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55B41E61" w:rsidR="00A9352A" w:rsidRPr="00B45452" w:rsidRDefault="009D2E50" w:rsidP="009D2E50">
      <w:pPr>
        <w:pStyle w:val="DocumentTitle"/>
      </w:pPr>
      <w:r>
        <w:t xml:space="preserve">Lesson </w:t>
      </w:r>
      <w:r w:rsidR="00084972">
        <w:t>Five</w:t>
      </w:r>
      <w:r w:rsidR="00EE1D8C">
        <w:t>: Cultural Practices</w:t>
      </w:r>
    </w:p>
    <w:p w14:paraId="29DFFE73" w14:textId="71E4FCD1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EE1D8C">
        <w:rPr>
          <w:i/>
          <w:sz w:val="14"/>
        </w:rPr>
        <w:t>0</w:t>
      </w:r>
      <w:r w:rsidR="000A4DF2">
        <w:rPr>
          <w:i/>
          <w:sz w:val="14"/>
        </w:rPr>
        <w:t>1</w:t>
      </w:r>
      <w:r w:rsidRPr="00374A0F">
        <w:rPr>
          <w:i/>
          <w:sz w:val="14"/>
        </w:rPr>
        <w:t>/</w:t>
      </w:r>
      <w:r w:rsidR="00EE1D8C">
        <w:rPr>
          <w:i/>
          <w:sz w:val="14"/>
        </w:rPr>
        <w:t>201</w:t>
      </w:r>
      <w:r w:rsidR="000A4DF2">
        <w:rPr>
          <w:i/>
          <w:sz w:val="14"/>
        </w:rPr>
        <w:t>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6E340C5" w:rsidR="004B7173" w:rsidRDefault="009D2E50" w:rsidP="00B62B2A">
      <w:pPr>
        <w:pStyle w:val="FFASub1"/>
      </w:pPr>
      <w:r>
        <w:t>Student Learning Objectives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31A8108F" w14:textId="56E13646" w:rsidR="009D2E50" w:rsidRDefault="00A62D73" w:rsidP="009D2E50">
      <w:pPr>
        <w:pStyle w:val="FFABody"/>
        <w:numPr>
          <w:ilvl w:val="0"/>
          <w:numId w:val="3"/>
        </w:numPr>
      </w:pPr>
      <w:r>
        <w:t>Define common cultural practices used w</w:t>
      </w:r>
      <w:r w:rsidR="00AF6BB3">
        <w:t>ithin th</w:t>
      </w:r>
      <w:r w:rsidR="00EA1F35">
        <w:t>e</w:t>
      </w:r>
      <w:r w:rsidR="00AF6BB3">
        <w:t xml:space="preserve"> </w:t>
      </w:r>
      <w:r w:rsidR="00EA1F35">
        <w:t>nursery/</w:t>
      </w:r>
      <w:r w:rsidR="00AF6BB3">
        <w:t>landscaping industry</w:t>
      </w:r>
      <w:r w:rsidR="0019697B">
        <w:t>.</w:t>
      </w:r>
    </w:p>
    <w:p w14:paraId="6302B124" w14:textId="18EC0468" w:rsidR="009D2E50" w:rsidRDefault="00AF6BB3" w:rsidP="00AF6BB3">
      <w:pPr>
        <w:pStyle w:val="FFABody"/>
        <w:numPr>
          <w:ilvl w:val="0"/>
          <w:numId w:val="3"/>
        </w:numPr>
      </w:pPr>
      <w:r>
        <w:t>Describe</w:t>
      </w:r>
      <w:r w:rsidR="00A62D73">
        <w:t xml:space="preserve"> how specific practices</w:t>
      </w:r>
      <w:r w:rsidR="007D3D3B">
        <w:t xml:space="preserve"> benefit plants within the landscape</w:t>
      </w:r>
      <w:r w:rsidR="0019697B">
        <w:t>.</w:t>
      </w:r>
    </w:p>
    <w:p w14:paraId="70F66F36" w14:textId="3171CF9E" w:rsidR="009D2E50" w:rsidRDefault="00AF6BB3" w:rsidP="009D2E50">
      <w:pPr>
        <w:pStyle w:val="FFABody"/>
        <w:numPr>
          <w:ilvl w:val="0"/>
          <w:numId w:val="3"/>
        </w:numPr>
      </w:pPr>
      <w:r>
        <w:t>Choose how practice</w:t>
      </w:r>
      <w:r w:rsidR="00EA1F35">
        <w:t>s</w:t>
      </w:r>
      <w:r>
        <w:t xml:space="preserve"> are best used in certain scenarios</w:t>
      </w:r>
      <w:r w:rsidR="0019697B">
        <w:t>.</w:t>
      </w:r>
    </w:p>
    <w:p w14:paraId="2D259770" w14:textId="77777777" w:rsidR="009D2E50" w:rsidRDefault="009D2E50" w:rsidP="009D2E50">
      <w:pPr>
        <w:pStyle w:val="FFABody"/>
      </w:pPr>
    </w:p>
    <w:p w14:paraId="01121112" w14:textId="712F083D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E47C04">
        <w:rPr>
          <w:rStyle w:val="FFABodyChar"/>
          <w:b w:val="0"/>
          <w:caps w:val="0"/>
        </w:rPr>
        <w:t>60</w:t>
      </w:r>
      <w:bookmarkStart w:id="0" w:name="_GoBack"/>
      <w:bookmarkEnd w:id="0"/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6F90829A" w14:textId="77777777" w:rsidR="00293760" w:rsidRDefault="009D2E50" w:rsidP="009D2E50">
      <w:pPr>
        <w:pStyle w:val="FFASub1"/>
      </w:pPr>
      <w:r w:rsidRPr="00B62B2A">
        <w:t>Resources:</w:t>
      </w:r>
      <w:r w:rsidR="000B47F9">
        <w:t xml:space="preserve">  </w:t>
      </w:r>
    </w:p>
    <w:p w14:paraId="1B7707D8" w14:textId="6BE31BA8" w:rsidR="00D3104E" w:rsidRDefault="00D3104E" w:rsidP="005C506F">
      <w:pPr>
        <w:pStyle w:val="FFABody"/>
        <w:numPr>
          <w:ilvl w:val="0"/>
          <w:numId w:val="22"/>
        </w:numPr>
        <w:rPr>
          <w:rStyle w:val="FFABodyChar"/>
        </w:rPr>
      </w:pPr>
      <w:r w:rsidRPr="00D3104E">
        <w:rPr>
          <w:rStyle w:val="FFABodyChar"/>
        </w:rPr>
        <w:t xml:space="preserve">Ingels, J. (2009). </w:t>
      </w:r>
      <w:r w:rsidRPr="0044128F">
        <w:rPr>
          <w:rStyle w:val="FFABodyChar"/>
          <w:i/>
        </w:rPr>
        <w:t>Landscaping: principles and practices</w:t>
      </w:r>
      <w:r w:rsidR="0067337C">
        <w:rPr>
          <w:rStyle w:val="FFABodyChar"/>
        </w:rPr>
        <w:t xml:space="preserve"> (7th ed.)</w:t>
      </w:r>
      <w:r w:rsidRPr="00D3104E">
        <w:rPr>
          <w:rStyle w:val="FFABodyChar"/>
        </w:rPr>
        <w:t>. Clifton Park, NY: Thomson/Delmar Learning.</w:t>
      </w:r>
      <w:r w:rsidR="00EA1F35">
        <w:rPr>
          <w:rStyle w:val="FFABodyChar"/>
        </w:rPr>
        <w:t xml:space="preserve"> </w:t>
      </w:r>
      <w:r w:rsidRPr="00B62B2A">
        <w:t>Equipment and Supplies</w:t>
      </w:r>
    </w:p>
    <w:p w14:paraId="2B1E0831" w14:textId="6870E8ED" w:rsidR="00D3104E" w:rsidRDefault="009D2E50" w:rsidP="005C506F">
      <w:pPr>
        <w:pStyle w:val="FFABody"/>
      </w:pPr>
      <w:r w:rsidRPr="00B62B2A">
        <w:t xml:space="preserve"> </w:t>
      </w:r>
    </w:p>
    <w:p w14:paraId="35382D96" w14:textId="43205C54" w:rsidR="009D2E50" w:rsidRPr="00B62B2A" w:rsidRDefault="00061AA7" w:rsidP="005C506F">
      <w:pPr>
        <w:pStyle w:val="FFASub1"/>
      </w:pPr>
      <w:r>
        <w:t xml:space="preserve">Equipment and Supplies </w:t>
      </w:r>
      <w:r w:rsidR="009D2E50" w:rsidRPr="00B62B2A">
        <w:t>Needed:</w:t>
      </w:r>
    </w:p>
    <w:p w14:paraId="24CB56CA" w14:textId="06D1183D" w:rsidR="00293760" w:rsidRDefault="00293760" w:rsidP="00293760">
      <w:pPr>
        <w:pStyle w:val="FFABody"/>
        <w:numPr>
          <w:ilvl w:val="0"/>
          <w:numId w:val="14"/>
        </w:numPr>
      </w:pPr>
      <w:r>
        <w:t>Cultural Practices Definitions Quizlet</w:t>
      </w:r>
      <w:r w:rsidR="006A4CC6">
        <w:t>,</w:t>
      </w:r>
      <w:r>
        <w:t xml:space="preserve"> </w:t>
      </w:r>
    </w:p>
    <w:p w14:paraId="3D6AC184" w14:textId="27CD5967" w:rsidR="00125E81" w:rsidRDefault="00C81297" w:rsidP="0044128F">
      <w:pPr>
        <w:pStyle w:val="FFABody"/>
        <w:ind w:left="720"/>
      </w:pPr>
      <w:hyperlink r:id="rId12" w:history="1">
        <w:r w:rsidR="00293760" w:rsidRPr="00DE3836">
          <w:rPr>
            <w:rStyle w:val="Hyperlink"/>
          </w:rPr>
          <w:t>https://quizlet.com/216728649/nurserylandscape-cultural-practices-flash-cards/</w:t>
        </w:r>
      </w:hyperlink>
      <w:r w:rsidR="00293760">
        <w:t xml:space="preserve"> </w:t>
      </w:r>
    </w:p>
    <w:p w14:paraId="0BEB8BFA" w14:textId="5299FE19" w:rsidR="00293760" w:rsidRDefault="00293760" w:rsidP="00293760">
      <w:pPr>
        <w:pStyle w:val="FFABody"/>
        <w:numPr>
          <w:ilvl w:val="0"/>
          <w:numId w:val="14"/>
        </w:numPr>
      </w:pPr>
      <w:r>
        <w:t>A copy of “Cultural Practices Notes</w:t>
      </w:r>
      <w:r w:rsidR="006A4CC6">
        <w:t xml:space="preserve"> S</w:t>
      </w:r>
      <w:r>
        <w:t>heet” for each student</w:t>
      </w:r>
    </w:p>
    <w:p w14:paraId="2C3921EF" w14:textId="68D56191" w:rsidR="00293760" w:rsidRDefault="00293760" w:rsidP="00293760">
      <w:pPr>
        <w:pStyle w:val="FFABody"/>
        <w:numPr>
          <w:ilvl w:val="0"/>
          <w:numId w:val="14"/>
        </w:numPr>
      </w:pPr>
      <w:r>
        <w:t>“Cultural Practices” PowerPoint</w:t>
      </w:r>
    </w:p>
    <w:p w14:paraId="5D0CE871" w14:textId="13F05FA9" w:rsidR="005D1D0C" w:rsidRDefault="006A4CC6" w:rsidP="00293760">
      <w:pPr>
        <w:pStyle w:val="FFABody"/>
        <w:numPr>
          <w:ilvl w:val="0"/>
          <w:numId w:val="14"/>
        </w:numPr>
      </w:pPr>
      <w:r>
        <w:t>A copy of “</w:t>
      </w:r>
      <w:r w:rsidR="008E22AD">
        <w:t>What Can Be Done?</w:t>
      </w:r>
      <w:r>
        <w:t>”</w:t>
      </w:r>
      <w:r w:rsidR="005D1D0C">
        <w:t xml:space="preserve"> </w:t>
      </w:r>
      <w:r w:rsidR="00131E83">
        <w:t>w</w:t>
      </w:r>
      <w:r w:rsidR="005D1D0C">
        <w:t>orksheet for each student</w:t>
      </w:r>
    </w:p>
    <w:p w14:paraId="3F3F7442" w14:textId="56DF425F" w:rsidR="00904D6B" w:rsidRDefault="00904D6B" w:rsidP="00293760">
      <w:pPr>
        <w:pStyle w:val="FFABody"/>
        <w:numPr>
          <w:ilvl w:val="0"/>
          <w:numId w:val="14"/>
        </w:numPr>
      </w:pPr>
      <w:r>
        <w:t>Notecard and paper clips for tower building</w:t>
      </w:r>
    </w:p>
    <w:p w14:paraId="4E0227A7" w14:textId="1D4CC02E" w:rsidR="00434097" w:rsidRPr="00125E81" w:rsidRDefault="00434097" w:rsidP="00293760">
      <w:pPr>
        <w:pStyle w:val="FFABody"/>
        <w:numPr>
          <w:ilvl w:val="0"/>
          <w:numId w:val="14"/>
        </w:numPr>
      </w:pPr>
      <w:r>
        <w:t>Internet access for each group</w:t>
      </w:r>
    </w:p>
    <w:p w14:paraId="3373ACED" w14:textId="77777777" w:rsidR="004B7173" w:rsidRDefault="004B7173" w:rsidP="004B7173">
      <w:pPr>
        <w:pStyle w:val="FFABody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298B8BE1" w14:textId="102A9F45" w:rsidR="000B4128" w:rsidRPr="008F6BBE" w:rsidRDefault="000B4128" w:rsidP="00A62D73">
      <w:pPr>
        <w:pStyle w:val="FFABody"/>
        <w:numPr>
          <w:ilvl w:val="0"/>
          <w:numId w:val="8"/>
        </w:numPr>
      </w:pPr>
      <w:r w:rsidRPr="000B4128">
        <w:t>ESS.03. Develop proposed solutions to environmental issues, problems and applications using scientific principles of meteorology, soil science, hydrology, microbiology, chemistry and ecology.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2B9B7D76" w14:textId="7FE7D3CE" w:rsidR="008151C2" w:rsidRDefault="00E625E1" w:rsidP="00E625E1">
      <w:pPr>
        <w:pStyle w:val="FFABody"/>
        <w:numPr>
          <w:ilvl w:val="0"/>
          <w:numId w:val="8"/>
        </w:numPr>
      </w:pPr>
      <w:r w:rsidRPr="00E625E1">
        <w:t>FFA.PL-A.Action: Assume responsibility and take the necessary steps to achieve the desired results, no matter what the goal or task at hand.</w:t>
      </w:r>
    </w:p>
    <w:p w14:paraId="7BB570C1" w14:textId="494EFA0C" w:rsidR="000B4128" w:rsidRPr="000B4128" w:rsidRDefault="000B4128" w:rsidP="000B4128">
      <w:pPr>
        <w:pStyle w:val="FFABody"/>
        <w:numPr>
          <w:ilvl w:val="0"/>
          <w:numId w:val="8"/>
        </w:numPr>
      </w:pPr>
      <w:r w:rsidRPr="000B4128">
        <w:t>FFA.PL-B.Relationship: Build relationships, work as a team player and appreciate the talents of others.</w:t>
      </w:r>
    </w:p>
    <w:p w14:paraId="444E6130" w14:textId="12751DBF" w:rsidR="00E625E1" w:rsidRPr="00E625E1" w:rsidRDefault="00E625E1" w:rsidP="00E625E1">
      <w:pPr>
        <w:pStyle w:val="FFABody"/>
        <w:numPr>
          <w:ilvl w:val="0"/>
          <w:numId w:val="8"/>
        </w:numPr>
      </w:pPr>
      <w:r w:rsidRPr="00E625E1">
        <w:t>FFA.CS-M.Communication: Effectively interact with others in personal and professional settings.</w:t>
      </w:r>
    </w:p>
    <w:p w14:paraId="436EA126" w14:textId="230C5804" w:rsidR="00E625E1" w:rsidRDefault="00E625E1" w:rsidP="00E625E1">
      <w:pPr>
        <w:pStyle w:val="FFABody"/>
        <w:numPr>
          <w:ilvl w:val="0"/>
          <w:numId w:val="8"/>
        </w:numPr>
      </w:pPr>
      <w:r>
        <w:t>FFA.PG-J.Mental Growth: Embrace cognitive and intellectual development relative to reasoning, thinking and coping</w:t>
      </w:r>
    </w:p>
    <w:p w14:paraId="3C30D004" w14:textId="28335CFA" w:rsidR="00E625E1" w:rsidRDefault="00E625E1" w:rsidP="00A62D73">
      <w:pPr>
        <w:pStyle w:val="FFABody"/>
        <w:numPr>
          <w:ilvl w:val="0"/>
          <w:numId w:val="8"/>
        </w:numPr>
      </w:pPr>
      <w:r w:rsidRPr="00E625E1">
        <w:t>FFA.CS-N.Decision Making: Analyze a situation and execute an appropriate course of action.</w:t>
      </w:r>
    </w:p>
    <w:p w14:paraId="0728DD8E" w14:textId="15DC36D9" w:rsidR="008151C2" w:rsidRDefault="008151C2" w:rsidP="008151C2">
      <w:pPr>
        <w:pStyle w:val="FFASub2"/>
      </w:pPr>
      <w:r w:rsidRPr="009156FA">
        <w:t>Common Career Technical Core</w:t>
      </w:r>
    </w:p>
    <w:p w14:paraId="36A5AAD6" w14:textId="131E8DD3" w:rsidR="000B4128" w:rsidRPr="008151C2" w:rsidRDefault="000B4128" w:rsidP="00A62D73">
      <w:pPr>
        <w:pStyle w:val="FFABody"/>
        <w:numPr>
          <w:ilvl w:val="0"/>
          <w:numId w:val="8"/>
        </w:numPr>
      </w:pPr>
      <w:r w:rsidRPr="000B4128">
        <w:t>AG-ENV3 Develop proposed solutions to environmental issues, problems and applications using scientific principles of meteorology, soil science, hydrology, microbiology, chemistry and ecology.</w:t>
      </w:r>
    </w:p>
    <w:p w14:paraId="2E7AB066" w14:textId="77777777" w:rsidR="008151C2" w:rsidRPr="009156FA" w:rsidRDefault="008151C2" w:rsidP="008151C2">
      <w:pPr>
        <w:pStyle w:val="FFASub2"/>
        <w:rPr>
          <w:b/>
        </w:rPr>
      </w:pPr>
      <w:r w:rsidRPr="009156FA">
        <w:t>NASDCTEc</w:t>
      </w:r>
    </w:p>
    <w:p w14:paraId="78027E72" w14:textId="031C2993" w:rsidR="000B4128" w:rsidRDefault="000B4128" w:rsidP="00A62D73">
      <w:pPr>
        <w:pStyle w:val="FFABody"/>
        <w:numPr>
          <w:ilvl w:val="0"/>
          <w:numId w:val="8"/>
        </w:numPr>
      </w:pPr>
      <w:r w:rsidRPr="000B4128">
        <w:t>AGPF01.03 Apply scientific principles to the study of environmental service systems in order to facilitate development of solutions to environmental issues, problems and applications.</w:t>
      </w:r>
    </w:p>
    <w:p w14:paraId="041F2836" w14:textId="77777777" w:rsidR="008151C2" w:rsidRDefault="008151C2" w:rsidP="008151C2">
      <w:pPr>
        <w:pStyle w:val="FFASub2"/>
      </w:pPr>
      <w:r>
        <w:t>AFNR Cluster Skills</w:t>
      </w:r>
    </w:p>
    <w:p w14:paraId="7F534C55" w14:textId="24454410" w:rsidR="000B4128" w:rsidRDefault="000B4128" w:rsidP="000B4128">
      <w:pPr>
        <w:pStyle w:val="FFABody"/>
        <w:numPr>
          <w:ilvl w:val="0"/>
          <w:numId w:val="8"/>
        </w:numPr>
      </w:pPr>
      <w:r w:rsidRPr="000B4128">
        <w:t>CS.03. Examine and summarize the importance of health, safety and environmental management systems in AFNR workplaces.</w:t>
      </w:r>
    </w:p>
    <w:p w14:paraId="0AEA27F1" w14:textId="1EB52C56" w:rsidR="008151C2" w:rsidRPr="008F6BBE" w:rsidRDefault="000B4128" w:rsidP="00A62D73">
      <w:pPr>
        <w:pStyle w:val="FFABody"/>
        <w:numPr>
          <w:ilvl w:val="0"/>
          <w:numId w:val="8"/>
        </w:numPr>
      </w:pPr>
      <w:r w:rsidRPr="000B4128">
        <w:t>CS.04. Demonstrate stewardship of natural resources in AFNR activities.</w:t>
      </w:r>
    </w:p>
    <w:p w14:paraId="5F60B66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Speaking and Listening</w:t>
      </w:r>
    </w:p>
    <w:p w14:paraId="1C432F2B" w14:textId="1FD78385" w:rsidR="008151C2" w:rsidRDefault="000B4128" w:rsidP="000B4128">
      <w:pPr>
        <w:pStyle w:val="FFABody"/>
        <w:numPr>
          <w:ilvl w:val="0"/>
          <w:numId w:val="8"/>
        </w:numPr>
      </w:pPr>
      <w:r w:rsidRPr="000B4128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</w:t>
      </w:r>
      <w:r w:rsidR="00EE5A25">
        <w:t>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7123F265" w14:textId="3D468C86" w:rsidR="008151C2" w:rsidRDefault="000B4128" w:rsidP="000B4128">
      <w:pPr>
        <w:pStyle w:val="FFABody"/>
        <w:numPr>
          <w:ilvl w:val="0"/>
          <w:numId w:val="9"/>
        </w:numPr>
      </w:pPr>
      <w:r w:rsidRPr="000B4128">
        <w:t>CRP.02. Apply appropriate academic and technical skills. Career-ready individuals readily access and use the knowledge and skills acquired through experience and education to be more productive.</w:t>
      </w:r>
    </w:p>
    <w:p w14:paraId="5689C02D" w14:textId="2FBCEF3B" w:rsidR="000B4128" w:rsidRDefault="000B4128" w:rsidP="000B4128">
      <w:pPr>
        <w:pStyle w:val="FFABody"/>
        <w:numPr>
          <w:ilvl w:val="0"/>
          <w:numId w:val="9"/>
        </w:numPr>
      </w:pPr>
      <w:r w:rsidRPr="000B4128">
        <w:t>CRP.04. Communicate clearly, effectively, and with reason. Career-ready individuals communicate thoughts, ideas and action plans with clarity, whether using written, verbal and/or visual methods.</w:t>
      </w:r>
    </w:p>
    <w:p w14:paraId="7E3276EF" w14:textId="1AB7960A" w:rsidR="000B4128" w:rsidRDefault="000B4128" w:rsidP="000B4128">
      <w:pPr>
        <w:pStyle w:val="FFABody"/>
        <w:numPr>
          <w:ilvl w:val="0"/>
          <w:numId w:val="9"/>
        </w:numPr>
      </w:pPr>
      <w:r w:rsidRPr="000B4128">
        <w:lastRenderedPageBreak/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1003B65B" w14:textId="5117EE55" w:rsidR="000B4128" w:rsidRDefault="000B4128" w:rsidP="000B4128">
      <w:pPr>
        <w:pStyle w:val="FFABody"/>
        <w:numPr>
          <w:ilvl w:val="0"/>
          <w:numId w:val="9"/>
        </w:numPr>
      </w:pPr>
      <w:r w:rsidRPr="000B4128">
        <w:t>CRP.07. Employ valid and reliable research strategies. Career-ready individuals are discerning in accepting and using new information to make decisions, change practices or inform strategies.</w:t>
      </w:r>
    </w:p>
    <w:p w14:paraId="1E1F1124" w14:textId="6FDD5BAF" w:rsidR="000B4128" w:rsidRDefault="000B4128" w:rsidP="000B4128">
      <w:pPr>
        <w:pStyle w:val="FFABody"/>
        <w:numPr>
          <w:ilvl w:val="0"/>
          <w:numId w:val="9"/>
        </w:numPr>
      </w:pPr>
      <w:r w:rsidRPr="000B4128">
        <w:t>CRP.08. Utilize critical thinking to make sense of problems and persevere in solving them.  Career-ready individuals readily recognize problems in the workplace, understand the nature of the problem, and devise effective plans to solve the problem.</w:t>
      </w: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27B13AC6" w14:textId="77777777" w:rsidR="000B4128" w:rsidRDefault="000B4128" w:rsidP="000B4128">
      <w:pPr>
        <w:pStyle w:val="FFABody"/>
        <w:numPr>
          <w:ilvl w:val="0"/>
          <w:numId w:val="9"/>
        </w:numPr>
      </w:pPr>
      <w:r>
        <w:t>Communication</w:t>
      </w:r>
    </w:p>
    <w:p w14:paraId="1D5F9788" w14:textId="0E849293" w:rsidR="008151C2" w:rsidRDefault="000B4128" w:rsidP="000B4128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0EF7BEE3" w14:textId="1B2F43DF" w:rsidR="000B4128" w:rsidRDefault="000B4128" w:rsidP="000B4128">
      <w:pPr>
        <w:pStyle w:val="FFABody"/>
        <w:numPr>
          <w:ilvl w:val="0"/>
          <w:numId w:val="9"/>
        </w:numPr>
      </w:pPr>
      <w:r w:rsidRPr="000B4128">
        <w:t>Initiative and Self-direction</w:t>
      </w:r>
    </w:p>
    <w:p w14:paraId="7F4B8CDD" w14:textId="7D7EAE0B" w:rsidR="000B4128" w:rsidRPr="000B4128" w:rsidRDefault="000B4128" w:rsidP="000B4128">
      <w:pPr>
        <w:pStyle w:val="FFABody"/>
        <w:numPr>
          <w:ilvl w:val="0"/>
          <w:numId w:val="9"/>
        </w:numPr>
      </w:pPr>
      <w:r w:rsidRPr="000B4128">
        <w:t>Leadership and Responsibility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0AE4B0FD" w14:textId="73D54D61" w:rsidR="00EE1D8C" w:rsidRDefault="001A3DB4" w:rsidP="0044128F">
      <w:pPr>
        <w:pStyle w:val="FFASub2"/>
        <w:numPr>
          <w:ilvl w:val="0"/>
          <w:numId w:val="17"/>
        </w:numPr>
      </w:pPr>
      <w:r w:rsidRPr="001A3DB4">
        <w:t xml:space="preserve">Introduction </w:t>
      </w:r>
    </w:p>
    <w:p w14:paraId="2DB9543B" w14:textId="1A240D21" w:rsidR="00DD78A0" w:rsidRDefault="004E7250" w:rsidP="004C56D0">
      <w:pPr>
        <w:pStyle w:val="FFABody"/>
        <w:ind w:left="720"/>
      </w:pPr>
      <w:r>
        <w:t xml:space="preserve">Divide </w:t>
      </w:r>
      <w:r w:rsidR="00DD78A0">
        <w:t xml:space="preserve">students into groups of three or four. Have </w:t>
      </w:r>
      <w:r w:rsidR="007D3D3B">
        <w:t>students</w:t>
      </w:r>
      <w:r w:rsidR="00DD78A0">
        <w:t xml:space="preserve"> list </w:t>
      </w:r>
      <w:r w:rsidR="007D3D3B">
        <w:t>all the</w:t>
      </w:r>
      <w:r w:rsidR="00DD78A0">
        <w:t xml:space="preserve"> tasks they </w:t>
      </w:r>
      <w:r w:rsidR="007D3D3B">
        <w:t>perform</w:t>
      </w:r>
      <w:r w:rsidR="00DD78A0">
        <w:t xml:space="preserve"> to maintain their health and well</w:t>
      </w:r>
      <w:r w:rsidR="008668F8">
        <w:t>-</w:t>
      </w:r>
      <w:r w:rsidR="00DD78A0">
        <w:t xml:space="preserve">being. Some examples could </w:t>
      </w:r>
      <w:r>
        <w:t xml:space="preserve">include </w:t>
      </w:r>
      <w:r w:rsidR="00DD78A0">
        <w:t xml:space="preserve">brushing </w:t>
      </w:r>
      <w:r>
        <w:t xml:space="preserve">their </w:t>
      </w:r>
      <w:r w:rsidR="00DD78A0">
        <w:t>teeth, taking a shower, getting haircuts, eating healthy, visiting the doctor, etc. Challenge students to see which group can come up with the longest list in five minutes.</w:t>
      </w:r>
    </w:p>
    <w:p w14:paraId="1C798A38" w14:textId="7DB8407C" w:rsidR="00DD78A0" w:rsidRDefault="00DD78A0" w:rsidP="004C56D0">
      <w:pPr>
        <w:pStyle w:val="FFABody"/>
        <w:ind w:left="720"/>
      </w:pPr>
    </w:p>
    <w:p w14:paraId="208ED374" w14:textId="67D856C9" w:rsidR="00DD78A0" w:rsidRDefault="00DD78A0" w:rsidP="004C56D0">
      <w:pPr>
        <w:pStyle w:val="FFABody"/>
        <w:ind w:left="720"/>
      </w:pPr>
      <w:r w:rsidRPr="007D3D3B">
        <w:t>When the time</w:t>
      </w:r>
      <w:r w:rsidR="007D3D3B">
        <w:t xml:space="preserve"> allotted has passed</w:t>
      </w:r>
      <w:r>
        <w:t xml:space="preserve">, go around the room </w:t>
      </w:r>
      <w:r w:rsidR="004E7250">
        <w:t xml:space="preserve">and have </w:t>
      </w:r>
      <w:r>
        <w:t xml:space="preserve">each group share an item on the list until all items are listed on the whiteboard. Hopefully quite an extensive list has been complied. </w:t>
      </w:r>
    </w:p>
    <w:p w14:paraId="3881E5AB" w14:textId="6A54B539" w:rsidR="00DD78A0" w:rsidRDefault="00DD78A0" w:rsidP="004C56D0">
      <w:pPr>
        <w:pStyle w:val="FFABody"/>
        <w:ind w:left="720"/>
      </w:pPr>
    </w:p>
    <w:p w14:paraId="4178AA46" w14:textId="77777777" w:rsidR="004E7250" w:rsidRDefault="00DD78A0" w:rsidP="004C56D0">
      <w:pPr>
        <w:pStyle w:val="FFABody"/>
        <w:ind w:left="720"/>
        <w:rPr>
          <w:i/>
        </w:rPr>
      </w:pPr>
      <w:r>
        <w:rPr>
          <w:i/>
        </w:rPr>
        <w:t xml:space="preserve">Why is it important that we take care of these smaller actions throughout our days and life? </w:t>
      </w:r>
      <w:r w:rsidR="007D3D3B" w:rsidRPr="0019697B">
        <w:t>Allow students to respond.</w:t>
      </w:r>
      <w:r w:rsidR="007D3D3B">
        <w:rPr>
          <w:i/>
        </w:rPr>
        <w:t xml:space="preserve"> </w:t>
      </w:r>
    </w:p>
    <w:p w14:paraId="3A8D96D4" w14:textId="77777777" w:rsidR="004E7250" w:rsidRDefault="004E7250" w:rsidP="004C56D0">
      <w:pPr>
        <w:pStyle w:val="FFABody"/>
        <w:ind w:left="720"/>
        <w:rPr>
          <w:i/>
        </w:rPr>
      </w:pPr>
    </w:p>
    <w:p w14:paraId="03C2DA9D" w14:textId="71864EAF" w:rsidR="004E7250" w:rsidRDefault="00DD78A0" w:rsidP="004C56D0">
      <w:pPr>
        <w:pStyle w:val="FFABody"/>
        <w:ind w:left="720"/>
      </w:pPr>
      <w:r>
        <w:rPr>
          <w:i/>
        </w:rPr>
        <w:t>What would happen to our health and well</w:t>
      </w:r>
      <w:r w:rsidR="004E7250">
        <w:rPr>
          <w:i/>
        </w:rPr>
        <w:t>-</w:t>
      </w:r>
      <w:r>
        <w:rPr>
          <w:i/>
        </w:rPr>
        <w:t xml:space="preserve">being if we stopped taking care of our bodies? </w:t>
      </w:r>
      <w:r w:rsidR="007D3D3B">
        <w:t xml:space="preserve">Allow students to respond. </w:t>
      </w:r>
    </w:p>
    <w:p w14:paraId="4F5E5209" w14:textId="77777777" w:rsidR="004E7250" w:rsidRDefault="004E7250" w:rsidP="004C56D0">
      <w:pPr>
        <w:pStyle w:val="FFABody"/>
        <w:ind w:left="720"/>
        <w:rPr>
          <w:i/>
        </w:rPr>
      </w:pPr>
    </w:p>
    <w:p w14:paraId="0FD6CF54" w14:textId="744523A5" w:rsidR="00DD78A0" w:rsidRDefault="00DD78A0" w:rsidP="00F504C4">
      <w:pPr>
        <w:pStyle w:val="FFABody"/>
        <w:ind w:left="720"/>
      </w:pPr>
      <w:r>
        <w:rPr>
          <w:i/>
        </w:rPr>
        <w:t>If our he</w:t>
      </w:r>
      <w:r w:rsidR="007D3D3B">
        <w:rPr>
          <w:i/>
        </w:rPr>
        <w:t>a</w:t>
      </w:r>
      <w:r>
        <w:rPr>
          <w:i/>
        </w:rPr>
        <w:t>lth starts to decline or we don’t keep up our daily hygi</w:t>
      </w:r>
      <w:r w:rsidR="004E7250">
        <w:rPr>
          <w:i/>
        </w:rPr>
        <w:t>e</w:t>
      </w:r>
      <w:r>
        <w:rPr>
          <w:i/>
        </w:rPr>
        <w:t>ne</w:t>
      </w:r>
      <w:r w:rsidR="004E7250">
        <w:rPr>
          <w:i/>
        </w:rPr>
        <w:t>,</w:t>
      </w:r>
      <w:r>
        <w:rPr>
          <w:i/>
        </w:rPr>
        <w:t xml:space="preserve"> then we start to feel </w:t>
      </w:r>
      <w:r w:rsidR="0019697B">
        <w:rPr>
          <w:i/>
        </w:rPr>
        <w:t>bad</w:t>
      </w:r>
      <w:r>
        <w:rPr>
          <w:i/>
        </w:rPr>
        <w:t xml:space="preserve">. The same can happen to landscapes. There </w:t>
      </w:r>
      <w:r w:rsidR="004E7250">
        <w:rPr>
          <w:i/>
        </w:rPr>
        <w:t xml:space="preserve">are </w:t>
      </w:r>
      <w:r>
        <w:rPr>
          <w:i/>
        </w:rPr>
        <w:t>a lot of actions we can take to maintain the health and well</w:t>
      </w:r>
      <w:r w:rsidR="004E7250">
        <w:rPr>
          <w:i/>
        </w:rPr>
        <w:t>-</w:t>
      </w:r>
      <w:r>
        <w:rPr>
          <w:i/>
        </w:rPr>
        <w:t>being of a landscape so it continues to look amazing after we put so much time and money into creating it.</w:t>
      </w:r>
    </w:p>
    <w:p w14:paraId="6745D897" w14:textId="77777777" w:rsidR="00EE1D8C" w:rsidRPr="001A3DB4" w:rsidRDefault="00EE1D8C" w:rsidP="00EE1D8C">
      <w:pPr>
        <w:pStyle w:val="FFASub2"/>
      </w:pPr>
    </w:p>
    <w:p w14:paraId="601D44DE" w14:textId="6E775AFE" w:rsidR="001A3DB4" w:rsidRDefault="001A3DB4" w:rsidP="00EE1D8C">
      <w:pPr>
        <w:pStyle w:val="FFASub2"/>
        <w:numPr>
          <w:ilvl w:val="0"/>
          <w:numId w:val="17"/>
        </w:numPr>
      </w:pPr>
      <w:r w:rsidRPr="001A3DB4">
        <w:t xml:space="preserve">Activity </w:t>
      </w:r>
    </w:p>
    <w:p w14:paraId="6E801FE6" w14:textId="44549D03" w:rsidR="00DD78A0" w:rsidRDefault="00DD78A0" w:rsidP="00F504C4">
      <w:pPr>
        <w:pStyle w:val="FFASub2"/>
      </w:pPr>
    </w:p>
    <w:p w14:paraId="75FD2B65" w14:textId="7CEE9862" w:rsidR="00434097" w:rsidRPr="0044128F" w:rsidRDefault="0073184B" w:rsidP="004E2458">
      <w:pPr>
        <w:pStyle w:val="FFABody"/>
        <w:ind w:left="720"/>
        <w:rPr>
          <w:rStyle w:val="Strong"/>
        </w:rPr>
      </w:pPr>
      <w:r w:rsidRPr="0044128F">
        <w:rPr>
          <w:rStyle w:val="Strong"/>
        </w:rPr>
        <w:t>Option</w:t>
      </w:r>
      <w:r w:rsidR="00434097" w:rsidRPr="0044128F">
        <w:rPr>
          <w:rStyle w:val="Strong"/>
        </w:rPr>
        <w:t xml:space="preserve"> A</w:t>
      </w:r>
    </w:p>
    <w:p w14:paraId="27CDF258" w14:textId="0293D4DA" w:rsidR="00DD78A0" w:rsidRDefault="004C56D0" w:rsidP="00F504C4">
      <w:pPr>
        <w:pStyle w:val="FFABody"/>
        <w:ind w:left="720"/>
      </w:pPr>
      <w:r>
        <w:t>Make sure every student has a copy of the “Cultural Practices Notes</w:t>
      </w:r>
      <w:r w:rsidR="004E7250">
        <w:t xml:space="preserve"> S</w:t>
      </w:r>
      <w:r>
        <w:t xml:space="preserve">heet.” Lecture </w:t>
      </w:r>
      <w:r w:rsidR="004E7250">
        <w:t xml:space="preserve">using </w:t>
      </w:r>
      <w:r>
        <w:t>the “Cultural Practices” PowerPoint. The directions on the notes</w:t>
      </w:r>
      <w:r w:rsidR="004E7250">
        <w:t xml:space="preserve"> s</w:t>
      </w:r>
      <w:r>
        <w:t>heet prom</w:t>
      </w:r>
      <w:r w:rsidR="005D1D0C">
        <w:t>p</w:t>
      </w:r>
      <w:r>
        <w:t>t</w:t>
      </w:r>
      <w:r w:rsidR="0073184B">
        <w:t xml:space="preserve"> the student</w:t>
      </w:r>
      <w:r>
        <w:t xml:space="preserve"> </w:t>
      </w:r>
      <w:r w:rsidR="0073184B">
        <w:t>to collect the information they will need</w:t>
      </w:r>
      <w:r w:rsidR="004E7250">
        <w:t xml:space="preserve"> as the PowerPoint progresses</w:t>
      </w:r>
      <w:r w:rsidR="0073184B">
        <w:t>.</w:t>
      </w:r>
      <w:r w:rsidR="00FA569B">
        <w:t xml:space="preserve"> </w:t>
      </w:r>
      <w:r w:rsidR="00434097">
        <w:br/>
      </w:r>
    </w:p>
    <w:p w14:paraId="5A0412DF" w14:textId="33043B24" w:rsidR="004E2458" w:rsidRPr="0044128F" w:rsidRDefault="0073184B" w:rsidP="004E2458">
      <w:pPr>
        <w:pStyle w:val="FFABody"/>
        <w:ind w:left="720"/>
        <w:rPr>
          <w:rStyle w:val="Strong"/>
        </w:rPr>
      </w:pPr>
      <w:r w:rsidRPr="0044128F">
        <w:rPr>
          <w:rStyle w:val="Strong"/>
        </w:rPr>
        <w:t>Option</w:t>
      </w:r>
      <w:r w:rsidR="00434097" w:rsidRPr="0044128F">
        <w:rPr>
          <w:rStyle w:val="Strong"/>
        </w:rPr>
        <w:t xml:space="preserve"> B</w:t>
      </w:r>
    </w:p>
    <w:p w14:paraId="735E5AAC" w14:textId="766BFE12" w:rsidR="00434097" w:rsidRDefault="00434097" w:rsidP="004E2458">
      <w:pPr>
        <w:pStyle w:val="FFABody"/>
        <w:ind w:left="720"/>
      </w:pPr>
      <w:r>
        <w:t>There are twelve different cultural practices cover</w:t>
      </w:r>
      <w:r w:rsidR="00F73342">
        <w:t>e</w:t>
      </w:r>
      <w:r>
        <w:t>d throughout the lesson. Split the class into four different groups</w:t>
      </w:r>
      <w:r w:rsidR="009E26D2">
        <w:t xml:space="preserve"> with</w:t>
      </w:r>
      <w:r>
        <w:t xml:space="preserve"> each group having three terms. </w:t>
      </w:r>
      <w:r w:rsidR="009E26D2">
        <w:t xml:space="preserve">The group’s </w:t>
      </w:r>
      <w:r>
        <w:t xml:space="preserve">responsibility is to come up with definitions for the cultural practices </w:t>
      </w:r>
      <w:r w:rsidR="007F3DAE">
        <w:t>the group was</w:t>
      </w:r>
      <w:r>
        <w:t xml:space="preserve"> assigned. </w:t>
      </w:r>
      <w:r w:rsidR="0073184B">
        <w:t xml:space="preserve">Once they have the definitions needed for </w:t>
      </w:r>
      <w:r w:rsidR="007F3DAE">
        <w:t xml:space="preserve">the assigned </w:t>
      </w:r>
      <w:r w:rsidR="0073184B">
        <w:t xml:space="preserve">words, have </w:t>
      </w:r>
      <w:r w:rsidR="007F3DAE">
        <w:t xml:space="preserve">the group </w:t>
      </w:r>
      <w:r w:rsidR="0073184B">
        <w:t xml:space="preserve">create a song or skit to help the rest of the class remember the words and their meanings.  </w:t>
      </w:r>
      <w:r>
        <w:t>Once</w:t>
      </w:r>
      <w:r w:rsidR="007F3DAE">
        <w:t xml:space="preserve"> everyone is</w:t>
      </w:r>
      <w:r>
        <w:t xml:space="preserve"> finished</w:t>
      </w:r>
      <w:r w:rsidR="007F3DAE">
        <w:t>,</w:t>
      </w:r>
      <w:r>
        <w:t xml:space="preserve"> have each group share </w:t>
      </w:r>
      <w:r w:rsidR="007F3DAE">
        <w:t xml:space="preserve">the </w:t>
      </w:r>
      <w:r>
        <w:t>definition</w:t>
      </w:r>
      <w:r w:rsidR="0073184B">
        <w:t xml:space="preserve"> presentations</w:t>
      </w:r>
      <w:r>
        <w:t xml:space="preserve"> with the rest of the class. </w:t>
      </w:r>
    </w:p>
    <w:p w14:paraId="7916F5B8" w14:textId="00DD95EC" w:rsidR="004E2458" w:rsidRDefault="004E2458" w:rsidP="004E2458">
      <w:pPr>
        <w:pStyle w:val="FFABody"/>
        <w:ind w:left="720"/>
      </w:pPr>
    </w:p>
    <w:p w14:paraId="4FCD3ECC" w14:textId="77777777" w:rsidR="004E2458" w:rsidRPr="001A3DB4" w:rsidRDefault="004E2458" w:rsidP="004E2458">
      <w:pPr>
        <w:pStyle w:val="FFABody"/>
        <w:ind w:left="720"/>
      </w:pPr>
    </w:p>
    <w:p w14:paraId="67B71F45" w14:textId="27FEE9C2" w:rsidR="00EE1D8C" w:rsidRDefault="002B1A96" w:rsidP="0044128F">
      <w:pPr>
        <w:pStyle w:val="FFASub2"/>
        <w:numPr>
          <w:ilvl w:val="0"/>
          <w:numId w:val="17"/>
        </w:numPr>
      </w:pPr>
      <w:r>
        <w:t>Reflection</w:t>
      </w:r>
    </w:p>
    <w:p w14:paraId="031C8BA0" w14:textId="1F6C45CB" w:rsidR="00444577" w:rsidRDefault="00444577" w:rsidP="00F504C4">
      <w:pPr>
        <w:pStyle w:val="FFABody"/>
        <w:ind w:left="720"/>
      </w:pPr>
      <w:r>
        <w:t xml:space="preserve">Print out the definitions for each cultural practice. Cut up the individual words and keep the stack of words together. Break the students into groups so each </w:t>
      </w:r>
      <w:r w:rsidR="00B8242E">
        <w:t>group has one cultural practice definition</w:t>
      </w:r>
      <w:r>
        <w:t xml:space="preserve">. </w:t>
      </w:r>
      <w:r w:rsidRPr="0019697B">
        <w:t xml:space="preserve">Have the students see how quickly they can </w:t>
      </w:r>
      <w:r w:rsidR="0073184B" w:rsidRPr="0019697B">
        <w:t>define</w:t>
      </w:r>
      <w:r w:rsidRPr="0019697B">
        <w:t xml:space="preserve"> their definition and then match it with a cultural practice.</w:t>
      </w:r>
      <w:r>
        <w:t xml:space="preserve"> </w:t>
      </w:r>
    </w:p>
    <w:p w14:paraId="71B9E6C0" w14:textId="77777777" w:rsidR="00434097" w:rsidRDefault="00434097" w:rsidP="00444577">
      <w:pPr>
        <w:pStyle w:val="FFABody"/>
        <w:ind w:left="720"/>
      </w:pPr>
    </w:p>
    <w:p w14:paraId="238E71B7" w14:textId="1B89FCF2" w:rsidR="00444577" w:rsidRDefault="00444577" w:rsidP="00444577">
      <w:pPr>
        <w:pStyle w:val="FFABody"/>
        <w:ind w:left="720"/>
      </w:pPr>
      <w:r>
        <w:t>Once all the groups have their definitions</w:t>
      </w:r>
      <w:r w:rsidR="0073184B">
        <w:t xml:space="preserve"> defined and matched</w:t>
      </w:r>
      <w:r w:rsidR="007F3DAE">
        <w:t>,</w:t>
      </w:r>
      <w:r>
        <w:t xml:space="preserve"> </w:t>
      </w:r>
      <w:r w:rsidR="0078461B">
        <w:t>give each student a copy of the “</w:t>
      </w:r>
      <w:r w:rsidR="008E22AD">
        <w:t>What Can Be Done?</w:t>
      </w:r>
      <w:r w:rsidR="007F3DAE">
        <w:t>”</w:t>
      </w:r>
      <w:r w:rsidR="0078461B">
        <w:t xml:space="preserve"> </w:t>
      </w:r>
      <w:r w:rsidR="007F3DAE">
        <w:t>w</w:t>
      </w:r>
      <w:r w:rsidR="0078461B">
        <w:t xml:space="preserve">orksheet. Each group is responsible for researching a specific plant </w:t>
      </w:r>
      <w:r w:rsidR="007F3DAE">
        <w:t xml:space="preserve">that </w:t>
      </w:r>
      <w:r w:rsidR="0078461B">
        <w:t xml:space="preserve">benefits greatly from this practice. </w:t>
      </w:r>
      <w:r w:rsidR="005762D0">
        <w:t>After selecting a plant</w:t>
      </w:r>
      <w:r w:rsidR="007F3DAE">
        <w:t>,</w:t>
      </w:r>
      <w:r w:rsidR="005762D0">
        <w:t xml:space="preserve"> each group must answer the questions on the worksheet. </w:t>
      </w:r>
    </w:p>
    <w:p w14:paraId="0DDBF162" w14:textId="77777777" w:rsidR="00EE1D8C" w:rsidRDefault="00EE1D8C" w:rsidP="00EE1D8C">
      <w:pPr>
        <w:pStyle w:val="FFASub2"/>
      </w:pPr>
    </w:p>
    <w:p w14:paraId="1874285E" w14:textId="74E298F9" w:rsidR="00EE1D8C" w:rsidRDefault="006C2FAC" w:rsidP="0044128F">
      <w:pPr>
        <w:pStyle w:val="FFASub2"/>
        <w:numPr>
          <w:ilvl w:val="0"/>
          <w:numId w:val="17"/>
        </w:numPr>
      </w:pPr>
      <w:r w:rsidRPr="006C2FAC">
        <w:t>Leveling Up</w:t>
      </w:r>
    </w:p>
    <w:p w14:paraId="15F3F936" w14:textId="7EED629B" w:rsidR="00E37A94" w:rsidRDefault="00444577" w:rsidP="00C526AC">
      <w:pPr>
        <w:pStyle w:val="FFABody"/>
        <w:ind w:left="720"/>
      </w:pPr>
      <w:r>
        <w:t xml:space="preserve">There is a </w:t>
      </w:r>
      <w:r w:rsidR="007F3DAE">
        <w:t>Q</w:t>
      </w:r>
      <w:r>
        <w:t>uizlet to practice defining each of the cultural practices</w:t>
      </w:r>
      <w:r w:rsidR="005762D0">
        <w:t xml:space="preserve"> in case students </w:t>
      </w:r>
      <w:r w:rsidR="007F3DAE">
        <w:t xml:space="preserve">finish </w:t>
      </w:r>
      <w:r w:rsidR="005762D0">
        <w:t>the worksheet early</w:t>
      </w:r>
      <w:r>
        <w:t>. The</w:t>
      </w:r>
      <w:r w:rsidR="007F3DAE">
        <w:t xml:space="preserve"> URL to the National FFA Quizlet page is </w:t>
      </w:r>
      <w:hyperlink r:id="rId13" w:history="1">
        <w:r w:rsidR="007F3DAE" w:rsidRPr="00C526AC">
          <w:rPr>
            <w:rStyle w:val="Hyperlink"/>
          </w:rPr>
          <w:t>https://quizlet.com/216728649/nurserylandscape-cultural-practices-flash-cards/</w:t>
        </w:r>
      </w:hyperlink>
      <w:r w:rsidR="007F3DAE">
        <w:t>.</w:t>
      </w:r>
      <w:r w:rsidR="00293760">
        <w:t xml:space="preserve"> </w:t>
      </w:r>
    </w:p>
    <w:p w14:paraId="2145C508" w14:textId="77777777" w:rsidR="00E37A94" w:rsidRDefault="00E37A94" w:rsidP="00E37A94">
      <w:pPr>
        <w:spacing w:line="276" w:lineRule="auto"/>
        <w:sectPr w:rsidR="00E37A94" w:rsidSect="007D3D3B"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46B4CFE7" w14:textId="45E3374F" w:rsidR="0078461B" w:rsidRPr="00B45452" w:rsidRDefault="0078461B" w:rsidP="0078461B">
      <w:pPr>
        <w:pStyle w:val="DocumentTitle"/>
      </w:pPr>
      <w:r>
        <w:lastRenderedPageBreak/>
        <w:t>Cultural Practices Notes</w:t>
      </w:r>
      <w:r w:rsidR="00C526AC">
        <w:t xml:space="preserve"> S</w:t>
      </w:r>
      <w:r>
        <w:t>heet</w:t>
      </w:r>
    </w:p>
    <w:p w14:paraId="2198A60A" w14:textId="77777777" w:rsidR="0078461B" w:rsidRPr="00B45452" w:rsidRDefault="0078461B" w:rsidP="0078461B">
      <w:pPr>
        <w:pStyle w:val="FFASub1"/>
        <w:rPr>
          <w:rFonts w:cs="Lasiver-Regular"/>
        </w:rPr>
      </w:pPr>
      <w:r>
        <w:t>Directions</w:t>
      </w:r>
    </w:p>
    <w:p w14:paraId="78268E4B" w14:textId="0330DEE0" w:rsidR="0078461B" w:rsidRPr="00B45452" w:rsidRDefault="0078461B" w:rsidP="0078461B">
      <w:pPr>
        <w:pStyle w:val="FFABody"/>
      </w:pPr>
      <w:r>
        <w:t>Take note</w:t>
      </w:r>
      <w:r w:rsidR="00F504C4">
        <w:t>s</w:t>
      </w:r>
      <w:r>
        <w:t xml:space="preserve"> on the Cultural Practices PowerPoint in the available space below.</w:t>
      </w:r>
    </w:p>
    <w:p w14:paraId="7A2DCA14" w14:textId="77777777" w:rsidR="0078461B" w:rsidRDefault="0078461B" w:rsidP="0078461B">
      <w:pPr>
        <w:pStyle w:val="FFABody"/>
      </w:pPr>
    </w:p>
    <w:p w14:paraId="49AE64C4" w14:textId="77777777" w:rsidR="0078461B" w:rsidRDefault="0078461B" w:rsidP="0078461B">
      <w:pPr>
        <w:pStyle w:val="FFASub2"/>
      </w:pPr>
      <w:r>
        <w:t>Cultural Practices Definition</w:t>
      </w:r>
    </w:p>
    <w:p w14:paraId="425C84A6" w14:textId="0599DE06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728CB" wp14:editId="04DA2A98">
                <wp:simplePos x="0" y="0"/>
                <wp:positionH relativeFrom="column">
                  <wp:posOffset>9525</wp:posOffset>
                </wp:positionH>
                <wp:positionV relativeFrom="paragraph">
                  <wp:posOffset>30480</wp:posOffset>
                </wp:positionV>
                <wp:extent cx="6848475" cy="1076325"/>
                <wp:effectExtent l="0" t="0" r="28575" b="28575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136568" w14:textId="40A0C0F7" w:rsidR="00E70159" w:rsidRDefault="00E70159" w:rsidP="00E70159">
                            <w:pPr>
                              <w:jc w:val="center"/>
                            </w:pPr>
                          </w:p>
                          <w:p w14:paraId="7217A2F6" w14:textId="0FD3B267" w:rsidR="00E70159" w:rsidRDefault="00E70159" w:rsidP="00E70159">
                            <w:pPr>
                              <w:jc w:val="center"/>
                            </w:pPr>
                          </w:p>
                          <w:p w14:paraId="476FD6C9" w14:textId="288FADCB" w:rsidR="00E70159" w:rsidRDefault="00E70159" w:rsidP="00E70159">
                            <w:pPr>
                              <w:jc w:val="center"/>
                            </w:pPr>
                          </w:p>
                          <w:p w14:paraId="2B0B173E" w14:textId="63877ED6" w:rsidR="00E70159" w:rsidRDefault="00E70159" w:rsidP="00E70159">
                            <w:pPr>
                              <w:jc w:val="center"/>
                            </w:pPr>
                          </w:p>
                          <w:p w14:paraId="6019C55C" w14:textId="77777777" w:rsidR="00E70159" w:rsidRDefault="00E70159" w:rsidP="00E701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6F728CB" id="Rounded Rectangle 15" o:spid="_x0000_s1026" style="position:absolute;margin-left:.75pt;margin-top:2.4pt;width:539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" strokecolor="#1f4d78" strokeweight="1.5pt">
                <v:textbox>
                  <w:txbxContent>
                    <w:p w14:paraId="5F136568" w14:textId="40A0C0F7" w:rsidR="00E70159" w:rsidRDefault="00E70159" w:rsidP="00E70159">
                      <w:pPr>
                        <w:jc w:val="center"/>
                      </w:pPr>
                    </w:p>
                    <w:p w14:paraId="7217A2F6" w14:textId="0FD3B267" w:rsidR="00E70159" w:rsidRDefault="00E70159" w:rsidP="00E70159">
                      <w:pPr>
                        <w:jc w:val="center"/>
                      </w:pPr>
                    </w:p>
                    <w:p w14:paraId="476FD6C9" w14:textId="288FADCB" w:rsidR="00E70159" w:rsidRDefault="00E70159" w:rsidP="00E70159">
                      <w:pPr>
                        <w:jc w:val="center"/>
                      </w:pPr>
                    </w:p>
                    <w:p w14:paraId="2B0B173E" w14:textId="63877ED6" w:rsidR="00E70159" w:rsidRDefault="00E70159" w:rsidP="00E70159">
                      <w:pPr>
                        <w:jc w:val="center"/>
                      </w:pPr>
                    </w:p>
                    <w:p w14:paraId="6019C55C" w14:textId="77777777" w:rsidR="00E70159" w:rsidRDefault="00E70159" w:rsidP="00E7015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7259BF26" w14:textId="77777777" w:rsidR="0078461B" w:rsidRDefault="0078461B" w:rsidP="0078461B">
      <w:pPr>
        <w:pStyle w:val="FFASub2"/>
      </w:pPr>
    </w:p>
    <w:p w14:paraId="780715C1" w14:textId="77777777" w:rsidR="0078461B" w:rsidRDefault="0078461B" w:rsidP="0078461B">
      <w:pPr>
        <w:pStyle w:val="FFASub2"/>
      </w:pPr>
    </w:p>
    <w:p w14:paraId="42DA7E2E" w14:textId="77777777" w:rsidR="0078461B" w:rsidRDefault="0078461B" w:rsidP="0078461B">
      <w:pPr>
        <w:pStyle w:val="FFASub2"/>
      </w:pPr>
    </w:p>
    <w:p w14:paraId="5327884C" w14:textId="77777777" w:rsidR="0078461B" w:rsidRDefault="0078461B" w:rsidP="0078461B">
      <w:pPr>
        <w:pStyle w:val="FFASub2"/>
      </w:pPr>
    </w:p>
    <w:p w14:paraId="2EA4A06E" w14:textId="77777777" w:rsidR="0078461B" w:rsidRDefault="0078461B" w:rsidP="0078461B">
      <w:pPr>
        <w:pStyle w:val="FFASub2"/>
      </w:pPr>
    </w:p>
    <w:p w14:paraId="7CAB671C" w14:textId="77777777" w:rsidR="0078461B" w:rsidRDefault="0078461B" w:rsidP="0078461B">
      <w:pPr>
        <w:pStyle w:val="FFASub2"/>
      </w:pPr>
    </w:p>
    <w:p w14:paraId="569FA47E" w14:textId="77777777" w:rsidR="0078461B" w:rsidRDefault="0078461B" w:rsidP="0078461B">
      <w:pPr>
        <w:pStyle w:val="FFASub2"/>
      </w:pPr>
    </w:p>
    <w:p w14:paraId="45765169" w14:textId="77777777" w:rsidR="0078461B" w:rsidRDefault="0078461B" w:rsidP="0078461B">
      <w:pPr>
        <w:pStyle w:val="FFASub2"/>
      </w:pPr>
      <w:r>
        <w:t>Watering</w:t>
      </w:r>
    </w:p>
    <w:p w14:paraId="671E089A" w14:textId="43AE0AC1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E4C87E" wp14:editId="2A380F41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6848475" cy="1076325"/>
                <wp:effectExtent l="9525" t="17780" r="9525" b="10795"/>
                <wp:wrapNone/>
                <wp:docPr id="14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4713780" id="Rounded Rectangle 14" o:spid="_x0000_s1026" style="position:absolute;margin-left:.75pt;margin-top:.65pt;width:539.25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" strokecolor="#1f4d78" strokeweight="1.5pt"/>
            </w:pict>
          </mc:Fallback>
        </mc:AlternateContent>
      </w:r>
    </w:p>
    <w:p w14:paraId="063CE586" w14:textId="77777777" w:rsidR="0078461B" w:rsidRDefault="0078461B" w:rsidP="0078461B">
      <w:pPr>
        <w:pStyle w:val="FFASub2"/>
      </w:pPr>
    </w:p>
    <w:p w14:paraId="693DF688" w14:textId="77777777" w:rsidR="0078461B" w:rsidRDefault="0078461B" w:rsidP="0078461B">
      <w:pPr>
        <w:pStyle w:val="FFASub2"/>
      </w:pPr>
    </w:p>
    <w:p w14:paraId="0927A9BC" w14:textId="77777777" w:rsidR="0078461B" w:rsidRDefault="0078461B" w:rsidP="0078461B">
      <w:pPr>
        <w:pStyle w:val="FFASub2"/>
      </w:pPr>
    </w:p>
    <w:p w14:paraId="51A73B1B" w14:textId="77777777" w:rsidR="0078461B" w:rsidRDefault="0078461B" w:rsidP="0078461B">
      <w:pPr>
        <w:pStyle w:val="FFASub2"/>
      </w:pPr>
    </w:p>
    <w:p w14:paraId="1793624A" w14:textId="77777777" w:rsidR="0078461B" w:rsidRDefault="0078461B" w:rsidP="0078461B">
      <w:pPr>
        <w:pStyle w:val="FFASub2"/>
      </w:pPr>
    </w:p>
    <w:p w14:paraId="0C2E5E71" w14:textId="77777777" w:rsidR="0078461B" w:rsidRDefault="0078461B" w:rsidP="0078461B">
      <w:pPr>
        <w:pStyle w:val="FFASub2"/>
      </w:pPr>
    </w:p>
    <w:p w14:paraId="69E9D94F" w14:textId="77777777" w:rsidR="0078461B" w:rsidRDefault="0078461B" w:rsidP="0078461B">
      <w:pPr>
        <w:pStyle w:val="FFASub2"/>
      </w:pPr>
    </w:p>
    <w:p w14:paraId="4B4297BF" w14:textId="77777777" w:rsidR="0078461B" w:rsidRDefault="0078461B" w:rsidP="0078461B">
      <w:pPr>
        <w:pStyle w:val="FFASub2"/>
      </w:pPr>
      <w:r>
        <w:t>Fertilization</w:t>
      </w:r>
    </w:p>
    <w:p w14:paraId="54C45161" w14:textId="5F0E82A6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C4DF5" wp14:editId="57908A17">
                <wp:simplePos x="0" y="0"/>
                <wp:positionH relativeFrom="column">
                  <wp:posOffset>9525</wp:posOffset>
                </wp:positionH>
                <wp:positionV relativeFrom="paragraph">
                  <wp:posOffset>33020</wp:posOffset>
                </wp:positionV>
                <wp:extent cx="6848475" cy="1076325"/>
                <wp:effectExtent l="9525" t="13970" r="9525" b="14605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BB2A976" id="Rounded Rectangle 13" o:spid="_x0000_s1026" style="position:absolute;margin-left:.75pt;margin-top:2.6pt;width:539.25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" strokecolor="#1f4d78" strokeweight="1.5pt"/>
            </w:pict>
          </mc:Fallback>
        </mc:AlternateContent>
      </w:r>
    </w:p>
    <w:p w14:paraId="0A72CBA9" w14:textId="77777777" w:rsidR="0078461B" w:rsidRDefault="0078461B" w:rsidP="0078461B">
      <w:pPr>
        <w:pStyle w:val="FFASub2"/>
      </w:pPr>
    </w:p>
    <w:p w14:paraId="70FBC891" w14:textId="77777777" w:rsidR="0078461B" w:rsidRDefault="0078461B" w:rsidP="0078461B">
      <w:pPr>
        <w:pStyle w:val="FFASub2"/>
      </w:pPr>
    </w:p>
    <w:p w14:paraId="064A4908" w14:textId="77777777" w:rsidR="0078461B" w:rsidRDefault="0078461B" w:rsidP="0078461B">
      <w:pPr>
        <w:pStyle w:val="FFASub2"/>
      </w:pPr>
    </w:p>
    <w:p w14:paraId="6AE0702D" w14:textId="77777777" w:rsidR="0078461B" w:rsidRDefault="0078461B" w:rsidP="0078461B">
      <w:pPr>
        <w:pStyle w:val="FFASub2"/>
      </w:pPr>
    </w:p>
    <w:p w14:paraId="3F3C57FF" w14:textId="77777777" w:rsidR="0078461B" w:rsidRDefault="0078461B" w:rsidP="0078461B">
      <w:pPr>
        <w:pStyle w:val="FFASub2"/>
      </w:pPr>
    </w:p>
    <w:p w14:paraId="0908AFFA" w14:textId="77777777" w:rsidR="0078461B" w:rsidRDefault="0078461B" w:rsidP="0078461B">
      <w:pPr>
        <w:pStyle w:val="FFASub2"/>
      </w:pPr>
    </w:p>
    <w:p w14:paraId="2D53B13C" w14:textId="77777777" w:rsidR="0078461B" w:rsidRDefault="0078461B" w:rsidP="0078461B">
      <w:pPr>
        <w:pStyle w:val="FFASub2"/>
      </w:pPr>
    </w:p>
    <w:p w14:paraId="7EC31319" w14:textId="77777777" w:rsidR="0078461B" w:rsidRDefault="0078461B" w:rsidP="0078461B">
      <w:pPr>
        <w:pStyle w:val="FFASub2"/>
      </w:pPr>
      <w:r>
        <w:t>Aeration</w:t>
      </w:r>
    </w:p>
    <w:p w14:paraId="1CC0B127" w14:textId="5565F9C4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779516" wp14:editId="31F3147E">
                <wp:simplePos x="0" y="0"/>
                <wp:positionH relativeFrom="column">
                  <wp:posOffset>9525</wp:posOffset>
                </wp:positionH>
                <wp:positionV relativeFrom="paragraph">
                  <wp:posOffset>10795</wp:posOffset>
                </wp:positionV>
                <wp:extent cx="6848475" cy="1076325"/>
                <wp:effectExtent l="9525" t="10795" r="9525" b="1778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938BF13" id="Rounded Rectangle 12" o:spid="_x0000_s1026" style="position:absolute;margin-left:.75pt;margin-top:.85pt;width:539.25pt;height:8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" strokecolor="#1f4d78" strokeweight="1.5pt"/>
            </w:pict>
          </mc:Fallback>
        </mc:AlternateContent>
      </w:r>
    </w:p>
    <w:p w14:paraId="2758DD71" w14:textId="77777777" w:rsidR="0078461B" w:rsidRDefault="0078461B" w:rsidP="0078461B">
      <w:pPr>
        <w:pStyle w:val="FFASub2"/>
      </w:pPr>
    </w:p>
    <w:p w14:paraId="1733FB57" w14:textId="77777777" w:rsidR="0078461B" w:rsidRDefault="0078461B" w:rsidP="0078461B">
      <w:pPr>
        <w:pStyle w:val="FFASub2"/>
      </w:pPr>
    </w:p>
    <w:p w14:paraId="403DF06D" w14:textId="77777777" w:rsidR="0078461B" w:rsidRDefault="0078461B" w:rsidP="0078461B">
      <w:pPr>
        <w:pStyle w:val="FFASub2"/>
      </w:pPr>
    </w:p>
    <w:p w14:paraId="233D6BCD" w14:textId="77777777" w:rsidR="0078461B" w:rsidRDefault="0078461B" w:rsidP="0078461B">
      <w:pPr>
        <w:pStyle w:val="FFASub2"/>
      </w:pPr>
    </w:p>
    <w:p w14:paraId="065D6806" w14:textId="77777777" w:rsidR="0078461B" w:rsidRDefault="0078461B" w:rsidP="0078461B">
      <w:pPr>
        <w:pStyle w:val="FFASub2"/>
      </w:pPr>
    </w:p>
    <w:p w14:paraId="486C6BC5" w14:textId="77777777" w:rsidR="0078461B" w:rsidRDefault="0078461B" w:rsidP="0078461B">
      <w:pPr>
        <w:pStyle w:val="FFASub2"/>
      </w:pPr>
    </w:p>
    <w:p w14:paraId="026F4A40" w14:textId="77777777" w:rsidR="0078461B" w:rsidRDefault="0078461B" w:rsidP="0078461B">
      <w:pPr>
        <w:pStyle w:val="FFASub2"/>
      </w:pPr>
    </w:p>
    <w:p w14:paraId="02801906" w14:textId="77777777" w:rsidR="0078461B" w:rsidRDefault="0078461B" w:rsidP="0078461B">
      <w:pPr>
        <w:pStyle w:val="FFASub2"/>
      </w:pPr>
      <w:r>
        <w:t>Mulching</w:t>
      </w:r>
    </w:p>
    <w:p w14:paraId="074CAF43" w14:textId="0BA8AA08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F21D2" wp14:editId="0DCCFA3D">
                <wp:simplePos x="0" y="0"/>
                <wp:positionH relativeFrom="column">
                  <wp:posOffset>9525</wp:posOffset>
                </wp:positionH>
                <wp:positionV relativeFrom="paragraph">
                  <wp:posOffset>26670</wp:posOffset>
                </wp:positionV>
                <wp:extent cx="6848475" cy="1076325"/>
                <wp:effectExtent l="9525" t="17145" r="9525" b="1143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A37740B" id="Rounded Rectangle 11" o:spid="_x0000_s1026" style="position:absolute;margin-left:.75pt;margin-top:2.1pt;width:539.25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" strokecolor="#1f4d78" strokeweight="1.5pt"/>
            </w:pict>
          </mc:Fallback>
        </mc:AlternateContent>
      </w:r>
    </w:p>
    <w:p w14:paraId="23EC4AAB" w14:textId="77777777" w:rsidR="0078461B" w:rsidRDefault="0078461B" w:rsidP="0078461B">
      <w:pPr>
        <w:pStyle w:val="FFASub2"/>
      </w:pPr>
    </w:p>
    <w:p w14:paraId="3AF95037" w14:textId="77777777" w:rsidR="0078461B" w:rsidRDefault="0078461B" w:rsidP="0078461B">
      <w:pPr>
        <w:pStyle w:val="FFASub2"/>
      </w:pPr>
    </w:p>
    <w:p w14:paraId="09872A4C" w14:textId="77777777" w:rsidR="0078461B" w:rsidRDefault="0078461B" w:rsidP="0078461B">
      <w:pPr>
        <w:pStyle w:val="FFASub2"/>
      </w:pPr>
    </w:p>
    <w:p w14:paraId="216E50B2" w14:textId="77777777" w:rsidR="0078461B" w:rsidRDefault="0078461B" w:rsidP="0078461B">
      <w:pPr>
        <w:pStyle w:val="FFASub2"/>
      </w:pPr>
    </w:p>
    <w:p w14:paraId="201A8127" w14:textId="77777777" w:rsidR="0078461B" w:rsidRDefault="0078461B" w:rsidP="0078461B">
      <w:pPr>
        <w:pStyle w:val="FFASub2"/>
      </w:pPr>
    </w:p>
    <w:p w14:paraId="33D96965" w14:textId="77777777" w:rsidR="0078461B" w:rsidRDefault="0078461B" w:rsidP="0078461B">
      <w:pPr>
        <w:pStyle w:val="FFASub2"/>
      </w:pPr>
    </w:p>
    <w:p w14:paraId="36AD1252" w14:textId="77777777" w:rsidR="0078461B" w:rsidRDefault="0078461B" w:rsidP="0078461B">
      <w:pPr>
        <w:pStyle w:val="FFASub2"/>
      </w:pPr>
    </w:p>
    <w:p w14:paraId="28A4AA55" w14:textId="77777777" w:rsidR="0078461B" w:rsidRDefault="0078461B" w:rsidP="0078461B">
      <w:pPr>
        <w:pStyle w:val="FFASub2"/>
      </w:pPr>
      <w:r>
        <w:t>Pest/Disease Control: Exclusion</w:t>
      </w:r>
    </w:p>
    <w:p w14:paraId="502750DA" w14:textId="6ED44A8E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E12AF0" wp14:editId="1B0A2258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6848475" cy="1076325"/>
                <wp:effectExtent l="9525" t="13970" r="9525" b="14605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76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CB02AED" id="Rounded Rectangle 10" o:spid="_x0000_s1026" style="position:absolute;margin-left:0;margin-top:4.85pt;width:539.25pt;height:8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" strokecolor="#1f4d78" strokeweight="1.5pt"/>
            </w:pict>
          </mc:Fallback>
        </mc:AlternateContent>
      </w:r>
    </w:p>
    <w:p w14:paraId="0F558A19" w14:textId="77777777" w:rsidR="0078461B" w:rsidRDefault="0078461B" w:rsidP="0078461B">
      <w:pPr>
        <w:pStyle w:val="FFASub2"/>
      </w:pPr>
    </w:p>
    <w:p w14:paraId="5F9F9ED2" w14:textId="77777777" w:rsidR="0078461B" w:rsidRDefault="0078461B" w:rsidP="0078461B">
      <w:pPr>
        <w:pStyle w:val="FFASub2"/>
      </w:pPr>
    </w:p>
    <w:p w14:paraId="099CD1E8" w14:textId="77777777" w:rsidR="0078461B" w:rsidRDefault="0078461B" w:rsidP="0078461B">
      <w:pPr>
        <w:pStyle w:val="FFASub2"/>
      </w:pPr>
    </w:p>
    <w:p w14:paraId="602D6F2C" w14:textId="77777777" w:rsidR="0078461B" w:rsidRDefault="0078461B" w:rsidP="0078461B">
      <w:pPr>
        <w:pStyle w:val="FFASub2"/>
      </w:pPr>
    </w:p>
    <w:p w14:paraId="4A0EC62C" w14:textId="77777777" w:rsidR="0078461B" w:rsidRDefault="0078461B" w:rsidP="0078461B">
      <w:pPr>
        <w:pStyle w:val="FFASub2"/>
      </w:pPr>
    </w:p>
    <w:p w14:paraId="33D561FF" w14:textId="77777777" w:rsidR="0078461B" w:rsidRDefault="0078461B" w:rsidP="0078461B">
      <w:pPr>
        <w:pStyle w:val="FFASub2"/>
      </w:pPr>
    </w:p>
    <w:p w14:paraId="1C1D4F94" w14:textId="77777777" w:rsidR="0078461B" w:rsidRPr="0044128F" w:rsidRDefault="0078461B" w:rsidP="0044128F">
      <w:pPr>
        <w:pStyle w:val="FFABody"/>
        <w:rPr>
          <w:sz w:val="14"/>
        </w:rPr>
      </w:pPr>
    </w:p>
    <w:p w14:paraId="2B828F5F" w14:textId="77777777" w:rsidR="0078461B" w:rsidRDefault="0078461B" w:rsidP="0078461B">
      <w:pPr>
        <w:pStyle w:val="FFASub2"/>
      </w:pPr>
      <w:r>
        <w:lastRenderedPageBreak/>
        <w:t>Pest/Disease Control: Eradication</w:t>
      </w:r>
    </w:p>
    <w:p w14:paraId="4AC3089A" w14:textId="763697D7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39151F" wp14:editId="6F1C812F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6848475" cy="1005840"/>
                <wp:effectExtent l="0" t="0" r="28575" b="2286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05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89D5C16" id="Rounded Rectangle 9" o:spid="_x0000_s1026" style="position:absolute;margin-left:.75pt;margin-top:2.25pt;width:539.25pt;height:7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" strokecolor="#1f4d78" strokeweight="1.5pt"/>
            </w:pict>
          </mc:Fallback>
        </mc:AlternateContent>
      </w:r>
    </w:p>
    <w:p w14:paraId="372DD4A9" w14:textId="77777777" w:rsidR="0078461B" w:rsidRDefault="0078461B" w:rsidP="0078461B">
      <w:pPr>
        <w:pStyle w:val="FFASub2"/>
      </w:pPr>
    </w:p>
    <w:p w14:paraId="744433A1" w14:textId="77777777" w:rsidR="0078461B" w:rsidRDefault="0078461B" w:rsidP="0078461B">
      <w:pPr>
        <w:pStyle w:val="FFASub2"/>
      </w:pPr>
    </w:p>
    <w:p w14:paraId="777D9854" w14:textId="77777777" w:rsidR="0078461B" w:rsidRDefault="0078461B" w:rsidP="0078461B">
      <w:pPr>
        <w:pStyle w:val="FFASub2"/>
      </w:pPr>
    </w:p>
    <w:p w14:paraId="2849BDA3" w14:textId="77777777" w:rsidR="0078461B" w:rsidRDefault="0078461B" w:rsidP="0078461B">
      <w:pPr>
        <w:pStyle w:val="FFASub2"/>
      </w:pPr>
    </w:p>
    <w:p w14:paraId="2FFCD814" w14:textId="77777777" w:rsidR="0078461B" w:rsidRDefault="0078461B" w:rsidP="0078461B">
      <w:pPr>
        <w:pStyle w:val="FFASub2"/>
      </w:pPr>
    </w:p>
    <w:p w14:paraId="491500DB" w14:textId="77777777" w:rsidR="0078461B" w:rsidRDefault="0078461B" w:rsidP="0078461B">
      <w:pPr>
        <w:pStyle w:val="FFASub2"/>
      </w:pPr>
    </w:p>
    <w:p w14:paraId="3D66B678" w14:textId="77777777" w:rsidR="00B0610D" w:rsidRDefault="00B0610D" w:rsidP="0078461B">
      <w:pPr>
        <w:pStyle w:val="FFASub2"/>
      </w:pPr>
    </w:p>
    <w:p w14:paraId="45CE9AFD" w14:textId="76A89B9C" w:rsidR="0078461B" w:rsidRDefault="0078461B" w:rsidP="0078461B">
      <w:pPr>
        <w:pStyle w:val="FFASub2"/>
      </w:pPr>
      <w:r>
        <w:t>Pest/Disease Control: Protection</w:t>
      </w:r>
    </w:p>
    <w:p w14:paraId="221CB60D" w14:textId="42B48E8A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EC4199" wp14:editId="7AF1420D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6848475" cy="1005840"/>
                <wp:effectExtent l="0" t="0" r="28575" b="2286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05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B2DB038" id="Rounded Rectangle 8" o:spid="_x0000_s1026" style="position:absolute;margin-left:0;margin-top:1.25pt;width:539.25pt;height:7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" strokecolor="#1f4d78" strokeweight="1.5pt"/>
            </w:pict>
          </mc:Fallback>
        </mc:AlternateContent>
      </w:r>
    </w:p>
    <w:p w14:paraId="4280D7E8" w14:textId="77777777" w:rsidR="0078461B" w:rsidRDefault="0078461B" w:rsidP="0078461B">
      <w:pPr>
        <w:pStyle w:val="FFASub2"/>
      </w:pPr>
    </w:p>
    <w:p w14:paraId="63E7A82F" w14:textId="77777777" w:rsidR="0078461B" w:rsidRDefault="0078461B" w:rsidP="0078461B">
      <w:pPr>
        <w:pStyle w:val="FFASub2"/>
      </w:pPr>
    </w:p>
    <w:p w14:paraId="492C0929" w14:textId="77777777" w:rsidR="0078461B" w:rsidRDefault="0078461B" w:rsidP="0078461B">
      <w:pPr>
        <w:pStyle w:val="FFASub2"/>
      </w:pPr>
    </w:p>
    <w:p w14:paraId="39684DED" w14:textId="77777777" w:rsidR="0078461B" w:rsidRDefault="0078461B" w:rsidP="0078461B">
      <w:pPr>
        <w:pStyle w:val="FFASub2"/>
      </w:pPr>
    </w:p>
    <w:p w14:paraId="71824361" w14:textId="77777777" w:rsidR="0078461B" w:rsidRDefault="0078461B" w:rsidP="0078461B">
      <w:pPr>
        <w:pStyle w:val="FFASub2"/>
      </w:pPr>
    </w:p>
    <w:p w14:paraId="2D5FC89D" w14:textId="77777777" w:rsidR="0078461B" w:rsidRDefault="0078461B" w:rsidP="0078461B">
      <w:pPr>
        <w:pStyle w:val="FFASub2"/>
      </w:pPr>
    </w:p>
    <w:p w14:paraId="4EA009EC" w14:textId="77777777" w:rsidR="0078461B" w:rsidRDefault="0078461B" w:rsidP="0078461B">
      <w:pPr>
        <w:pStyle w:val="FFASub2"/>
      </w:pPr>
    </w:p>
    <w:p w14:paraId="6CA9893C" w14:textId="77777777" w:rsidR="0078461B" w:rsidRDefault="0078461B" w:rsidP="0078461B">
      <w:pPr>
        <w:pStyle w:val="FFASub2"/>
      </w:pPr>
      <w:r>
        <w:t>Pest/Disease Control: Resistance</w:t>
      </w:r>
    </w:p>
    <w:p w14:paraId="3F02AF38" w14:textId="53D8B18C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9D3D4E" wp14:editId="041DD468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6848475" cy="1005840"/>
                <wp:effectExtent l="0" t="0" r="28575" b="2286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05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3F1A0DC" id="Rounded Rectangle 7" o:spid="_x0000_s1026" style="position:absolute;margin-left:0;margin-top:2.45pt;width:539.25pt;height:79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" strokecolor="#1f4d78" strokeweight="1.5pt"/>
            </w:pict>
          </mc:Fallback>
        </mc:AlternateContent>
      </w:r>
    </w:p>
    <w:p w14:paraId="6508CAE3" w14:textId="77777777" w:rsidR="0078461B" w:rsidRDefault="0078461B" w:rsidP="0078461B">
      <w:pPr>
        <w:pStyle w:val="FFASub2"/>
      </w:pPr>
    </w:p>
    <w:p w14:paraId="1D5C549D" w14:textId="77777777" w:rsidR="0078461B" w:rsidRDefault="0078461B" w:rsidP="0078461B">
      <w:pPr>
        <w:pStyle w:val="FFASub2"/>
      </w:pPr>
    </w:p>
    <w:p w14:paraId="7A26BEF5" w14:textId="77777777" w:rsidR="0078461B" w:rsidRDefault="0078461B" w:rsidP="0078461B">
      <w:pPr>
        <w:pStyle w:val="FFASub2"/>
      </w:pPr>
    </w:p>
    <w:p w14:paraId="3B78B87D" w14:textId="77777777" w:rsidR="0078461B" w:rsidRDefault="0078461B" w:rsidP="0078461B">
      <w:pPr>
        <w:pStyle w:val="FFASub2"/>
      </w:pPr>
    </w:p>
    <w:p w14:paraId="214A5413" w14:textId="77777777" w:rsidR="0078461B" w:rsidRDefault="0078461B" w:rsidP="0078461B">
      <w:pPr>
        <w:pStyle w:val="FFASub2"/>
      </w:pPr>
    </w:p>
    <w:p w14:paraId="3B882D60" w14:textId="77777777" w:rsidR="0078461B" w:rsidRDefault="0078461B" w:rsidP="0078461B">
      <w:pPr>
        <w:pStyle w:val="FFASub2"/>
      </w:pPr>
    </w:p>
    <w:p w14:paraId="724198DC" w14:textId="77777777" w:rsidR="0078461B" w:rsidRDefault="0078461B" w:rsidP="0078461B">
      <w:pPr>
        <w:pStyle w:val="FFASub2"/>
      </w:pPr>
    </w:p>
    <w:p w14:paraId="599219B8" w14:textId="77777777" w:rsidR="0078461B" w:rsidRDefault="0078461B" w:rsidP="0078461B">
      <w:pPr>
        <w:pStyle w:val="FFASub2"/>
      </w:pPr>
      <w:r>
        <w:t>Pruning</w:t>
      </w:r>
    </w:p>
    <w:p w14:paraId="54F193F7" w14:textId="0F423B36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45D86A" wp14:editId="75949656">
                <wp:simplePos x="0" y="0"/>
                <wp:positionH relativeFrom="column">
                  <wp:posOffset>9525</wp:posOffset>
                </wp:positionH>
                <wp:positionV relativeFrom="paragraph">
                  <wp:posOffset>26670</wp:posOffset>
                </wp:positionV>
                <wp:extent cx="6848475" cy="1005840"/>
                <wp:effectExtent l="0" t="0" r="28575" b="2286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05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69C9925" id="Rounded Rectangle 6" o:spid="_x0000_s1026" style="position:absolute;margin-left:.75pt;margin-top:2.1pt;width:539.25pt;height:7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" strokecolor="#1f4d78" strokeweight="1.5pt"/>
            </w:pict>
          </mc:Fallback>
        </mc:AlternateContent>
      </w:r>
    </w:p>
    <w:p w14:paraId="52C648B1" w14:textId="77777777" w:rsidR="0078461B" w:rsidRDefault="0078461B" w:rsidP="0078461B">
      <w:pPr>
        <w:pStyle w:val="FFASub2"/>
      </w:pPr>
    </w:p>
    <w:p w14:paraId="1BDF7F9A" w14:textId="77777777" w:rsidR="0078461B" w:rsidRDefault="0078461B" w:rsidP="0078461B">
      <w:pPr>
        <w:pStyle w:val="FFASub2"/>
      </w:pPr>
    </w:p>
    <w:p w14:paraId="682EED7E" w14:textId="77777777" w:rsidR="0078461B" w:rsidRDefault="0078461B" w:rsidP="0078461B">
      <w:pPr>
        <w:pStyle w:val="FFASub2"/>
      </w:pPr>
    </w:p>
    <w:p w14:paraId="6B59DD9A" w14:textId="77777777" w:rsidR="0078461B" w:rsidRDefault="0078461B" w:rsidP="0078461B">
      <w:pPr>
        <w:pStyle w:val="FFASub2"/>
      </w:pPr>
    </w:p>
    <w:p w14:paraId="71974D2F" w14:textId="77777777" w:rsidR="0078461B" w:rsidRDefault="0078461B" w:rsidP="0078461B">
      <w:pPr>
        <w:pStyle w:val="FFASub2"/>
      </w:pPr>
    </w:p>
    <w:p w14:paraId="5479082C" w14:textId="77777777" w:rsidR="0078461B" w:rsidRDefault="0078461B" w:rsidP="0078461B">
      <w:pPr>
        <w:pStyle w:val="FFASub2"/>
      </w:pPr>
    </w:p>
    <w:p w14:paraId="423B62D1" w14:textId="77777777" w:rsidR="0078461B" w:rsidRDefault="0078461B" w:rsidP="0078461B">
      <w:pPr>
        <w:pStyle w:val="FFASub2"/>
      </w:pPr>
    </w:p>
    <w:p w14:paraId="7B4AB5CD" w14:textId="77777777" w:rsidR="0078461B" w:rsidRDefault="0078461B" w:rsidP="0078461B">
      <w:pPr>
        <w:pStyle w:val="FFASub2"/>
      </w:pPr>
      <w:r>
        <w:t>Weed Control</w:t>
      </w:r>
    </w:p>
    <w:p w14:paraId="7C2D7D6B" w14:textId="19431E9A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8C36BF" wp14:editId="012BD154">
                <wp:simplePos x="0" y="0"/>
                <wp:positionH relativeFrom="column">
                  <wp:posOffset>9525</wp:posOffset>
                </wp:positionH>
                <wp:positionV relativeFrom="paragraph">
                  <wp:posOffset>33020</wp:posOffset>
                </wp:positionV>
                <wp:extent cx="6848475" cy="1005840"/>
                <wp:effectExtent l="0" t="0" r="28575" b="2286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05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4F5596E" id="Rounded Rectangle 5" o:spid="_x0000_s1026" style="position:absolute;margin-left:.75pt;margin-top:2.6pt;width:539.25pt;height:7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" strokecolor="#1f4d78" strokeweight="1.5pt"/>
            </w:pict>
          </mc:Fallback>
        </mc:AlternateContent>
      </w:r>
    </w:p>
    <w:p w14:paraId="78316D20" w14:textId="77777777" w:rsidR="0078461B" w:rsidRDefault="0078461B" w:rsidP="0078461B">
      <w:pPr>
        <w:pStyle w:val="FFASub2"/>
      </w:pPr>
    </w:p>
    <w:p w14:paraId="1B345D30" w14:textId="77777777" w:rsidR="0078461B" w:rsidRDefault="0078461B" w:rsidP="0078461B">
      <w:pPr>
        <w:pStyle w:val="FFASub2"/>
      </w:pPr>
    </w:p>
    <w:p w14:paraId="42E7B7F4" w14:textId="77777777" w:rsidR="0078461B" w:rsidRDefault="0078461B" w:rsidP="0078461B">
      <w:pPr>
        <w:pStyle w:val="FFASub2"/>
      </w:pPr>
    </w:p>
    <w:p w14:paraId="4E88EA59" w14:textId="77777777" w:rsidR="0078461B" w:rsidRDefault="0078461B" w:rsidP="0078461B">
      <w:pPr>
        <w:pStyle w:val="FFASub2"/>
      </w:pPr>
    </w:p>
    <w:p w14:paraId="759348F2" w14:textId="77777777" w:rsidR="0078461B" w:rsidRDefault="0078461B" w:rsidP="0078461B">
      <w:pPr>
        <w:pStyle w:val="FFASub2"/>
      </w:pPr>
    </w:p>
    <w:p w14:paraId="2E626C58" w14:textId="77777777" w:rsidR="0078461B" w:rsidRDefault="0078461B" w:rsidP="0078461B">
      <w:pPr>
        <w:pStyle w:val="FFASub2"/>
      </w:pPr>
    </w:p>
    <w:p w14:paraId="10E32C56" w14:textId="77777777" w:rsidR="0078461B" w:rsidRDefault="0078461B" w:rsidP="0078461B">
      <w:pPr>
        <w:pStyle w:val="FFASub2"/>
      </w:pPr>
    </w:p>
    <w:p w14:paraId="762893D7" w14:textId="77777777" w:rsidR="0078461B" w:rsidRDefault="0078461B" w:rsidP="0078461B">
      <w:pPr>
        <w:pStyle w:val="FFASub2"/>
      </w:pPr>
      <w:r>
        <w:t>Dead Heading</w:t>
      </w:r>
    </w:p>
    <w:p w14:paraId="0DBC8C94" w14:textId="1BF0D892" w:rsidR="0078461B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1D07DD" wp14:editId="3B4F6CA5">
                <wp:simplePos x="0" y="0"/>
                <wp:positionH relativeFrom="column">
                  <wp:posOffset>9525</wp:posOffset>
                </wp:positionH>
                <wp:positionV relativeFrom="paragraph">
                  <wp:posOffset>10795</wp:posOffset>
                </wp:positionV>
                <wp:extent cx="6848475" cy="1005840"/>
                <wp:effectExtent l="0" t="0" r="28575" b="2286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05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1A899FB" id="Rounded Rectangle 4" o:spid="_x0000_s1026" style="position:absolute;margin-left:.75pt;margin-top:.85pt;width:539.25pt;height:7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" strokecolor="#1f4d78" strokeweight="1.5pt"/>
            </w:pict>
          </mc:Fallback>
        </mc:AlternateContent>
      </w:r>
    </w:p>
    <w:p w14:paraId="1569CBC8" w14:textId="77777777" w:rsidR="0078461B" w:rsidRDefault="0078461B" w:rsidP="0078461B">
      <w:pPr>
        <w:pStyle w:val="FFASub2"/>
      </w:pPr>
    </w:p>
    <w:p w14:paraId="16BB6C1C" w14:textId="77777777" w:rsidR="0078461B" w:rsidRDefault="0078461B" w:rsidP="0078461B">
      <w:pPr>
        <w:pStyle w:val="FFASub2"/>
      </w:pPr>
    </w:p>
    <w:p w14:paraId="2F2F2758" w14:textId="77777777" w:rsidR="0078461B" w:rsidRDefault="0078461B" w:rsidP="0078461B">
      <w:pPr>
        <w:pStyle w:val="FFASub2"/>
      </w:pPr>
    </w:p>
    <w:p w14:paraId="3F052526" w14:textId="77777777" w:rsidR="0078461B" w:rsidRDefault="0078461B" w:rsidP="0078461B">
      <w:pPr>
        <w:pStyle w:val="FFASub2"/>
      </w:pPr>
    </w:p>
    <w:p w14:paraId="436EF5E6" w14:textId="77777777" w:rsidR="0078461B" w:rsidRDefault="0078461B" w:rsidP="0078461B">
      <w:pPr>
        <w:pStyle w:val="FFASub2"/>
      </w:pPr>
    </w:p>
    <w:p w14:paraId="12DC6341" w14:textId="77777777" w:rsidR="0078461B" w:rsidRDefault="0078461B" w:rsidP="0078461B">
      <w:pPr>
        <w:pStyle w:val="FFASub2"/>
      </w:pPr>
    </w:p>
    <w:p w14:paraId="2BD88144" w14:textId="77777777" w:rsidR="0078461B" w:rsidRDefault="0078461B" w:rsidP="0078461B">
      <w:pPr>
        <w:pStyle w:val="FFASub2"/>
      </w:pPr>
    </w:p>
    <w:p w14:paraId="2BE3E093" w14:textId="77777777" w:rsidR="0078461B" w:rsidRDefault="0078461B" w:rsidP="0078461B">
      <w:pPr>
        <w:pStyle w:val="FFASub2"/>
      </w:pPr>
      <w:r>
        <w:t>Pinching</w:t>
      </w:r>
    </w:p>
    <w:p w14:paraId="091AF986" w14:textId="3E943797" w:rsidR="00B62B2A" w:rsidRDefault="0078461B" w:rsidP="0078461B">
      <w:pPr>
        <w:pStyle w:val="FFASub2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C39842" wp14:editId="6E308E11">
                <wp:simplePos x="0" y="0"/>
                <wp:positionH relativeFrom="column">
                  <wp:posOffset>8890</wp:posOffset>
                </wp:positionH>
                <wp:positionV relativeFrom="paragraph">
                  <wp:posOffset>8255</wp:posOffset>
                </wp:positionV>
                <wp:extent cx="6848475" cy="1005840"/>
                <wp:effectExtent l="0" t="0" r="28575" b="2286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8475" cy="1005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D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2357EA2" id="Rounded Rectangle 3" o:spid="_x0000_s1026" style="position:absolute;margin-left:.7pt;margin-top:.65pt;width:539.25pt;height:7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" strokecolor="#1f4d78" strokeweight="1.5pt"/>
            </w:pict>
          </mc:Fallback>
        </mc:AlternateContent>
      </w:r>
    </w:p>
    <w:p w14:paraId="5725723F" w14:textId="529CC549" w:rsidR="0078461B" w:rsidRDefault="0078461B">
      <w:pPr>
        <w:spacing w:line="276" w:lineRule="auto"/>
        <w:rPr>
          <w:rFonts w:ascii="Georgia" w:hAnsi="Georgia" w:cs="KlinicSlab-MediumItalic"/>
          <w:i/>
          <w:iCs/>
          <w:color w:val="004C97"/>
          <w:position w:val="4"/>
          <w:sz w:val="20"/>
          <w:szCs w:val="17"/>
        </w:rPr>
      </w:pPr>
      <w:r>
        <w:br w:type="page"/>
      </w:r>
    </w:p>
    <w:p w14:paraId="634958A9" w14:textId="7A71B5AD" w:rsidR="0078461B" w:rsidRDefault="008E22AD" w:rsidP="0078461B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5B69C483" wp14:editId="5ABE603F">
                <wp:simplePos x="0" y="0"/>
                <wp:positionH relativeFrom="margin">
                  <wp:align>right</wp:align>
                </wp:positionH>
                <wp:positionV relativeFrom="paragraph">
                  <wp:posOffset>-518921</wp:posOffset>
                </wp:positionV>
                <wp:extent cx="3210449" cy="499872"/>
                <wp:effectExtent l="0" t="0" r="28575" b="1460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449" cy="4998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C559A" w14:textId="77777777" w:rsidR="008E22AD" w:rsidRPr="00C73C1C" w:rsidRDefault="008E22AD" w:rsidP="008E22A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FFCED94" w14:textId="4CA6B916" w:rsidR="008E22AD" w:rsidRPr="00C73C1C" w:rsidRDefault="008E22AD" w:rsidP="008E22AD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ESS.03; FFA.PL-A; FFA.PL.B; FFA.PG-J; FFA.CS-M, FFA.CS-N; AG-ENV3; AGPF</w:t>
                            </w:r>
                            <w:r w:rsidRPr="00C73C1C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01.0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3; CS.02; CS.04; CCSS.SL.9-10.1; CRP.02, CRP.04; CRP.06; CRP.07;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9C483" id="Text Box 18" o:spid="_x0000_s1028" type="#_x0000_t202" style="position:absolute;margin-left:201.6pt;margin-top:-40.85pt;width:252.8pt;height:39.35pt;z-index:-251622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">
                <v:textbox>
                  <w:txbxContent>
                    <w:p w14:paraId="7ECC559A" w14:textId="77777777" w:rsidR="008E22AD" w:rsidRPr="00C73C1C" w:rsidRDefault="008E22AD" w:rsidP="008E22A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FFCED94" w14:textId="4CA6B916" w:rsidR="008E22AD" w:rsidRPr="00C73C1C" w:rsidRDefault="008E22AD" w:rsidP="008E22AD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ESS.03; FFA.PL-A; FFA.PL.B; FFA.PG-J;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FFA.CS-M, FFA.CS-N; AG-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E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V3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AGP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</w:t>
                      </w:r>
                      <w:r w:rsidRPr="00C73C1C">
                        <w:rPr>
                          <w:rFonts w:ascii="Verdana" w:hAnsi="Verdana"/>
                          <w:sz w:val="12"/>
                          <w:szCs w:val="16"/>
                        </w:rPr>
                        <w:t>01.0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3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CS.02; CS.04;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CCSS.SL.9-10.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1;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CRP.02, CRP.04; CRP.06; CRP.07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; CRP.08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What Can Be Done?</w:t>
      </w:r>
      <w:r w:rsidRPr="008E22AD">
        <w:rPr>
          <w:noProof/>
          <w:sz w:val="28"/>
          <w:szCs w:val="28"/>
          <w:lang w:eastAsia="en-US"/>
        </w:rPr>
        <w:t xml:space="preserve"> </w:t>
      </w:r>
    </w:p>
    <w:p w14:paraId="610E5AD4" w14:textId="33ABE59D" w:rsidR="00943EE7" w:rsidRDefault="00943EE7" w:rsidP="00943EE7">
      <w:pPr>
        <w:pStyle w:val="FFASub1"/>
      </w:pPr>
      <w:r>
        <w:t>Directions</w:t>
      </w:r>
    </w:p>
    <w:p w14:paraId="558FCD89" w14:textId="05FC58FA" w:rsidR="00943EE7" w:rsidRDefault="00943EE7" w:rsidP="00943EE7">
      <w:pPr>
        <w:pStyle w:val="FFABody"/>
      </w:pPr>
      <w:r>
        <w:t xml:space="preserve">Research the cultural practice assigned </w:t>
      </w:r>
      <w:r w:rsidR="00131E83">
        <w:t>to your group using</w:t>
      </w:r>
      <w:r>
        <w:t xml:space="preserve"> the definition </w:t>
      </w:r>
      <w:r w:rsidR="0073184B">
        <w:t>presentations</w:t>
      </w:r>
      <w:r>
        <w:t>. First</w:t>
      </w:r>
      <w:r w:rsidR="00131E83">
        <w:t>,</w:t>
      </w:r>
      <w:r>
        <w:t xml:space="preserve"> select a plant that greatly benefits from the assigned cultural practice</w:t>
      </w:r>
      <w:r w:rsidR="00131E83">
        <w:t>, and</w:t>
      </w:r>
      <w:r>
        <w:t xml:space="preserve"> </w:t>
      </w:r>
      <w:r w:rsidR="00131E83">
        <w:t>t</w:t>
      </w:r>
      <w:r>
        <w:t>hen fill out the questions</w:t>
      </w:r>
      <w:r w:rsidR="002928EB">
        <w:t xml:space="preserve"> below</w:t>
      </w:r>
      <w:r>
        <w:t xml:space="preserve">. </w:t>
      </w:r>
    </w:p>
    <w:p w14:paraId="793316C7" w14:textId="4BCB85FB" w:rsidR="00943EE7" w:rsidRDefault="00943EE7" w:rsidP="00943EE7">
      <w:pPr>
        <w:pStyle w:val="FFABody"/>
      </w:pPr>
    </w:p>
    <w:p w14:paraId="59DFBDAE" w14:textId="77777777" w:rsidR="00943EE7" w:rsidRDefault="00943EE7" w:rsidP="00943EE7">
      <w:pPr>
        <w:pStyle w:val="FFABody"/>
      </w:pPr>
    </w:p>
    <w:p w14:paraId="226D2BB9" w14:textId="3CEE3554" w:rsidR="00943EE7" w:rsidRDefault="00943EE7" w:rsidP="00943EE7">
      <w:pPr>
        <w:pStyle w:val="FFASub2"/>
      </w:pPr>
      <w:r>
        <w:t>Cultural Practice: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 w:rsidR="00131E83">
        <w:t xml:space="preserve"> </w:t>
      </w:r>
      <w:r>
        <w:t>_________________________</w:t>
      </w:r>
      <w:r>
        <w:softHyphen/>
      </w:r>
      <w:r>
        <w:softHyphen/>
      </w:r>
      <w:r>
        <w:softHyphen/>
      </w:r>
      <w:r>
        <w:softHyphen/>
        <w:t>___    Plant:</w:t>
      </w:r>
      <w:r w:rsidR="00131E83">
        <w:t xml:space="preserve"> </w:t>
      </w:r>
      <w:r>
        <w:t>____________________________________</w:t>
      </w:r>
    </w:p>
    <w:p w14:paraId="1A526B91" w14:textId="66F5553E" w:rsidR="00943EE7" w:rsidRDefault="00943EE7" w:rsidP="00943EE7">
      <w:pPr>
        <w:pStyle w:val="FFASub2"/>
      </w:pPr>
    </w:p>
    <w:p w14:paraId="6CD414DF" w14:textId="1F3197B0" w:rsidR="00943EE7" w:rsidRDefault="00943EE7" w:rsidP="00943EE7">
      <w:pPr>
        <w:pStyle w:val="FFASub2"/>
      </w:pPr>
    </w:p>
    <w:p w14:paraId="4C950B56" w14:textId="2A89FBF1" w:rsidR="00943EE7" w:rsidRDefault="00345D47" w:rsidP="00943EE7">
      <w:pPr>
        <w:pStyle w:val="FFABody"/>
      </w:pPr>
      <w:r>
        <w:t>What specific actions</w:t>
      </w:r>
      <w:r w:rsidR="00943EE7">
        <w:t xml:space="preserve"> can be done with this cultural practice to benefit the plant?</w:t>
      </w:r>
    </w:p>
    <w:p w14:paraId="4840A5D7" w14:textId="60E85957" w:rsidR="00943EE7" w:rsidRDefault="00943EE7" w:rsidP="00943EE7">
      <w:pPr>
        <w:pStyle w:val="FFABody"/>
      </w:pPr>
    </w:p>
    <w:p w14:paraId="4CB84794" w14:textId="77777777" w:rsidR="00943EE7" w:rsidRDefault="00943EE7" w:rsidP="00943EE7">
      <w:pPr>
        <w:pStyle w:val="FFABody"/>
      </w:pPr>
    </w:p>
    <w:p w14:paraId="3B5547D4" w14:textId="1C244239" w:rsidR="00943EE7" w:rsidRDefault="00943EE7" w:rsidP="00943EE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FC55C3" wp14:editId="527B76C7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669607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EE0C34" id="Straight Connector 21" o:spid="_x0000_s1026" style="position:absolute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45pt" to="1003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" strokecolor="black [3213]" strokeweight="1pt">
                <w10:wrap anchorx="margin"/>
              </v:line>
            </w:pict>
          </mc:Fallback>
        </mc:AlternateContent>
      </w:r>
      <w:r>
        <w:t>1.</w:t>
      </w:r>
    </w:p>
    <w:p w14:paraId="6BA917F4" w14:textId="61F8B759" w:rsidR="007040AE" w:rsidRDefault="007040AE" w:rsidP="00943EE7">
      <w:pPr>
        <w:pStyle w:val="FFABody"/>
      </w:pPr>
    </w:p>
    <w:p w14:paraId="6EC2964B" w14:textId="133C61A1" w:rsidR="00943EE7" w:rsidRDefault="00943EE7" w:rsidP="00943EE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60446F" wp14:editId="7CBE5BD4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669607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3AF80B" id="Straight Connector 22" o:spid="_x0000_s1026" style="position:absolute;z-index:2516746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75pt" to="1003.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" strokecolor="black [3213]" strokeweight="1pt">
                <w10:wrap anchorx="margin"/>
              </v:line>
            </w:pict>
          </mc:Fallback>
        </mc:AlternateContent>
      </w:r>
    </w:p>
    <w:p w14:paraId="3B7DBA95" w14:textId="7F2BFBBD" w:rsidR="007040AE" w:rsidRDefault="007040AE" w:rsidP="00943EE7">
      <w:pPr>
        <w:pStyle w:val="FFABody"/>
      </w:pPr>
    </w:p>
    <w:p w14:paraId="6C4A3AF2" w14:textId="16016D30" w:rsidR="007040AE" w:rsidRDefault="00345D47" w:rsidP="00943EE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4B3152" wp14:editId="7E2A406C">
                <wp:simplePos x="0" y="0"/>
                <wp:positionH relativeFrom="margin">
                  <wp:align>right</wp:align>
                </wp:positionH>
                <wp:positionV relativeFrom="page">
                  <wp:posOffset>3179445</wp:posOffset>
                </wp:positionV>
                <wp:extent cx="6693408" cy="0"/>
                <wp:effectExtent l="0" t="0" r="3175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340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9EA575B" id="Straight Connector 23" o:spid="_x0000_s1026" style="position:absolute;z-index:2516766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page;mso-width-percent:0;mso-width-relative:margin" from="475.85pt,250.35pt" to="1002.9pt,2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" strokecolor="black [3213]" strokeweight="1pt">
                <w10:wrap anchorx="margin" anchory="page"/>
              </v:line>
            </w:pict>
          </mc:Fallback>
        </mc:AlternateContent>
      </w:r>
      <w:r w:rsidR="00943EE7">
        <w:t>2.</w:t>
      </w:r>
    </w:p>
    <w:p w14:paraId="15D6FF66" w14:textId="4A36465E" w:rsidR="00943EE7" w:rsidRDefault="00943EE7" w:rsidP="00943EE7">
      <w:pPr>
        <w:pStyle w:val="FFABody"/>
      </w:pPr>
    </w:p>
    <w:p w14:paraId="400C5051" w14:textId="25532950" w:rsidR="00943EE7" w:rsidRDefault="007040AE" w:rsidP="00943EE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83B496" wp14:editId="6BDD11DB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6696075" cy="0"/>
                <wp:effectExtent l="0" t="0" r="2857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8273097" id="Straight Connector 24" o:spid="_x0000_s1026" style="position:absolute;z-index:251678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2pt" to="1003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" strokecolor="black [3213]" strokeweight="1pt">
                <w10:wrap anchorx="margin"/>
              </v:line>
            </w:pict>
          </mc:Fallback>
        </mc:AlternateContent>
      </w:r>
    </w:p>
    <w:p w14:paraId="139A3275" w14:textId="4814B93E" w:rsidR="00943EE7" w:rsidRDefault="00943EE7" w:rsidP="00943EE7">
      <w:pPr>
        <w:pStyle w:val="FFABody"/>
      </w:pPr>
    </w:p>
    <w:p w14:paraId="374BD435" w14:textId="2050D93A" w:rsidR="00943EE7" w:rsidRDefault="007040AE" w:rsidP="00943EE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FFB683" wp14:editId="18E3D9B4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669607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E6B0542" id="Straight Connector 25" o:spid="_x0000_s1026" style="position:absolute;z-index:2516807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25pt" to="1003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" strokecolor="black [3213]" strokeweight="1pt">
                <w10:wrap anchorx="margin"/>
              </v:line>
            </w:pict>
          </mc:Fallback>
        </mc:AlternateContent>
      </w:r>
      <w:r w:rsidR="00943EE7">
        <w:t>3.</w:t>
      </w:r>
      <w:r w:rsidRPr="007040AE">
        <w:rPr>
          <w:noProof/>
          <w:lang w:eastAsia="en-US"/>
        </w:rPr>
        <w:t xml:space="preserve"> </w:t>
      </w:r>
    </w:p>
    <w:p w14:paraId="7EA18EBF" w14:textId="2DE7967E" w:rsidR="00943EE7" w:rsidRDefault="00943EE7" w:rsidP="00943EE7">
      <w:pPr>
        <w:pStyle w:val="FFABody"/>
      </w:pPr>
    </w:p>
    <w:p w14:paraId="7DD39E5B" w14:textId="3DACB1C4" w:rsidR="00943EE7" w:rsidRDefault="007040AE" w:rsidP="00943EE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F8BC0D" wp14:editId="369DF700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6696075" cy="0"/>
                <wp:effectExtent l="0" t="0" r="2857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9894F2F" id="Straight Connector 26" o:spid="_x0000_s1026" style="position:absolute;z-index:2516828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25pt" to="1003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" strokecolor="black [3213]" strokeweight="1pt">
                <w10:wrap anchorx="margin"/>
              </v:line>
            </w:pict>
          </mc:Fallback>
        </mc:AlternateContent>
      </w:r>
    </w:p>
    <w:p w14:paraId="51B77605" w14:textId="2B67921B" w:rsidR="00943EE7" w:rsidRDefault="00943EE7" w:rsidP="00943EE7">
      <w:pPr>
        <w:pStyle w:val="FFABody"/>
      </w:pPr>
    </w:p>
    <w:p w14:paraId="4EE2666B" w14:textId="78B0A6C5" w:rsidR="00943EE7" w:rsidRDefault="00345D47" w:rsidP="00943EE7">
      <w:pPr>
        <w:pStyle w:val="FFABody"/>
      </w:pPr>
      <w:r>
        <w:t>What health benefits will the plant and landscape see if this cultural practice i</w:t>
      </w:r>
      <w:r w:rsidR="000D4D56">
        <w:t>s</w:t>
      </w:r>
      <w:r>
        <w:t xml:space="preserve"> used?</w:t>
      </w:r>
    </w:p>
    <w:p w14:paraId="1226907A" w14:textId="0132CD09" w:rsidR="00345D47" w:rsidRDefault="00345D47" w:rsidP="00943EE7">
      <w:pPr>
        <w:pStyle w:val="FFABody"/>
      </w:pPr>
    </w:p>
    <w:p w14:paraId="39EC0443" w14:textId="5A56C3D4" w:rsidR="00345D47" w:rsidRDefault="00345D47" w:rsidP="00943EE7">
      <w:pPr>
        <w:pStyle w:val="FFABody"/>
      </w:pPr>
    </w:p>
    <w:p w14:paraId="21B50845" w14:textId="27D58044" w:rsidR="00345D47" w:rsidRDefault="00345D47" w:rsidP="00345D4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7E61F9" wp14:editId="42D3370A">
                <wp:simplePos x="0" y="0"/>
                <wp:positionH relativeFrom="margin">
                  <wp:align>right</wp:align>
                </wp:positionH>
                <wp:positionV relativeFrom="paragraph">
                  <wp:posOffset>107315</wp:posOffset>
                </wp:positionV>
                <wp:extent cx="6696075" cy="0"/>
                <wp:effectExtent l="0" t="0" r="28575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7A5CC6" id="Straight Connector 27" o:spid="_x0000_s1026" style="position:absolute;z-index:2516848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45pt" to="1003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" strokecolor="black [3213]" strokeweight="1pt">
                <w10:wrap anchorx="margin"/>
              </v:line>
            </w:pict>
          </mc:Fallback>
        </mc:AlternateContent>
      </w:r>
      <w:r>
        <w:t>1.</w:t>
      </w:r>
    </w:p>
    <w:p w14:paraId="390B0DE4" w14:textId="48AE0A0A" w:rsidR="00345D47" w:rsidRDefault="00345D47" w:rsidP="00345D47">
      <w:pPr>
        <w:pStyle w:val="FFABody"/>
      </w:pPr>
    </w:p>
    <w:p w14:paraId="7820C0F6" w14:textId="01A86E10" w:rsidR="00345D47" w:rsidRDefault="00345D47" w:rsidP="00345D4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4F7C46" wp14:editId="681FC023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6696075" cy="0"/>
                <wp:effectExtent l="0" t="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0366C8E" id="Straight Connector 28" o:spid="_x0000_s1026" style="position:absolute;z-index:2516858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75pt" to="1003.3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" strokecolor="black [3213]" strokeweight="1pt">
                <w10:wrap anchorx="margin"/>
              </v:line>
            </w:pict>
          </mc:Fallback>
        </mc:AlternateContent>
      </w:r>
    </w:p>
    <w:p w14:paraId="1B97951B" w14:textId="1AECD538" w:rsidR="00345D47" w:rsidRDefault="00345D47" w:rsidP="00345D47">
      <w:pPr>
        <w:pStyle w:val="FFABody"/>
      </w:pPr>
    </w:p>
    <w:p w14:paraId="213FEA7A" w14:textId="360D588D" w:rsidR="00345D47" w:rsidRDefault="00345D47" w:rsidP="00345D4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768025B" wp14:editId="685E6419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696075" cy="0"/>
                <wp:effectExtent l="0" t="0" r="28575" b="19050"/>
                <wp:wrapNone/>
                <wp:docPr id="289" name="Straight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CBF9FDA" id="Straight Connector 289" o:spid="_x0000_s1026" style="position:absolute;z-index:25169203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5pt" to="1003.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" strokecolor="black [3213]" strokeweight="1pt">
                <w10:wrap anchorx="margin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B19A30" wp14:editId="35385041">
                <wp:simplePos x="0" y="0"/>
                <wp:positionH relativeFrom="margin">
                  <wp:align>right</wp:align>
                </wp:positionH>
                <wp:positionV relativeFrom="page">
                  <wp:posOffset>3179445</wp:posOffset>
                </wp:positionV>
                <wp:extent cx="6693408" cy="0"/>
                <wp:effectExtent l="0" t="0" r="317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340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2C363E6" id="Straight Connector 29" o:spid="_x0000_s1026" style="position:absolute;z-index:2516869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page;mso-width-percent:0;mso-width-relative:margin" from="475.85pt,250.35pt" to="1002.9pt,2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" strokecolor="black [3213]" strokeweight="1pt">
                <w10:wrap anchorx="margin" anchory="page"/>
              </v:line>
            </w:pict>
          </mc:Fallback>
        </mc:AlternateContent>
      </w:r>
      <w:r>
        <w:t>2.</w:t>
      </w:r>
    </w:p>
    <w:p w14:paraId="2C13109B" w14:textId="3888EEC7" w:rsidR="00345D47" w:rsidRDefault="00345D47" w:rsidP="00345D47">
      <w:pPr>
        <w:pStyle w:val="FFABody"/>
      </w:pPr>
    </w:p>
    <w:p w14:paraId="7270CC51" w14:textId="0DC7B849" w:rsidR="00345D47" w:rsidRDefault="00345D47" w:rsidP="00345D4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871A11" wp14:editId="18FFE4E8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6696075" cy="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98EB8EF" id="Straight Connector 30" o:spid="_x0000_s1026" style="position:absolute;z-index:2516879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2pt" to="1003.3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" strokecolor="black [3213]" strokeweight="1pt">
                <w10:wrap anchorx="margin"/>
              </v:line>
            </w:pict>
          </mc:Fallback>
        </mc:AlternateContent>
      </w:r>
    </w:p>
    <w:p w14:paraId="6C5B409A" w14:textId="77777777" w:rsidR="00345D47" w:rsidRDefault="00345D47" w:rsidP="00345D47">
      <w:pPr>
        <w:pStyle w:val="FFABody"/>
      </w:pPr>
    </w:p>
    <w:p w14:paraId="03CA337C" w14:textId="77777777" w:rsidR="00345D47" w:rsidRDefault="00345D47" w:rsidP="00345D4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FD4CE2" wp14:editId="2F7B4136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6696075" cy="0"/>
                <wp:effectExtent l="0" t="0" r="28575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71221EB" id="Straight Connector 31" o:spid="_x0000_s1026" style="position:absolute;z-index:2516889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25pt" to="1003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" strokecolor="black [3213]" strokeweight="1pt">
                <w10:wrap anchorx="margin"/>
              </v:line>
            </w:pict>
          </mc:Fallback>
        </mc:AlternateContent>
      </w:r>
      <w:r>
        <w:t>3.</w:t>
      </w:r>
      <w:r w:rsidRPr="007040AE">
        <w:rPr>
          <w:noProof/>
          <w:lang w:eastAsia="en-US"/>
        </w:rPr>
        <w:t xml:space="preserve"> </w:t>
      </w:r>
    </w:p>
    <w:p w14:paraId="7F25BFEF" w14:textId="77777777" w:rsidR="00345D47" w:rsidRDefault="00345D47" w:rsidP="00345D47">
      <w:pPr>
        <w:pStyle w:val="FFABody"/>
      </w:pPr>
    </w:p>
    <w:p w14:paraId="66413440" w14:textId="77777777" w:rsidR="00345D47" w:rsidRDefault="00345D47" w:rsidP="00345D4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81768E" wp14:editId="4FADF96E">
                <wp:simplePos x="0" y="0"/>
                <wp:positionH relativeFrom="margin">
                  <wp:align>right</wp:align>
                </wp:positionH>
                <wp:positionV relativeFrom="paragraph">
                  <wp:posOffset>104775</wp:posOffset>
                </wp:positionV>
                <wp:extent cx="6696075" cy="0"/>
                <wp:effectExtent l="0" t="0" r="28575" b="1905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8020ECC" id="Straight Connector 288" o:spid="_x0000_s1026" style="position:absolute;z-index:2516899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76.05pt,8.25pt" to="1003.3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" strokecolor="black [3213]" strokeweight="1pt">
                <w10:wrap anchorx="margin"/>
              </v:line>
            </w:pict>
          </mc:Fallback>
        </mc:AlternateContent>
      </w:r>
    </w:p>
    <w:p w14:paraId="18577B35" w14:textId="0832F791" w:rsidR="00345D47" w:rsidRDefault="00345D47" w:rsidP="00943EE7">
      <w:pPr>
        <w:pStyle w:val="FFABody"/>
      </w:pPr>
    </w:p>
    <w:p w14:paraId="2650190B" w14:textId="2185EBAF" w:rsidR="00345D47" w:rsidRPr="00B62B2A" w:rsidRDefault="00345D47" w:rsidP="00943EE7">
      <w:pPr>
        <w:pStyle w:val="FFABody"/>
      </w:pPr>
    </w:p>
    <w:sectPr w:rsidR="00345D47" w:rsidRPr="00B62B2A" w:rsidSect="00AF462D">
      <w:headerReference w:type="default" r:id="rId17"/>
      <w:headerReference w:type="first" r:id="rId18"/>
      <w:foot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125AE3" w16cid:durableId="1DEE5DBC"/>
  <w16cid:commentId w16cid:paraId="3513C335" w16cid:durableId="1DEE5DD0"/>
  <w16cid:commentId w16cid:paraId="1C3A9A6E" w16cid:durableId="1DEE5DF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9DB5A" w14:textId="77777777" w:rsidR="00C81297" w:rsidRDefault="00C81297" w:rsidP="008D333D">
      <w:r>
        <w:separator/>
      </w:r>
    </w:p>
  </w:endnote>
  <w:endnote w:type="continuationSeparator" w:id="0">
    <w:p w14:paraId="67925487" w14:textId="77777777" w:rsidR="00C81297" w:rsidRDefault="00C8129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5701AE71" w:rsidR="008D333D" w:rsidRDefault="008D333D" w:rsidP="00D77246"/>
  <w:p w14:paraId="176DE997" w14:textId="768DFB24" w:rsidR="008D333D" w:rsidRDefault="000D4D56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34DC3AAE">
          <wp:simplePos x="0" y="0"/>
          <wp:positionH relativeFrom="page">
            <wp:align>left</wp:align>
          </wp:positionH>
          <wp:positionV relativeFrom="paragraph">
            <wp:posOffset>130773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4BA49" w14:textId="7975AED8" w:rsidR="008D333D" w:rsidRDefault="0078461B"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6829307E" wp14:editId="3DB98138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25" cy="713105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BF46E" w14:textId="77777777" w:rsidR="00C81297" w:rsidRDefault="00C81297" w:rsidP="008D333D">
      <w:r>
        <w:separator/>
      </w:r>
    </w:p>
  </w:footnote>
  <w:footnote w:type="continuationSeparator" w:id="0">
    <w:p w14:paraId="3F701C3A" w14:textId="77777777" w:rsidR="00C81297" w:rsidRDefault="00C8129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34D98A22" w:rsidR="008D333D" w:rsidRDefault="00EE1D8C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8F96BB4">
              <wp:simplePos x="0" y="0"/>
              <wp:positionH relativeFrom="page">
                <wp:posOffset>4800600</wp:posOffset>
              </wp:positionH>
              <wp:positionV relativeFrom="paragraph">
                <wp:posOffset>-481330</wp:posOffset>
              </wp:positionV>
              <wp:extent cx="2971800" cy="8286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36CE00" w14:textId="5CACBA4C" w:rsidR="00027787" w:rsidRDefault="00027787" w:rsidP="00027787">
                          <w:pPr>
                            <w:pStyle w:val="DocumentTitle"/>
                          </w:pPr>
                          <w:r>
                            <w:t xml:space="preserve">Unit 1:     Identification  </w:t>
                          </w:r>
                        </w:p>
                        <w:p w14:paraId="535B7FE6" w14:textId="63249A0D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78pt;margin-top:-37.9pt;width:234pt;height:65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" stroked="f">
              <v:textbox>
                <w:txbxContent>
                  <w:p w14:paraId="0E36CE00" w14:textId="5CACBA4C" w:rsidR="00027787" w:rsidRDefault="00027787" w:rsidP="00027787">
                    <w:pPr>
                      <w:pStyle w:val="DocumentTitle"/>
                    </w:pPr>
                    <w:r>
                      <w:t xml:space="preserve">Unit 1: </w:t>
                    </w:r>
                    <w:r>
                      <w:t xml:space="preserve">    </w:t>
                    </w:r>
                    <w:r>
                      <w:t xml:space="preserve">Identification  </w:t>
                    </w:r>
                  </w:p>
                  <w:p w14:paraId="535B7FE6" w14:textId="63249A0D" w:rsidR="009D2E50" w:rsidRDefault="009D2E50" w:rsidP="009D2E50">
                    <w:pPr>
                      <w:pStyle w:val="DocumentTitle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385D79A8">
              <wp:simplePos x="0" y="0"/>
              <wp:positionH relativeFrom="column">
                <wp:posOffset>4314825</wp:posOffset>
              </wp:positionH>
              <wp:positionV relativeFrom="paragraph">
                <wp:posOffset>-570230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F4814AD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75pt,-44.9pt" to="339.7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" strokecolor="#da291c" strokeweight="1pt">
              <v:shadow color="black" opacity="22938f" offset="0"/>
            </v:line>
          </w:pict>
        </mc:Fallback>
      </mc:AlternateContent>
    </w:r>
    <w:r w:rsidR="009D2E50"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6343BAAD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07EE9" w14:textId="6C50E686" w:rsidR="00F504C4" w:rsidRPr="00B0610D" w:rsidRDefault="00F504C4" w:rsidP="00B061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D4D2B" w14:textId="0D9D1DF1" w:rsidR="00AF462D" w:rsidRDefault="0078461B" w:rsidP="00AF462D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3BB9F643" wp14:editId="46FDB1DC">
              <wp:simplePos x="0" y="0"/>
              <wp:positionH relativeFrom="column">
                <wp:posOffset>361950</wp:posOffset>
              </wp:positionH>
              <wp:positionV relativeFrom="paragraph">
                <wp:posOffset>133350</wp:posOffset>
              </wp:positionV>
              <wp:extent cx="2057400" cy="0"/>
              <wp:effectExtent l="9525" t="9525" r="9525" b="9525"/>
              <wp:wrapNone/>
              <wp:docPr id="17" name="Straight Arrow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57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E58EB9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7" o:spid="_x0000_s1026" type="#_x0000_t32" style="position:absolute;margin-left:28.5pt;margin-top:10.5pt;width:162pt;height:0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"/>
          </w:pict>
        </mc:Fallback>
      </mc:AlternateContent>
    </w:r>
    <w:r w:rsidR="002C4282"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30E6"/>
    <w:multiLevelType w:val="hybridMultilevel"/>
    <w:tmpl w:val="5E94D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F16AD"/>
    <w:multiLevelType w:val="hybridMultilevel"/>
    <w:tmpl w:val="1A0A4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42BD6"/>
    <w:multiLevelType w:val="hybridMultilevel"/>
    <w:tmpl w:val="2B245F28"/>
    <w:lvl w:ilvl="0" w:tplc="FAE269B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B227A"/>
    <w:multiLevelType w:val="hybridMultilevel"/>
    <w:tmpl w:val="D0A86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11FD7"/>
    <w:multiLevelType w:val="hybridMultilevel"/>
    <w:tmpl w:val="5C189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57DFE"/>
    <w:multiLevelType w:val="hybridMultilevel"/>
    <w:tmpl w:val="9F421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21"/>
  </w:num>
  <w:num w:numId="5">
    <w:abstractNumId w:val="8"/>
  </w:num>
  <w:num w:numId="6">
    <w:abstractNumId w:val="18"/>
  </w:num>
  <w:num w:numId="7">
    <w:abstractNumId w:val="5"/>
  </w:num>
  <w:num w:numId="8">
    <w:abstractNumId w:val="15"/>
  </w:num>
  <w:num w:numId="9">
    <w:abstractNumId w:val="14"/>
  </w:num>
  <w:num w:numId="10">
    <w:abstractNumId w:val="19"/>
  </w:num>
  <w:num w:numId="11">
    <w:abstractNumId w:val="16"/>
  </w:num>
  <w:num w:numId="12">
    <w:abstractNumId w:val="10"/>
  </w:num>
  <w:num w:numId="13">
    <w:abstractNumId w:val="3"/>
  </w:num>
  <w:num w:numId="14">
    <w:abstractNumId w:val="0"/>
  </w:num>
  <w:num w:numId="15">
    <w:abstractNumId w:val="20"/>
  </w:num>
  <w:num w:numId="16">
    <w:abstractNumId w:val="17"/>
  </w:num>
  <w:num w:numId="17">
    <w:abstractNumId w:val="7"/>
  </w:num>
  <w:num w:numId="18">
    <w:abstractNumId w:val="2"/>
  </w:num>
  <w:num w:numId="19">
    <w:abstractNumId w:val="11"/>
  </w:num>
  <w:num w:numId="20">
    <w:abstractNumId w:val="1"/>
  </w:num>
  <w:num w:numId="21">
    <w:abstractNumId w:val="1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7787"/>
    <w:rsid w:val="00061AA7"/>
    <w:rsid w:val="00064CB9"/>
    <w:rsid w:val="000818C8"/>
    <w:rsid w:val="00081DA1"/>
    <w:rsid w:val="00084972"/>
    <w:rsid w:val="00085ECD"/>
    <w:rsid w:val="000A4DF2"/>
    <w:rsid w:val="000B3F14"/>
    <w:rsid w:val="000B4128"/>
    <w:rsid w:val="000B47F9"/>
    <w:rsid w:val="000D4D56"/>
    <w:rsid w:val="00125E81"/>
    <w:rsid w:val="00131E83"/>
    <w:rsid w:val="0016307F"/>
    <w:rsid w:val="0017185C"/>
    <w:rsid w:val="00180244"/>
    <w:rsid w:val="00182767"/>
    <w:rsid w:val="0019697B"/>
    <w:rsid w:val="001A3DB4"/>
    <w:rsid w:val="001B2DF0"/>
    <w:rsid w:val="001F1385"/>
    <w:rsid w:val="001F7F0D"/>
    <w:rsid w:val="002051FE"/>
    <w:rsid w:val="00263C1D"/>
    <w:rsid w:val="002928EB"/>
    <w:rsid w:val="00293760"/>
    <w:rsid w:val="002B1A96"/>
    <w:rsid w:val="002C4282"/>
    <w:rsid w:val="002E15E0"/>
    <w:rsid w:val="002F6E89"/>
    <w:rsid w:val="0033180B"/>
    <w:rsid w:val="00345D47"/>
    <w:rsid w:val="00350897"/>
    <w:rsid w:val="0036689C"/>
    <w:rsid w:val="003F1A66"/>
    <w:rsid w:val="00411A4C"/>
    <w:rsid w:val="004154E6"/>
    <w:rsid w:val="00416DAA"/>
    <w:rsid w:val="00434097"/>
    <w:rsid w:val="0044128F"/>
    <w:rsid w:val="00444577"/>
    <w:rsid w:val="00454289"/>
    <w:rsid w:val="00475C0D"/>
    <w:rsid w:val="00484212"/>
    <w:rsid w:val="004B476D"/>
    <w:rsid w:val="004B7173"/>
    <w:rsid w:val="004C56D0"/>
    <w:rsid w:val="004C5E66"/>
    <w:rsid w:val="004E2458"/>
    <w:rsid w:val="004E7250"/>
    <w:rsid w:val="00505AEC"/>
    <w:rsid w:val="00512784"/>
    <w:rsid w:val="00532211"/>
    <w:rsid w:val="005762D0"/>
    <w:rsid w:val="005C506F"/>
    <w:rsid w:val="005D1D0C"/>
    <w:rsid w:val="005D77F6"/>
    <w:rsid w:val="005F76C3"/>
    <w:rsid w:val="0060418B"/>
    <w:rsid w:val="00652381"/>
    <w:rsid w:val="00657595"/>
    <w:rsid w:val="0067337C"/>
    <w:rsid w:val="0068602F"/>
    <w:rsid w:val="00696C3A"/>
    <w:rsid w:val="006A4CC6"/>
    <w:rsid w:val="006A5E06"/>
    <w:rsid w:val="006C2FAC"/>
    <w:rsid w:val="006C3982"/>
    <w:rsid w:val="006E63C3"/>
    <w:rsid w:val="007040AE"/>
    <w:rsid w:val="00717538"/>
    <w:rsid w:val="00721317"/>
    <w:rsid w:val="0073184B"/>
    <w:rsid w:val="00755B02"/>
    <w:rsid w:val="00760FEF"/>
    <w:rsid w:val="0078461B"/>
    <w:rsid w:val="007D375D"/>
    <w:rsid w:val="007D3D3B"/>
    <w:rsid w:val="007F3DAE"/>
    <w:rsid w:val="008151C2"/>
    <w:rsid w:val="008414AA"/>
    <w:rsid w:val="008668F8"/>
    <w:rsid w:val="008C1F98"/>
    <w:rsid w:val="008D333D"/>
    <w:rsid w:val="008E22AD"/>
    <w:rsid w:val="008E4ED5"/>
    <w:rsid w:val="00904D6B"/>
    <w:rsid w:val="00912DC2"/>
    <w:rsid w:val="00943B60"/>
    <w:rsid w:val="00943EE7"/>
    <w:rsid w:val="00955276"/>
    <w:rsid w:val="009617E7"/>
    <w:rsid w:val="009B6B41"/>
    <w:rsid w:val="009B7174"/>
    <w:rsid w:val="009C10A8"/>
    <w:rsid w:val="009C462E"/>
    <w:rsid w:val="009D2E50"/>
    <w:rsid w:val="009E26D2"/>
    <w:rsid w:val="009F5FD6"/>
    <w:rsid w:val="00A62D73"/>
    <w:rsid w:val="00A9352A"/>
    <w:rsid w:val="00AF2EB6"/>
    <w:rsid w:val="00AF6BB3"/>
    <w:rsid w:val="00B0610D"/>
    <w:rsid w:val="00B42EE2"/>
    <w:rsid w:val="00B62B2A"/>
    <w:rsid w:val="00B714E3"/>
    <w:rsid w:val="00B8242E"/>
    <w:rsid w:val="00BD3AEB"/>
    <w:rsid w:val="00BF0D26"/>
    <w:rsid w:val="00BF68B8"/>
    <w:rsid w:val="00C00D33"/>
    <w:rsid w:val="00C03FC1"/>
    <w:rsid w:val="00C209E2"/>
    <w:rsid w:val="00C22304"/>
    <w:rsid w:val="00C43B5A"/>
    <w:rsid w:val="00C526AC"/>
    <w:rsid w:val="00C64EF2"/>
    <w:rsid w:val="00C81297"/>
    <w:rsid w:val="00CA283B"/>
    <w:rsid w:val="00CA7D48"/>
    <w:rsid w:val="00CD4024"/>
    <w:rsid w:val="00CF2CCC"/>
    <w:rsid w:val="00D129A2"/>
    <w:rsid w:val="00D25201"/>
    <w:rsid w:val="00D3104E"/>
    <w:rsid w:val="00D442DE"/>
    <w:rsid w:val="00D77246"/>
    <w:rsid w:val="00DD78A0"/>
    <w:rsid w:val="00E37A94"/>
    <w:rsid w:val="00E47C04"/>
    <w:rsid w:val="00E55B99"/>
    <w:rsid w:val="00E625E1"/>
    <w:rsid w:val="00E70159"/>
    <w:rsid w:val="00EA1F35"/>
    <w:rsid w:val="00EA446E"/>
    <w:rsid w:val="00EB24E0"/>
    <w:rsid w:val="00EB59F7"/>
    <w:rsid w:val="00EC47CD"/>
    <w:rsid w:val="00EC5E24"/>
    <w:rsid w:val="00ED5AE9"/>
    <w:rsid w:val="00EE1D8C"/>
    <w:rsid w:val="00EE5A25"/>
    <w:rsid w:val="00F504C4"/>
    <w:rsid w:val="00F73342"/>
    <w:rsid w:val="00FA4E61"/>
    <w:rsid w:val="00FA569B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1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D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D0C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D0C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8668F8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4C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quizlet.com/216728649/nurserylandscape-cultural-practices-flash-cards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quizlet.com/216728649/nurserylandscape-cultural-practices-flash-cards/" TargetMode="External"/><Relationship Id="rId17" Type="http://schemas.openxmlformats.org/officeDocument/2006/relationships/header" Target="header2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F7C2B-4BFC-4194-A12E-41E67F0F7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01A532D-5598-47E2-B26A-C8FDD031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23</cp:revision>
  <dcterms:created xsi:type="dcterms:W3CDTF">2017-11-28T13:43:00Z</dcterms:created>
  <dcterms:modified xsi:type="dcterms:W3CDTF">2018-01-22T15:38:00Z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7fe2465e-8feb-4f72-811c-e415a76b8d6a</vt:lpwstr>
  </property>
  <property fmtid="{D5CDD505-2E9C-101B-9397-08002B2CF9AE}" pid="4" name="_dlc_DocId">
    <vt:lpwstr>6HAXTY5FZTHJ-43-1216</vt:lpwstr>
  </property>
  <property fmtid="{D5CDD505-2E9C-101B-9397-08002B2CF9AE}" pid="5" name="_dlc_DocIdUrl">
    <vt:lpwstr>https://ffanet.ffa.org/sites/collaboration/edresources/_layouts/15/DocIdRedir.aspx?ID=6HAXTY5FZTHJ-43-1216, 6HAXTY5FZTHJ-43-1216</vt:lpwstr>
  </property>
</Properties>
</file>