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516D8" w14:textId="77777777" w:rsidR="0078357F" w:rsidRPr="00807326" w:rsidRDefault="00FE050D" w:rsidP="0078357F">
      <w:pPr>
        <w:pStyle w:val="Title"/>
        <w:spacing w:after="60"/>
      </w:pPr>
      <w:r>
        <w:t xml:space="preserve">2024 nATIONAL ffa fORESTRY </w:t>
      </w:r>
      <w:r w:rsidR="0078357F" w:rsidRPr="00807326">
        <w:t>Career Development Event</w:t>
      </w:r>
    </w:p>
    <w:p w14:paraId="2DFA2D9E" w14:textId="77777777" w:rsidR="0078357F" w:rsidRDefault="007E12DF" w:rsidP="0078357F">
      <w:pPr>
        <w:pStyle w:val="Heading2"/>
      </w:pPr>
      <w:r>
        <w:t xml:space="preserve">Forestry Business Problem </w:t>
      </w:r>
      <w:r w:rsidR="00FE050D">
        <w:t>Key</w:t>
      </w:r>
    </w:p>
    <w:p w14:paraId="71B4D55F" w14:textId="77777777" w:rsidR="001B49FF" w:rsidRPr="001B49FF" w:rsidRDefault="001B49FF" w:rsidP="001B49FF">
      <w:pPr>
        <w:pStyle w:val="Instructions"/>
      </w:pPr>
      <w:r>
        <w:t>Instructions:  At this time the identification of standards is optional.</w:t>
      </w:r>
    </w:p>
    <w:tbl>
      <w:tblPr>
        <w:tblStyle w:val="FFATable1"/>
        <w:tblW w:w="9545" w:type="dxa"/>
        <w:tblLook w:val="04A0" w:firstRow="1" w:lastRow="0" w:firstColumn="1" w:lastColumn="0" w:noHBand="0" w:noVBand="1"/>
      </w:tblPr>
      <w:tblGrid>
        <w:gridCol w:w="1063"/>
        <w:gridCol w:w="913"/>
        <w:gridCol w:w="891"/>
        <w:gridCol w:w="2498"/>
        <w:gridCol w:w="2090"/>
        <w:gridCol w:w="2090"/>
      </w:tblGrid>
      <w:tr w:rsidR="0078357F" w:rsidRPr="0078357F" w14:paraId="26FEB678" w14:textId="77777777" w:rsidTr="007E1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416A8896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2F06ABB3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2DF5B743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Point Value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vAlign w:val="center"/>
          </w:tcPr>
          <w:p w14:paraId="468458E3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5E52C43F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283F7F2D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</w:tr>
      <w:tr w:rsidR="0078357F" w:rsidRPr="00A24850" w14:paraId="7B0A1A63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DA43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 w:right="2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E672" w14:textId="77777777" w:rsidR="0078357F" w:rsidRPr="00FE050D" w:rsidRDefault="007E12DF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A6C3" w14:textId="77777777" w:rsidR="0078357F" w:rsidRPr="00FE050D" w:rsidRDefault="007E12DF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70B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E93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701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E12DF" w:rsidRPr="00A24850" w14:paraId="01EF3052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47B8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2C26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5A29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C51D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CADE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7E9D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7F3BB787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60D3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70D9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F86B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F492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3464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D8BE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6B25BE5F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B353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459A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059A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CAEC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A1BE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BFFB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6220EC2D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3993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8801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472C5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B255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1449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1136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5877889A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76F5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4B1A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03D5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BE9F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B51A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6A08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763957B1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51A9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B8CD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8CC8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9551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3B43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567A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0D4CA65E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052F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947E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9D5C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A85E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DEBD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C22B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1834EF4C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2735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0BE5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42C3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DBE7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F513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C7AB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  <w:tr w:rsidR="007E12DF" w:rsidRPr="00A24850" w14:paraId="2CF13558" w14:textId="77777777" w:rsidTr="007E12DF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F9F8" w14:textId="77777777" w:rsidR="007E12DF" w:rsidRPr="00A24850" w:rsidRDefault="007E12DF" w:rsidP="007E12D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843F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46F8" w14:textId="77777777" w:rsidR="007E12DF" w:rsidRPr="00FE050D" w:rsidRDefault="007E12DF" w:rsidP="007E12D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27568">
              <w:rPr>
                <w:rFonts w:ascii="Verdana" w:hAnsi="Verdan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6917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7EC2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A56D" w14:textId="77777777" w:rsidR="007E12DF" w:rsidRPr="00A24850" w:rsidRDefault="007E12DF" w:rsidP="007E12DF">
            <w:pPr>
              <w:rPr>
                <w:sz w:val="20"/>
                <w:szCs w:val="20"/>
              </w:rPr>
            </w:pPr>
          </w:p>
        </w:tc>
      </w:tr>
    </w:tbl>
    <w:p w14:paraId="3C983647" w14:textId="77777777" w:rsidR="00CB12BA" w:rsidRPr="009175CB" w:rsidRDefault="0078357F" w:rsidP="00FE050D">
      <w:pPr>
        <w:pStyle w:val="Caption"/>
        <w:rPr>
          <w:noProof/>
        </w:rPr>
      </w:pPr>
      <w:r>
        <w:tab/>
      </w:r>
    </w:p>
    <w:sectPr w:rsidR="00CB12BA" w:rsidRPr="009175CB" w:rsidSect="00CB12B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91BB2" w14:textId="77777777" w:rsidR="00865995" w:rsidRDefault="00865995" w:rsidP="002357B1">
      <w:r>
        <w:separator/>
      </w:r>
    </w:p>
  </w:endnote>
  <w:endnote w:type="continuationSeparator" w:id="0">
    <w:p w14:paraId="56DA554D" w14:textId="77777777" w:rsidR="00865995" w:rsidRDefault="00865995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06786E6-25A6-4E5E-B989-1BDC2FCE1E29}"/>
    <w:embedBold r:id="rId2" w:fontKey="{2D835F24-858D-42AA-8E1B-56790F93CB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3" w:fontKey="{98E08A1F-9C51-4713-A160-40D1E397750C}"/>
    <w:embedBold r:id="rId4" w:fontKey="{DD7F8B69-A240-42D5-A64E-10454C87A58D}"/>
    <w:embedItalic r:id="rId5" w:fontKey="{C5F91C2C-9691-4A3F-994E-F7A810AC97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BE9DC7C4-463B-43D8-B3C2-F895878F6137}"/>
    <w:embedBold r:id="rId7" w:fontKey="{E85949C2-F3A2-4613-8DA0-B63CFEB5D436}"/>
    <w:embedItalic r:id="rId8" w:fontKey="{F7F59AA6-6957-4FA9-86E4-A91637AFBF5D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9" w:fontKey="{E74B6FAF-8DD5-434B-B08C-75D815905940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10" w:fontKey="{F3A5ACF8-593E-4BDE-A03F-F767ABF5DA61}"/>
    <w:embedBold r:id="rId11" w:fontKey="{CF3E6CA4-A815-43FE-8E23-3769E4954D7E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2" w:fontKey="{A5E4B743-BDD9-4D50-AAC3-0884B186657C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3" w:fontKey="{066E644F-6459-41F1-8D9B-0AB3E932EDBD}"/>
    <w:embedBold r:id="rId14" w:fontKey="{030D6014-563D-4EE1-A5DC-9F8E15545F6C}"/>
    <w:embedItalic r:id="rId15" w:fontKey="{E810D07F-9AAD-4918-83F4-5D2B6A651A5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59317584-C66D-44AC-8EA2-E7E86E6E46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10E09202-0F41-4D62-BD0D-233EB91D377C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415B4680-03A3-4D1E-AD85-F9669BB34E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D4B63" w14:textId="77777777" w:rsidR="00245CA0" w:rsidRDefault="00245CA0" w:rsidP="00D106BD">
    <w:pPr>
      <w:pStyle w:val="Footer"/>
      <w:jc w:val="left"/>
    </w:pPr>
  </w:p>
  <w:p w14:paraId="7DE1D985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3D3C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A0880" w14:textId="77777777" w:rsidR="00865995" w:rsidRDefault="00865995" w:rsidP="002357B1">
      <w:r>
        <w:separator/>
      </w:r>
    </w:p>
  </w:footnote>
  <w:footnote w:type="continuationSeparator" w:id="0">
    <w:p w14:paraId="19C0A9F8" w14:textId="77777777" w:rsidR="00865995" w:rsidRDefault="00865995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350F330F" w14:textId="7777777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54DCC217" wp14:editId="340ED52E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0AC2418" id="Rectangle 3" o:spid="_x0000_s1026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" fillcolor="#f2dab2" stroked="f" strokeweight="1pt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23268757" w14:textId="77777777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BA9D1" w14:textId="77777777" w:rsidR="004B7734" w:rsidRDefault="005E61CA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1523F9" wp14:editId="1E11CE44">
              <wp:simplePos x="0" y="0"/>
              <wp:positionH relativeFrom="page">
                <wp:posOffset>635</wp:posOffset>
              </wp:positionH>
              <wp:positionV relativeFrom="page">
                <wp:posOffset>410210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AF5EC0" id="Rectangle 8" o:spid="_x0000_s1026" style="position:absolute;margin-left:.05pt;margin-top:32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2C22D322" wp14:editId="4F0A7D51">
          <wp:simplePos x="0" y="0"/>
          <wp:positionH relativeFrom="margin">
            <wp:posOffset>3153410</wp:posOffset>
          </wp:positionH>
          <wp:positionV relativeFrom="page">
            <wp:posOffset>168275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E9BC8" w14:textId="77777777" w:rsidR="00C3724A" w:rsidRDefault="00C3724A" w:rsidP="005E61CA">
    <w:pPr>
      <w:pStyle w:val="Header"/>
      <w:tabs>
        <w:tab w:val="clear" w:pos="4513"/>
        <w:tab w:val="clear" w:pos="9026"/>
        <w:tab w:val="left" w:pos="2664"/>
      </w:tabs>
    </w:pPr>
  </w:p>
  <w:p w14:paraId="5FBB0DDD" w14:textId="77777777" w:rsidR="005E61CA" w:rsidRDefault="005E61CA" w:rsidP="005E61CA">
    <w:pPr>
      <w:pStyle w:val="Header"/>
      <w:tabs>
        <w:tab w:val="clear" w:pos="4513"/>
        <w:tab w:val="clear" w:pos="9026"/>
        <w:tab w:val="left" w:pos="2664"/>
      </w:tabs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4B377E"/>
    <w:multiLevelType w:val="hybridMultilevel"/>
    <w:tmpl w:val="3E9C3F76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16"/>
  </w:num>
  <w:num w:numId="2" w16cid:durableId="944533154">
    <w:abstractNumId w:val="19"/>
  </w:num>
  <w:num w:numId="3" w16cid:durableId="345249095">
    <w:abstractNumId w:val="33"/>
  </w:num>
  <w:num w:numId="4" w16cid:durableId="601229549">
    <w:abstractNumId w:val="11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24"/>
  </w:num>
  <w:num w:numId="15" w16cid:durableId="916986904">
    <w:abstractNumId w:val="21"/>
  </w:num>
  <w:num w:numId="16" w16cid:durableId="1544978108">
    <w:abstractNumId w:val="9"/>
  </w:num>
  <w:num w:numId="17" w16cid:durableId="37164807">
    <w:abstractNumId w:val="29"/>
  </w:num>
  <w:num w:numId="18" w16cid:durableId="915938413">
    <w:abstractNumId w:val="31"/>
  </w:num>
  <w:num w:numId="19" w16cid:durableId="7603963">
    <w:abstractNumId w:val="27"/>
  </w:num>
  <w:num w:numId="20" w16cid:durableId="1938251548">
    <w:abstractNumId w:val="13"/>
  </w:num>
  <w:num w:numId="21" w16cid:durableId="9920132">
    <w:abstractNumId w:val="28"/>
  </w:num>
  <w:num w:numId="22" w16cid:durableId="251748091">
    <w:abstractNumId w:val="15"/>
  </w:num>
  <w:num w:numId="23" w16cid:durableId="79447398">
    <w:abstractNumId w:val="12"/>
  </w:num>
  <w:num w:numId="24" w16cid:durableId="480654359">
    <w:abstractNumId w:val="22"/>
  </w:num>
  <w:num w:numId="25" w16cid:durableId="1270091609">
    <w:abstractNumId w:val="30"/>
  </w:num>
  <w:num w:numId="26" w16cid:durableId="558711856">
    <w:abstractNumId w:val="32"/>
  </w:num>
  <w:num w:numId="27" w16cid:durableId="2029869834">
    <w:abstractNumId w:val="20"/>
  </w:num>
  <w:num w:numId="28" w16cid:durableId="1481262792">
    <w:abstractNumId w:val="14"/>
  </w:num>
  <w:num w:numId="29" w16cid:durableId="99379849">
    <w:abstractNumId w:val="25"/>
  </w:num>
  <w:num w:numId="30" w16cid:durableId="1354111687">
    <w:abstractNumId w:val="23"/>
  </w:num>
  <w:num w:numId="31" w16cid:durableId="915473455">
    <w:abstractNumId w:val="17"/>
  </w:num>
  <w:num w:numId="32" w16cid:durableId="774400307">
    <w:abstractNumId w:val="26"/>
  </w:num>
  <w:num w:numId="33" w16cid:durableId="625476102">
    <w:abstractNumId w:val="18"/>
  </w:num>
  <w:num w:numId="34" w16cid:durableId="6337537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qQUAEK+PxiwAAAA="/>
  </w:docVars>
  <w:rsids>
    <w:rsidRoot w:val="00BF7554"/>
    <w:rsid w:val="0000551E"/>
    <w:rsid w:val="00011A74"/>
    <w:rsid w:val="00013986"/>
    <w:rsid w:val="000148CD"/>
    <w:rsid w:val="0002411A"/>
    <w:rsid w:val="00025EF7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0F4"/>
    <w:rsid w:val="000963B9"/>
    <w:rsid w:val="000A0A6B"/>
    <w:rsid w:val="000A4355"/>
    <w:rsid w:val="000B6602"/>
    <w:rsid w:val="000C293F"/>
    <w:rsid w:val="000C6140"/>
    <w:rsid w:val="000D4EEC"/>
    <w:rsid w:val="000D7727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49F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15AB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5957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C77A6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43FDB"/>
    <w:rsid w:val="005515D1"/>
    <w:rsid w:val="00553B7A"/>
    <w:rsid w:val="00553E10"/>
    <w:rsid w:val="00556464"/>
    <w:rsid w:val="00560CE2"/>
    <w:rsid w:val="005712DA"/>
    <w:rsid w:val="00575640"/>
    <w:rsid w:val="00580778"/>
    <w:rsid w:val="00585256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E61CA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8357F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3A5F"/>
    <w:rsid w:val="007C616C"/>
    <w:rsid w:val="007D115D"/>
    <w:rsid w:val="007E01A1"/>
    <w:rsid w:val="007E0DA2"/>
    <w:rsid w:val="007E12DF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65995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3E1D"/>
    <w:rsid w:val="00BF3E76"/>
    <w:rsid w:val="00BF7554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391E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4E75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050D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7D2205"/>
  <w15:chartTrackingRefBased/>
  <w15:docId w15:val="{0E37F056-BB2E-4110-B234-1A661B4C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DE%20LDE%20TEAM%20FOLDER\Committees\Forestry%20CDE\2024%20event\Exam%20materials\2024%20Forestry%20Business%20Problem%20KEY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Forestry Business Problem KEY</Template>
  <TotalTime>1</TotalTime>
  <Pages>1</Pages>
  <Words>52</Words>
  <Characters>261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cp:lastPrinted>2022-05-05T20:39:00Z</cp:lastPrinted>
  <dcterms:created xsi:type="dcterms:W3CDTF">2024-10-14T20:50:00Z</dcterms:created>
  <dcterms:modified xsi:type="dcterms:W3CDTF">2024-10-14T20:51:00Z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d55b1aaa-77aa-4893-8cc1-f7de3dd26574</vt:lpwstr>
  </property>
</Properties>
</file>