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8A9BE" w14:textId="0786A81C" w:rsidR="00E01E47" w:rsidRPr="009C3677" w:rsidRDefault="00E01E47" w:rsidP="00E01E47">
      <w:pPr>
        <w:pStyle w:val="DocumentTitle"/>
      </w:pPr>
      <w:r w:rsidRPr="009C3677">
        <w:t>Hoja de trabajo del evento actual: ¡</w:t>
      </w:r>
      <w:r w:rsidR="009C3677" w:rsidRPr="009C3677">
        <w:t>Deme</w:t>
      </w:r>
      <w:r w:rsidRPr="009C3677">
        <w:t xml:space="preserve"> más!</w:t>
      </w:r>
    </w:p>
    <w:p w14:paraId="7494897B" w14:textId="77777777" w:rsidR="00E01E47" w:rsidRPr="009C3677" w:rsidRDefault="00E01E47" w:rsidP="00E01E47">
      <w:pPr>
        <w:pStyle w:val="FFASub1"/>
      </w:pPr>
      <w:r w:rsidRPr="009C3677">
        <w:t>Instrucciones:</w:t>
      </w:r>
    </w:p>
    <w:p w14:paraId="016B1B04" w14:textId="77777777" w:rsidR="00E01E47" w:rsidRPr="009C3677" w:rsidRDefault="00E01E47" w:rsidP="00E01E47">
      <w:pPr>
        <w:pStyle w:val="FFABody"/>
      </w:pPr>
      <w:r w:rsidRPr="009C3677">
        <w:t xml:space="preserve">Más que nunca, las noticias se entregan en fragmentos de sonido en aplicaciones móviles o en una cantidad limitada de caracteres en una publicación de las redes sociales. Esto funciona para una entrega oportuna y breve de noticias, pero también puede impedirnos ver o escuchar la historia completa. Los artículos en revistas y periódicos también pueden dejarnos con ganas de tener más información. Depende de nosotros mantenernos informados sobre TODOS los aspectos de un problema. </w:t>
      </w:r>
    </w:p>
    <w:p w14:paraId="04F80827" w14:textId="35D96836" w:rsidR="00E01E47" w:rsidRPr="009C3677" w:rsidRDefault="00E01E47" w:rsidP="00E01E47">
      <w:pPr>
        <w:spacing w:after="200" w:line="276" w:lineRule="auto"/>
        <w:rPr>
          <w:rFonts w:ascii="Times New Roman" w:eastAsia="Calibri" w:hAnsi="Times New Roman" w:cs="Times New Roman"/>
          <w:szCs w:val="22"/>
        </w:rPr>
      </w:pPr>
      <w:r w:rsidRPr="009C3677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8891848" wp14:editId="14A916B9">
                <wp:simplePos x="0" y="0"/>
                <wp:positionH relativeFrom="column">
                  <wp:posOffset>2700020</wp:posOffset>
                </wp:positionH>
                <wp:positionV relativeFrom="paragraph">
                  <wp:posOffset>225425</wp:posOffset>
                </wp:positionV>
                <wp:extent cx="3907790" cy="301625"/>
                <wp:effectExtent l="0" t="0" r="16510" b="2222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7155" cy="301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5FD4D1" id="Rounded Rectangle 22" o:spid="_x0000_s1026" style="position:absolute;margin-left:212.6pt;margin-top:17.75pt;width:307.7pt;height:23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" fillcolor="white [3212]" strokecolor="black [3213]" strokeweight="2pt"/>
            </w:pict>
          </mc:Fallback>
        </mc:AlternateContent>
      </w:r>
    </w:p>
    <w:p w14:paraId="3A5D6D47" w14:textId="4B650D77" w:rsidR="00E01E47" w:rsidRPr="009C3677" w:rsidRDefault="00E01E47" w:rsidP="00E01E47">
      <w:pPr>
        <w:pStyle w:val="FFABody"/>
        <w:numPr>
          <w:ilvl w:val="0"/>
          <w:numId w:val="17"/>
        </w:numPr>
        <w:textAlignment w:val="auto"/>
      </w:pPr>
      <w:r w:rsidRPr="009C3677">
        <w:t xml:space="preserve">Registre el título del artículo elegido: </w:t>
      </w:r>
    </w:p>
    <w:p w14:paraId="2D36091B" w14:textId="77777777" w:rsidR="00E01E47" w:rsidRPr="009C3677" w:rsidRDefault="00E01E47" w:rsidP="00E01E47">
      <w:pPr>
        <w:pStyle w:val="FFABody"/>
      </w:pPr>
    </w:p>
    <w:p w14:paraId="0D080FE7" w14:textId="77777777" w:rsidR="00E01E47" w:rsidRPr="009C3677" w:rsidRDefault="00E01E47" w:rsidP="00E01E47">
      <w:pPr>
        <w:pStyle w:val="FFABody"/>
      </w:pPr>
    </w:p>
    <w:p w14:paraId="0956C226" w14:textId="77777777" w:rsidR="00E01E47" w:rsidRPr="009C3677" w:rsidRDefault="00E01E47" w:rsidP="00E01E47">
      <w:pPr>
        <w:pStyle w:val="FFABody"/>
        <w:numPr>
          <w:ilvl w:val="0"/>
          <w:numId w:val="17"/>
        </w:numPr>
        <w:textAlignment w:val="auto"/>
      </w:pPr>
      <w:r w:rsidRPr="009C3677">
        <w:t xml:space="preserve">Lea el artículo. </w:t>
      </w:r>
    </w:p>
    <w:p w14:paraId="6062EC3E" w14:textId="1B6F1DDC" w:rsidR="00E01E47" w:rsidRPr="009C3677" w:rsidRDefault="00353D9F" w:rsidP="00E01E47">
      <w:pPr>
        <w:pStyle w:val="FFABody"/>
        <w:numPr>
          <w:ilvl w:val="1"/>
          <w:numId w:val="17"/>
        </w:numPr>
        <w:textAlignment w:val="auto"/>
      </w:pPr>
      <w:r w:rsidRPr="009C3677">
        <w:t>¿Qué hechos se presentan?</w:t>
      </w:r>
    </w:p>
    <w:p w14:paraId="123F2D8A" w14:textId="76F9B629" w:rsidR="00353D9F" w:rsidRPr="009C3677" w:rsidRDefault="00353D9F" w:rsidP="00353D9F">
      <w:pPr>
        <w:pStyle w:val="FFABody"/>
        <w:ind w:left="1440"/>
        <w:textAlignment w:val="auto"/>
      </w:pPr>
      <w:r w:rsidRPr="009C3677">
        <w:rPr>
          <w:rFonts w:ascii="Times New Roman" w:eastAsia="Calibri" w:hAnsi="Times New Roman" w:cs="Times New Roman"/>
          <w:noProof/>
          <w:szCs w:val="22"/>
          <w:lang w:bidi="ne-NP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E8E1084" wp14:editId="7E2D9AA5">
                <wp:simplePos x="0" y="0"/>
                <wp:positionH relativeFrom="column">
                  <wp:posOffset>1035050</wp:posOffset>
                </wp:positionH>
                <wp:positionV relativeFrom="paragraph">
                  <wp:posOffset>62601</wp:posOffset>
                </wp:positionV>
                <wp:extent cx="4528256" cy="931653"/>
                <wp:effectExtent l="0" t="0" r="24765" b="2095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8256" cy="93165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A65DD9" id="Rounded Rectangle 24" o:spid="_x0000_s1026" style="position:absolute;margin-left:81.5pt;margin-top:4.95pt;width:356.55pt;height:73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" fillcolor="white [3212]" strokecolor="black [3213]" strokeweight="2pt"/>
            </w:pict>
          </mc:Fallback>
        </mc:AlternateContent>
      </w:r>
    </w:p>
    <w:p w14:paraId="1CC2C207" w14:textId="1CB0409B" w:rsidR="00353D9F" w:rsidRPr="009C3677" w:rsidRDefault="00353D9F" w:rsidP="00353D9F">
      <w:pPr>
        <w:pStyle w:val="FFABody"/>
        <w:ind w:left="1440"/>
        <w:textAlignment w:val="auto"/>
      </w:pPr>
    </w:p>
    <w:p w14:paraId="1E0F3068" w14:textId="77777777" w:rsidR="00353D9F" w:rsidRPr="009C3677" w:rsidRDefault="00353D9F" w:rsidP="00353D9F">
      <w:pPr>
        <w:pStyle w:val="FFABody"/>
        <w:ind w:left="1440"/>
        <w:textAlignment w:val="auto"/>
      </w:pPr>
    </w:p>
    <w:p w14:paraId="47C0BA28" w14:textId="77777777" w:rsidR="00353D9F" w:rsidRPr="009C3677" w:rsidRDefault="00353D9F" w:rsidP="00353D9F">
      <w:pPr>
        <w:pStyle w:val="FFABody"/>
        <w:ind w:left="1440"/>
        <w:textAlignment w:val="auto"/>
      </w:pPr>
    </w:p>
    <w:p w14:paraId="769A578A" w14:textId="01088569" w:rsidR="00353D9F" w:rsidRPr="009C3677" w:rsidRDefault="00353D9F" w:rsidP="00353D9F">
      <w:pPr>
        <w:pStyle w:val="FFABody"/>
        <w:ind w:left="1080"/>
        <w:textAlignment w:val="auto"/>
      </w:pPr>
    </w:p>
    <w:p w14:paraId="1A1D3089" w14:textId="77777777" w:rsidR="00353D9F" w:rsidRPr="009C3677" w:rsidRDefault="00353D9F" w:rsidP="00353D9F">
      <w:pPr>
        <w:pStyle w:val="FFABody"/>
        <w:ind w:left="1440"/>
        <w:textAlignment w:val="auto"/>
      </w:pPr>
    </w:p>
    <w:p w14:paraId="6CDBC4B8" w14:textId="77777777" w:rsidR="00353D9F" w:rsidRPr="009C3677" w:rsidRDefault="00353D9F" w:rsidP="00353D9F">
      <w:pPr>
        <w:pStyle w:val="FFABody"/>
        <w:ind w:left="1440"/>
        <w:textAlignment w:val="auto"/>
      </w:pPr>
    </w:p>
    <w:p w14:paraId="4616B596" w14:textId="77777777" w:rsidR="00353D9F" w:rsidRPr="009C3677" w:rsidRDefault="00353D9F" w:rsidP="00353D9F">
      <w:pPr>
        <w:pStyle w:val="FFABody"/>
        <w:ind w:left="1440"/>
        <w:textAlignment w:val="auto"/>
      </w:pPr>
    </w:p>
    <w:p w14:paraId="2CE8C17A" w14:textId="77777777" w:rsidR="00E01E47" w:rsidRPr="009C3677" w:rsidRDefault="00E01E47" w:rsidP="00E01E47">
      <w:pPr>
        <w:pStyle w:val="FFABody"/>
        <w:numPr>
          <w:ilvl w:val="1"/>
          <w:numId w:val="17"/>
        </w:numPr>
        <w:textAlignment w:val="auto"/>
      </w:pPr>
      <w:r w:rsidRPr="009C3677">
        <w:t xml:space="preserve">¿Qué preguntas tiene después de leer este artículo? </w:t>
      </w:r>
    </w:p>
    <w:p w14:paraId="785330FF" w14:textId="07792594" w:rsidR="00E01E47" w:rsidRPr="009C3677" w:rsidRDefault="00E01E47" w:rsidP="007B28E3">
      <w:pPr>
        <w:pStyle w:val="FFABody"/>
        <w:numPr>
          <w:ilvl w:val="2"/>
          <w:numId w:val="17"/>
        </w:numPr>
        <w:spacing w:before="240"/>
        <w:textAlignment w:val="auto"/>
      </w:pPr>
      <w:r w:rsidRPr="009C3677">
        <w:t>____________________________________________________________</w:t>
      </w:r>
    </w:p>
    <w:p w14:paraId="2A8B9203" w14:textId="4DA349B3" w:rsidR="00E01E47" w:rsidRPr="009C3677" w:rsidRDefault="00E01E47" w:rsidP="007B28E3">
      <w:pPr>
        <w:pStyle w:val="FFABody"/>
        <w:numPr>
          <w:ilvl w:val="2"/>
          <w:numId w:val="17"/>
        </w:numPr>
        <w:spacing w:before="240"/>
        <w:textAlignment w:val="auto"/>
      </w:pPr>
      <w:r w:rsidRPr="009C3677">
        <w:t>____________________________________________________________</w:t>
      </w:r>
    </w:p>
    <w:p w14:paraId="476D3BCE" w14:textId="0C4F34F1" w:rsidR="00E01E47" w:rsidRPr="009C3677" w:rsidRDefault="00E01E47" w:rsidP="007B28E3">
      <w:pPr>
        <w:pStyle w:val="FFABody"/>
        <w:numPr>
          <w:ilvl w:val="2"/>
          <w:numId w:val="17"/>
        </w:numPr>
        <w:spacing w:before="240"/>
        <w:textAlignment w:val="auto"/>
      </w:pPr>
      <w:r w:rsidRPr="009C3677">
        <w:t>____________________________________________________________</w:t>
      </w:r>
    </w:p>
    <w:p w14:paraId="449C28F3" w14:textId="55AEBE04" w:rsidR="00E01E47" w:rsidRPr="009C3677" w:rsidRDefault="00E01E47" w:rsidP="007B28E3">
      <w:pPr>
        <w:pStyle w:val="FFABody"/>
        <w:numPr>
          <w:ilvl w:val="2"/>
          <w:numId w:val="17"/>
        </w:numPr>
        <w:spacing w:before="240"/>
        <w:textAlignment w:val="auto"/>
      </w:pPr>
      <w:r w:rsidRPr="009C3677">
        <w:t>____________________________________________________________</w:t>
      </w:r>
    </w:p>
    <w:p w14:paraId="35DBC752" w14:textId="77777777" w:rsidR="00E01E47" w:rsidRPr="009C3677" w:rsidRDefault="00E01E47" w:rsidP="00E01E47">
      <w:pPr>
        <w:pStyle w:val="FFABody"/>
      </w:pPr>
    </w:p>
    <w:p w14:paraId="4B7A74D9" w14:textId="77777777" w:rsidR="00E01E47" w:rsidRPr="009C3677" w:rsidRDefault="00E01E47" w:rsidP="00E01E47">
      <w:pPr>
        <w:pStyle w:val="FFABody"/>
      </w:pPr>
    </w:p>
    <w:p w14:paraId="33E17D6D" w14:textId="77777777" w:rsidR="00E01E47" w:rsidRPr="009C3677" w:rsidRDefault="00E01E47" w:rsidP="00E01E47">
      <w:pPr>
        <w:pStyle w:val="FFABody"/>
        <w:numPr>
          <w:ilvl w:val="0"/>
          <w:numId w:val="17"/>
        </w:numPr>
        <w:textAlignment w:val="auto"/>
      </w:pPr>
      <w:r w:rsidRPr="009C3677">
        <w:t xml:space="preserve">¿Se siente bien informado sobre </w:t>
      </w:r>
      <w:r w:rsidRPr="009C3677">
        <w:rPr>
          <w:b/>
          <w:i/>
        </w:rPr>
        <w:t>TODOS</w:t>
      </w:r>
      <w:r w:rsidRPr="009C3677">
        <w:t xml:space="preserve"> los aspectos del tema? Marque una opción: SÍ     NO</w:t>
      </w:r>
    </w:p>
    <w:p w14:paraId="6C959B35" w14:textId="783A99FB" w:rsidR="00E01E47" w:rsidRPr="009C3677" w:rsidRDefault="00E01E47" w:rsidP="00E01E47">
      <w:pPr>
        <w:pStyle w:val="FFABody"/>
        <w:numPr>
          <w:ilvl w:val="1"/>
          <w:numId w:val="17"/>
        </w:numPr>
        <w:textAlignment w:val="auto"/>
      </w:pPr>
      <w:r w:rsidRPr="009C3677">
        <w:t xml:space="preserve">Justifique su respuesta. </w:t>
      </w:r>
    </w:p>
    <w:p w14:paraId="42702D93" w14:textId="7B3223C6" w:rsidR="00E01E47" w:rsidRPr="009C3677" w:rsidRDefault="009C3677" w:rsidP="00E01E47">
      <w:pPr>
        <w:pStyle w:val="FFABody"/>
      </w:pPr>
      <w:r w:rsidRPr="009C3677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E7565AA" wp14:editId="4D934ADB">
                <wp:simplePos x="0" y="0"/>
                <wp:positionH relativeFrom="column">
                  <wp:posOffset>652780</wp:posOffset>
                </wp:positionH>
                <wp:positionV relativeFrom="paragraph">
                  <wp:posOffset>10795</wp:posOffset>
                </wp:positionV>
                <wp:extent cx="3907155" cy="239395"/>
                <wp:effectExtent l="0" t="0" r="17145" b="2730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7155" cy="2393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495160" id="Rounded Rectangle 21" o:spid="_x0000_s1026" style="position:absolute;margin-left:51.4pt;margin-top:.85pt;width:307.65pt;height:18.8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" fillcolor="white [3212]" strokecolor="black [3213]" strokeweight="2pt"/>
            </w:pict>
          </mc:Fallback>
        </mc:AlternateContent>
      </w:r>
    </w:p>
    <w:p w14:paraId="64913AD7" w14:textId="77777777" w:rsidR="00E01E47" w:rsidRPr="009C3677" w:rsidRDefault="00E01E47" w:rsidP="00E01E47">
      <w:pPr>
        <w:pStyle w:val="FFABody"/>
      </w:pPr>
    </w:p>
    <w:p w14:paraId="328B2D29" w14:textId="77777777" w:rsidR="00E01E47" w:rsidRPr="009C3677" w:rsidRDefault="00E01E47" w:rsidP="00E01E47">
      <w:pPr>
        <w:pStyle w:val="FFABody"/>
        <w:numPr>
          <w:ilvl w:val="0"/>
          <w:numId w:val="17"/>
        </w:numPr>
        <w:textAlignment w:val="auto"/>
      </w:pPr>
      <w:r w:rsidRPr="009C3677">
        <w:t>Busque tres fuentes más que pertenezcan al tema del artículo. Registre las fuentes y los hechos que lo informen más.</w:t>
      </w:r>
    </w:p>
    <w:p w14:paraId="20505CAE" w14:textId="025F66D4" w:rsidR="00E01E47" w:rsidRPr="009C3677" w:rsidRDefault="00E01E47" w:rsidP="00E01E47">
      <w:pPr>
        <w:pStyle w:val="FFABody"/>
      </w:pPr>
      <w:r w:rsidRPr="009C3677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8C9E6A1" wp14:editId="1205C4E6">
                <wp:simplePos x="0" y="0"/>
                <wp:positionH relativeFrom="column">
                  <wp:posOffset>517525</wp:posOffset>
                </wp:positionH>
                <wp:positionV relativeFrom="paragraph">
                  <wp:posOffset>44450</wp:posOffset>
                </wp:positionV>
                <wp:extent cx="5960745" cy="1845945"/>
                <wp:effectExtent l="0" t="0" r="20955" b="2095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0745" cy="18459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D6511" id="Rounded Rectangle 20" o:spid="_x0000_s1026" style="position:absolute;margin-left:40.75pt;margin-top:3.5pt;width:469.35pt;height:145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6rngIAALwFAAAOAAAAZHJzL2Uyb0RvYy54bWysVNtu2zAMfR+wfxD0vtoOkl6COkXQosOA&#10;oi3S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" fillcolor="white [3212]" strokecolor="black [3213]" strokeweight="2pt"/>
            </w:pict>
          </mc:Fallback>
        </mc:AlternateContent>
      </w:r>
    </w:p>
    <w:p w14:paraId="4600506F" w14:textId="77777777" w:rsidR="00E01E47" w:rsidRPr="009C3677" w:rsidRDefault="00E01E47" w:rsidP="00E01E47">
      <w:pPr>
        <w:pStyle w:val="FFABody"/>
      </w:pPr>
    </w:p>
    <w:p w14:paraId="151A8845" w14:textId="77777777" w:rsidR="00E01E47" w:rsidRPr="009C3677" w:rsidRDefault="00E01E47" w:rsidP="00E01E47">
      <w:pPr>
        <w:pStyle w:val="FFABody"/>
      </w:pPr>
    </w:p>
    <w:p w14:paraId="35EA7FA8" w14:textId="77777777" w:rsidR="00E01E47" w:rsidRPr="009C3677" w:rsidRDefault="00E01E47" w:rsidP="00E01E47">
      <w:pPr>
        <w:pStyle w:val="FFABody"/>
      </w:pPr>
    </w:p>
    <w:p w14:paraId="0030198A" w14:textId="77777777" w:rsidR="00E01E47" w:rsidRPr="009C3677" w:rsidRDefault="00E01E47" w:rsidP="00E01E47">
      <w:pPr>
        <w:pStyle w:val="FFABody"/>
      </w:pPr>
    </w:p>
    <w:p w14:paraId="50507DE0" w14:textId="77777777" w:rsidR="00E01E47" w:rsidRPr="009C3677" w:rsidRDefault="00E01E47" w:rsidP="00E01E47">
      <w:pPr>
        <w:pStyle w:val="FFABody"/>
      </w:pPr>
    </w:p>
    <w:p w14:paraId="3AF9E3CD" w14:textId="77777777" w:rsidR="00E01E47" w:rsidRPr="009C3677" w:rsidRDefault="00E01E47" w:rsidP="00E01E47">
      <w:pPr>
        <w:pStyle w:val="FFABody"/>
      </w:pPr>
    </w:p>
    <w:p w14:paraId="1FA50724" w14:textId="77777777" w:rsidR="00E01E47" w:rsidRPr="009C3677" w:rsidRDefault="00E01E47" w:rsidP="00E01E47">
      <w:pPr>
        <w:pStyle w:val="FFABody"/>
      </w:pPr>
    </w:p>
    <w:p w14:paraId="190FB77D" w14:textId="77777777" w:rsidR="00E01E47" w:rsidRPr="009C3677" w:rsidRDefault="00E01E47" w:rsidP="00E01E47">
      <w:pPr>
        <w:pStyle w:val="FFABody"/>
        <w:ind w:left="720"/>
      </w:pPr>
    </w:p>
    <w:p w14:paraId="0AFEEDDC" w14:textId="77777777" w:rsidR="00E01E47" w:rsidRPr="009C3677" w:rsidRDefault="00E01E47" w:rsidP="00E01E47">
      <w:pPr>
        <w:pStyle w:val="FFABody"/>
        <w:ind w:left="720"/>
      </w:pPr>
    </w:p>
    <w:p w14:paraId="70F7D448" w14:textId="77777777" w:rsidR="00E01E47" w:rsidRPr="009C3677" w:rsidRDefault="00E01E47" w:rsidP="00E01E47">
      <w:pPr>
        <w:pStyle w:val="FFABody"/>
        <w:ind w:left="720"/>
      </w:pPr>
    </w:p>
    <w:p w14:paraId="6E97B34F" w14:textId="77777777" w:rsidR="00E01E47" w:rsidRPr="009C3677" w:rsidRDefault="00E01E47" w:rsidP="00E01E47">
      <w:pPr>
        <w:pStyle w:val="FFABody"/>
        <w:ind w:left="720"/>
      </w:pPr>
    </w:p>
    <w:p w14:paraId="4CC6BFEE" w14:textId="77777777" w:rsidR="00E01E47" w:rsidRPr="009C3677" w:rsidRDefault="00E01E47" w:rsidP="00E01E47">
      <w:pPr>
        <w:pStyle w:val="FFABody"/>
        <w:ind w:left="720"/>
      </w:pPr>
    </w:p>
    <w:p w14:paraId="7FBDEC64" w14:textId="77777777" w:rsidR="00E01E47" w:rsidRPr="009C3677" w:rsidRDefault="00E01E47" w:rsidP="00E01E47">
      <w:pPr>
        <w:pStyle w:val="FFABody"/>
        <w:ind w:left="720"/>
      </w:pPr>
    </w:p>
    <w:p w14:paraId="3422BDDA" w14:textId="77777777" w:rsidR="00E01E47" w:rsidRPr="009C3677" w:rsidRDefault="00E01E47" w:rsidP="00E01E47">
      <w:pPr>
        <w:pStyle w:val="FFABody"/>
        <w:ind w:left="720"/>
      </w:pPr>
    </w:p>
    <w:p w14:paraId="36ACE9A7" w14:textId="4804EB6B" w:rsidR="00E01E47" w:rsidRPr="009C3677" w:rsidRDefault="00E01E47" w:rsidP="00E01E47">
      <w:pPr>
        <w:pStyle w:val="ListParagraph"/>
        <w:numPr>
          <w:ilvl w:val="0"/>
          <w:numId w:val="17"/>
        </w:numPr>
        <w:rPr>
          <w:rFonts w:ascii="Verdana" w:hAnsi="Verdana" w:cs="MinionPro-Regular"/>
          <w:b/>
          <w:color w:val="004C97"/>
          <w:sz w:val="17"/>
          <w:szCs w:val="17"/>
        </w:rPr>
      </w:pPr>
      <w:r w:rsidRPr="009C3677">
        <w:rPr>
          <w:rStyle w:val="FFABodyChar"/>
          <w:noProof/>
          <w:lang w:bidi="ne-NP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4A166FD" wp14:editId="00B039F6">
                <wp:simplePos x="0" y="0"/>
                <wp:positionH relativeFrom="column">
                  <wp:posOffset>479425</wp:posOffset>
                </wp:positionH>
                <wp:positionV relativeFrom="paragraph">
                  <wp:posOffset>363855</wp:posOffset>
                </wp:positionV>
                <wp:extent cx="5960745" cy="845389"/>
                <wp:effectExtent l="0" t="0" r="20955" b="1206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0745" cy="84538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68C424" id="Rounded Rectangle 19" o:spid="_x0000_s1026" style="position:absolute;margin-left:37.75pt;margin-top:28.65pt;width:469.35pt;height:66.5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" fillcolor="white [3212]" strokecolor="black [3213]" strokeweight="2pt"/>
            </w:pict>
          </mc:Fallback>
        </mc:AlternateContent>
      </w:r>
      <w:r w:rsidRPr="009C3677">
        <w:rPr>
          <w:rStyle w:val="FFABodyChar"/>
        </w:rPr>
        <w:t>¿Cómo</w:t>
      </w:r>
      <w:r w:rsidRPr="009C3677">
        <w:rPr>
          <w:rFonts w:ascii="Verdana" w:hAnsi="Verdana"/>
          <w:sz w:val="17"/>
        </w:rPr>
        <w:t xml:space="preserve"> cambió su perspectiva después de aprender más sobre el tema, en lugar de limitarse a un titular y a un artículo?</w:t>
      </w:r>
      <w:r w:rsidRPr="009C3677">
        <w:br w:type="page"/>
      </w:r>
    </w:p>
    <w:p w14:paraId="74DD2FC1" w14:textId="1A90676E" w:rsidR="00B62B2A" w:rsidRPr="009C3677" w:rsidRDefault="00496AC6" w:rsidP="00667805">
      <w:pPr>
        <w:pStyle w:val="DocumentTitle"/>
      </w:pPr>
      <w:r w:rsidRPr="009C3677">
        <w:lastRenderedPageBreak/>
        <w:t>Hoja de trabajo del evento actual: ¡</w:t>
      </w:r>
      <w:r w:rsidR="009C3677" w:rsidRPr="009C3677">
        <w:t>Deme</w:t>
      </w:r>
      <w:r w:rsidRPr="009C3677">
        <w:t xml:space="preserve"> más! #redessociales</w:t>
      </w:r>
    </w:p>
    <w:p w14:paraId="00B78D07" w14:textId="35C4E1E1" w:rsidR="00B62B2A" w:rsidRPr="009C3677" w:rsidRDefault="00B62B2A" w:rsidP="00B62B2A">
      <w:pPr>
        <w:pStyle w:val="FFASub1"/>
      </w:pPr>
      <w:r w:rsidRPr="009C3677">
        <w:t>Instrucciones:</w:t>
      </w:r>
    </w:p>
    <w:p w14:paraId="5A906879" w14:textId="51054810" w:rsidR="00B62B2A" w:rsidRPr="009C3677" w:rsidRDefault="00496AC6" w:rsidP="00B62B2A">
      <w:pPr>
        <w:pStyle w:val="FFABody"/>
      </w:pPr>
      <w:r w:rsidRPr="009C3677">
        <w:t xml:space="preserve">Más que nunca, las noticias se entregan en fragmentos de sonido en aplicaciones móviles o en una cantidad limitada de caracteres en una publicación de las redes sociales. Esto funciona para la entrega oportuna y breve de noticias, pero también puede impedirnos ver o escuchar la historia completa. Los artículos en revistas y periódicos también pueden dejarnos con ganas de tener más información. Depende de nosotros mantenernos informados sobre TODOS los aspectos de un problema. </w:t>
      </w:r>
    </w:p>
    <w:p w14:paraId="2BB76B06" w14:textId="2657F5D4" w:rsidR="00F81E2C" w:rsidRPr="009C3677" w:rsidRDefault="000043E4" w:rsidP="00F81E2C">
      <w:pPr>
        <w:spacing w:after="200" w:line="276" w:lineRule="auto"/>
        <w:rPr>
          <w:rFonts w:ascii="Times New Roman" w:eastAsia="Calibri" w:hAnsi="Times New Roman" w:cs="Times New Roman"/>
          <w:szCs w:val="22"/>
        </w:rPr>
      </w:pPr>
      <w:r w:rsidRPr="009C3677">
        <w:rPr>
          <w:rFonts w:ascii="Times New Roman" w:eastAsia="Calibri" w:hAnsi="Times New Roman" w:cs="Times New Roman"/>
          <w:noProof/>
          <w:szCs w:val="22"/>
          <w:lang w:bidi="ne-NP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F2AA12F" wp14:editId="6CD927FB">
                <wp:simplePos x="0" y="0"/>
                <wp:positionH relativeFrom="column">
                  <wp:posOffset>2700068</wp:posOffset>
                </wp:positionH>
                <wp:positionV relativeFrom="paragraph">
                  <wp:posOffset>225125</wp:posOffset>
                </wp:positionV>
                <wp:extent cx="3907766" cy="301925"/>
                <wp:effectExtent l="0" t="0" r="17145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7766" cy="30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92E190" id="Rounded Rectangle 5" o:spid="_x0000_s1026" style="position:absolute;margin-left:212.6pt;margin-top:17.75pt;width:307.7pt;height:23.7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" fillcolor="white [3212]" strokecolor="black [3213]" strokeweight="2pt"/>
            </w:pict>
          </mc:Fallback>
        </mc:AlternateContent>
      </w:r>
    </w:p>
    <w:p w14:paraId="36919E58" w14:textId="7CECE9CB" w:rsidR="00F81E2C" w:rsidRPr="009C3677" w:rsidRDefault="00496AC6" w:rsidP="00F81E2C">
      <w:pPr>
        <w:pStyle w:val="FFABody"/>
        <w:numPr>
          <w:ilvl w:val="0"/>
          <w:numId w:val="16"/>
        </w:numPr>
      </w:pPr>
      <w:r w:rsidRPr="009C3677">
        <w:t xml:space="preserve">Registre cómo se llama el </w:t>
      </w:r>
      <w:r w:rsidRPr="009C3677">
        <w:rPr>
          <w:u w:val="single"/>
        </w:rPr>
        <w:t>titular</w:t>
      </w:r>
      <w:r w:rsidRPr="009C3677">
        <w:t xml:space="preserve"> de la noticia: </w:t>
      </w:r>
    </w:p>
    <w:p w14:paraId="52AA7F7A" w14:textId="2821A12E" w:rsidR="000043E4" w:rsidRPr="009C3677" w:rsidRDefault="000043E4" w:rsidP="00B62B2A">
      <w:pPr>
        <w:pStyle w:val="FFABody"/>
      </w:pPr>
    </w:p>
    <w:p w14:paraId="71E95A36" w14:textId="43B88853" w:rsidR="000043E4" w:rsidRPr="009C3677" w:rsidRDefault="000043E4" w:rsidP="00B62B2A">
      <w:pPr>
        <w:pStyle w:val="FFABody"/>
      </w:pPr>
    </w:p>
    <w:p w14:paraId="5955863F" w14:textId="52D0A5F4" w:rsidR="000043E4" w:rsidRPr="009C3677" w:rsidRDefault="000043E4" w:rsidP="000043E4">
      <w:pPr>
        <w:pStyle w:val="FFABody"/>
        <w:numPr>
          <w:ilvl w:val="0"/>
          <w:numId w:val="16"/>
        </w:numPr>
      </w:pPr>
      <w:r w:rsidRPr="009C3677">
        <w:t xml:space="preserve">Lea la información presentada. </w:t>
      </w:r>
    </w:p>
    <w:p w14:paraId="5D384854" w14:textId="06C54B87" w:rsidR="000043E4" w:rsidRPr="009C3677" w:rsidRDefault="000043E4" w:rsidP="000043E4">
      <w:pPr>
        <w:pStyle w:val="FFABody"/>
        <w:numPr>
          <w:ilvl w:val="1"/>
          <w:numId w:val="16"/>
        </w:numPr>
      </w:pPr>
      <w:r w:rsidRPr="009C3677">
        <w:t xml:space="preserve">¿Cuáles son los hechos presentados en el </w:t>
      </w:r>
      <w:r w:rsidRPr="009C3677">
        <w:rPr>
          <w:u w:val="single"/>
        </w:rPr>
        <w:t>mensaje fuente de estado</w:t>
      </w:r>
      <w:r w:rsidRPr="009C3677">
        <w:t>?</w:t>
      </w:r>
    </w:p>
    <w:p w14:paraId="533B9CD9" w14:textId="4017D03D" w:rsidR="000043E4" w:rsidRPr="009C3677" w:rsidRDefault="000043E4" w:rsidP="00BB62A3">
      <w:pPr>
        <w:pStyle w:val="FFABody"/>
        <w:numPr>
          <w:ilvl w:val="2"/>
          <w:numId w:val="16"/>
        </w:numPr>
        <w:spacing w:before="240"/>
      </w:pPr>
      <w:r w:rsidRPr="009C3677">
        <w:t>___________________________________</w:t>
      </w:r>
    </w:p>
    <w:p w14:paraId="5BAE4B80" w14:textId="338CB71C" w:rsidR="000043E4" w:rsidRPr="009C3677" w:rsidRDefault="000043E4" w:rsidP="00BB62A3">
      <w:pPr>
        <w:pStyle w:val="FFABody"/>
        <w:numPr>
          <w:ilvl w:val="2"/>
          <w:numId w:val="16"/>
        </w:numPr>
        <w:spacing w:before="240"/>
      </w:pPr>
      <w:r w:rsidRPr="009C3677">
        <w:t>___________________________________</w:t>
      </w:r>
    </w:p>
    <w:p w14:paraId="2A962DFA" w14:textId="6078A354" w:rsidR="00896A9D" w:rsidRPr="009C3677" w:rsidRDefault="00353D9F" w:rsidP="000043E4">
      <w:pPr>
        <w:pStyle w:val="FFABody"/>
        <w:numPr>
          <w:ilvl w:val="1"/>
          <w:numId w:val="16"/>
        </w:numPr>
      </w:pPr>
      <w:r w:rsidRPr="009C3677">
        <w:t xml:space="preserve">Haga clic en la imagen o el titular para encontrar el artículo asociado con el estado. ¿Cuáles son los hechos presentados en el </w:t>
      </w:r>
      <w:r w:rsidRPr="009C3677">
        <w:rPr>
          <w:u w:val="single"/>
        </w:rPr>
        <w:t xml:space="preserve">artículo/la </w:t>
      </w:r>
      <w:r w:rsidR="00496637">
        <w:rPr>
          <w:u w:val="single"/>
        </w:rPr>
        <w:t>re</w:t>
      </w:r>
      <w:r w:rsidRPr="009C3677">
        <w:rPr>
          <w:u w:val="single"/>
        </w:rPr>
        <w:t>transmisión</w:t>
      </w:r>
      <w:r w:rsidRPr="009C3677">
        <w:t>?</w:t>
      </w:r>
    </w:p>
    <w:p w14:paraId="69D71B6C" w14:textId="7708D38B" w:rsidR="00896A9D" w:rsidRPr="009C3677" w:rsidRDefault="00896A9D" w:rsidP="00896A9D">
      <w:pPr>
        <w:pStyle w:val="FFABody"/>
        <w:ind w:left="1440"/>
      </w:pPr>
      <w:r w:rsidRPr="009C3677">
        <w:rPr>
          <w:rFonts w:ascii="Times New Roman" w:eastAsia="Calibri" w:hAnsi="Times New Roman" w:cs="Times New Roman"/>
          <w:noProof/>
          <w:szCs w:val="22"/>
          <w:lang w:bidi="ne-NP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6AA4176" wp14:editId="53EDCF12">
                <wp:simplePos x="0" y="0"/>
                <wp:positionH relativeFrom="column">
                  <wp:posOffset>1259457</wp:posOffset>
                </wp:positionH>
                <wp:positionV relativeFrom="paragraph">
                  <wp:posOffset>62230</wp:posOffset>
                </wp:positionV>
                <wp:extent cx="4528256" cy="931653"/>
                <wp:effectExtent l="0" t="0" r="24765" b="2095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8256" cy="93165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F1E726" id="Rounded Rectangle 13" o:spid="_x0000_s1026" style="position:absolute;margin-left:99.15pt;margin-top:4.9pt;width:356.55pt;height:73.3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" fillcolor="white [3212]" strokecolor="black [3213]" strokeweight="2pt"/>
            </w:pict>
          </mc:Fallback>
        </mc:AlternateContent>
      </w:r>
    </w:p>
    <w:p w14:paraId="5F290535" w14:textId="45F8F047" w:rsidR="00896A9D" w:rsidRPr="009C3677" w:rsidRDefault="00896A9D" w:rsidP="00896A9D">
      <w:pPr>
        <w:pStyle w:val="FFABody"/>
        <w:ind w:left="1440"/>
      </w:pPr>
    </w:p>
    <w:p w14:paraId="43B99B6B" w14:textId="6B423D2F" w:rsidR="00896A9D" w:rsidRPr="009C3677" w:rsidRDefault="00896A9D" w:rsidP="00896A9D">
      <w:pPr>
        <w:pStyle w:val="FFABody"/>
        <w:ind w:left="1440"/>
      </w:pPr>
    </w:p>
    <w:p w14:paraId="428C378E" w14:textId="513A8EFD" w:rsidR="00896A9D" w:rsidRPr="009C3677" w:rsidRDefault="00896A9D" w:rsidP="00896A9D">
      <w:pPr>
        <w:pStyle w:val="FFABody"/>
        <w:ind w:left="1440"/>
      </w:pPr>
    </w:p>
    <w:p w14:paraId="183C1AB4" w14:textId="26D2A04B" w:rsidR="00896A9D" w:rsidRPr="009C3677" w:rsidRDefault="00896A9D" w:rsidP="00896A9D">
      <w:pPr>
        <w:pStyle w:val="FFABody"/>
        <w:ind w:left="1440"/>
      </w:pPr>
    </w:p>
    <w:p w14:paraId="54D9363E" w14:textId="5E872A47" w:rsidR="00896A9D" w:rsidRPr="009C3677" w:rsidRDefault="00896A9D" w:rsidP="00896A9D">
      <w:pPr>
        <w:pStyle w:val="FFABody"/>
        <w:ind w:left="1440"/>
      </w:pPr>
    </w:p>
    <w:p w14:paraId="2C02D3F9" w14:textId="5A99788E" w:rsidR="00896A9D" w:rsidRPr="009C3677" w:rsidRDefault="00896A9D" w:rsidP="00896A9D">
      <w:pPr>
        <w:pStyle w:val="FFABody"/>
        <w:ind w:left="1440"/>
      </w:pPr>
    </w:p>
    <w:p w14:paraId="038ABD12" w14:textId="24DF292E" w:rsidR="00896A9D" w:rsidRPr="009C3677" w:rsidRDefault="00896A9D" w:rsidP="00896A9D">
      <w:pPr>
        <w:pStyle w:val="FFABody"/>
        <w:ind w:left="1440"/>
      </w:pPr>
    </w:p>
    <w:p w14:paraId="593CA90D" w14:textId="15673526" w:rsidR="000043E4" w:rsidRPr="009C3677" w:rsidRDefault="000043E4" w:rsidP="000043E4">
      <w:pPr>
        <w:pStyle w:val="FFABody"/>
        <w:numPr>
          <w:ilvl w:val="1"/>
          <w:numId w:val="16"/>
        </w:numPr>
      </w:pPr>
      <w:r w:rsidRPr="009C3677">
        <w:t xml:space="preserve">¿Qué preguntas tiene después de leer este artículo? </w:t>
      </w:r>
    </w:p>
    <w:p w14:paraId="62690346" w14:textId="35C00A59" w:rsidR="000043E4" w:rsidRPr="009C3677" w:rsidRDefault="000043E4" w:rsidP="00BB62A3">
      <w:pPr>
        <w:pStyle w:val="FFABody"/>
        <w:numPr>
          <w:ilvl w:val="2"/>
          <w:numId w:val="16"/>
        </w:numPr>
        <w:spacing w:before="240"/>
      </w:pPr>
      <w:r w:rsidRPr="009C3677">
        <w:t>___________________________________</w:t>
      </w:r>
    </w:p>
    <w:p w14:paraId="721D7F20" w14:textId="11F4EDE8" w:rsidR="000043E4" w:rsidRPr="009C3677" w:rsidRDefault="000043E4" w:rsidP="00BB62A3">
      <w:pPr>
        <w:pStyle w:val="FFABody"/>
        <w:numPr>
          <w:ilvl w:val="2"/>
          <w:numId w:val="16"/>
        </w:numPr>
        <w:spacing w:before="240"/>
      </w:pPr>
      <w:r w:rsidRPr="009C3677">
        <w:t>___________________________________</w:t>
      </w:r>
    </w:p>
    <w:p w14:paraId="31BD3A49" w14:textId="5082C254" w:rsidR="000043E4" w:rsidRPr="009C3677" w:rsidRDefault="000043E4" w:rsidP="00BB62A3">
      <w:pPr>
        <w:pStyle w:val="FFABody"/>
        <w:numPr>
          <w:ilvl w:val="2"/>
          <w:numId w:val="16"/>
        </w:numPr>
        <w:spacing w:before="240"/>
      </w:pPr>
      <w:r w:rsidRPr="009C3677">
        <w:t>___________________________________</w:t>
      </w:r>
    </w:p>
    <w:p w14:paraId="02088822" w14:textId="04B13737" w:rsidR="000043E4" w:rsidRPr="009C3677" w:rsidRDefault="000043E4" w:rsidP="00BB62A3">
      <w:pPr>
        <w:pStyle w:val="FFABody"/>
        <w:numPr>
          <w:ilvl w:val="2"/>
          <w:numId w:val="16"/>
        </w:numPr>
        <w:spacing w:before="240"/>
      </w:pPr>
      <w:r w:rsidRPr="009C3677">
        <w:t>___________________________________</w:t>
      </w:r>
    </w:p>
    <w:p w14:paraId="078A989F" w14:textId="11960F86" w:rsidR="000043E4" w:rsidRPr="009C3677" w:rsidRDefault="000043E4" w:rsidP="000043E4">
      <w:pPr>
        <w:pStyle w:val="FFABody"/>
      </w:pPr>
    </w:p>
    <w:p w14:paraId="6B0DAFCD" w14:textId="6F532896" w:rsidR="000043E4" w:rsidRPr="009C3677" w:rsidRDefault="000043E4" w:rsidP="000043E4">
      <w:pPr>
        <w:pStyle w:val="FFABody"/>
      </w:pPr>
    </w:p>
    <w:p w14:paraId="7EB81605" w14:textId="29C019B0" w:rsidR="000043E4" w:rsidRPr="009C3677" w:rsidRDefault="000043E4" w:rsidP="000043E4">
      <w:pPr>
        <w:pStyle w:val="FFABody"/>
        <w:numPr>
          <w:ilvl w:val="0"/>
          <w:numId w:val="16"/>
        </w:numPr>
      </w:pPr>
      <w:r w:rsidRPr="009C3677">
        <w:t xml:space="preserve">¿Se siente bien informado sobre </w:t>
      </w:r>
      <w:r w:rsidRPr="009C3677">
        <w:rPr>
          <w:b/>
          <w:i/>
        </w:rPr>
        <w:t>TODOS</w:t>
      </w:r>
      <w:r w:rsidRPr="009C3677">
        <w:t xml:space="preserve"> los aspectos del tema? Marque una opción: SÍ     NO</w:t>
      </w:r>
    </w:p>
    <w:p w14:paraId="67DB3F99" w14:textId="1D875F19" w:rsidR="000043E4" w:rsidRPr="009C3677" w:rsidRDefault="000043E4" w:rsidP="000043E4">
      <w:pPr>
        <w:pStyle w:val="FFABody"/>
        <w:numPr>
          <w:ilvl w:val="1"/>
          <w:numId w:val="16"/>
        </w:numPr>
      </w:pPr>
      <w:r w:rsidRPr="009C3677">
        <w:rPr>
          <w:rFonts w:ascii="Times New Roman" w:eastAsia="Calibri" w:hAnsi="Times New Roman" w:cs="Times New Roman"/>
          <w:noProof/>
          <w:szCs w:val="22"/>
          <w:lang w:bidi="ne-NP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C9E42B9" wp14:editId="1BD8CC91">
                <wp:simplePos x="0" y="0"/>
                <wp:positionH relativeFrom="column">
                  <wp:posOffset>1877636</wp:posOffset>
                </wp:positionH>
                <wp:positionV relativeFrom="paragraph">
                  <wp:posOffset>22692</wp:posOffset>
                </wp:positionV>
                <wp:extent cx="3907766" cy="301925"/>
                <wp:effectExtent l="0" t="0" r="17145" b="2222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7766" cy="30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53115A" id="Rounded Rectangle 12" o:spid="_x0000_s1026" style="position:absolute;margin-left:147.85pt;margin-top:1.8pt;width:307.7pt;height:23.7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" fillcolor="white [3212]" strokecolor="black [3213]" strokeweight="2pt"/>
            </w:pict>
          </mc:Fallback>
        </mc:AlternateContent>
      </w:r>
      <w:r w:rsidRPr="009C3677">
        <w:t xml:space="preserve">En caso afirmativo o negativo, justifique. </w:t>
      </w:r>
    </w:p>
    <w:p w14:paraId="47B2F5D3" w14:textId="2B399F3A" w:rsidR="000043E4" w:rsidRPr="009C3677" w:rsidRDefault="000043E4" w:rsidP="000043E4">
      <w:pPr>
        <w:pStyle w:val="FFABody"/>
      </w:pPr>
    </w:p>
    <w:p w14:paraId="378D8555" w14:textId="77777777" w:rsidR="000043E4" w:rsidRPr="009C3677" w:rsidRDefault="000043E4" w:rsidP="000043E4">
      <w:pPr>
        <w:pStyle w:val="FFABody"/>
      </w:pPr>
    </w:p>
    <w:p w14:paraId="0E03A32B" w14:textId="59EF3949" w:rsidR="000043E4" w:rsidRPr="009C3677" w:rsidRDefault="000043E4" w:rsidP="000043E4">
      <w:pPr>
        <w:pStyle w:val="FFABody"/>
        <w:numPr>
          <w:ilvl w:val="0"/>
          <w:numId w:val="16"/>
        </w:numPr>
      </w:pPr>
      <w:r w:rsidRPr="009C3677">
        <w:t>Busque tres fuentes más que pertenezcan al tema del artículo. Registre las fuentes y los hechos que lo informen más.</w:t>
      </w:r>
    </w:p>
    <w:p w14:paraId="15D49B56" w14:textId="27021AC6" w:rsidR="000043E4" w:rsidRPr="009C3677" w:rsidRDefault="000043E4" w:rsidP="000043E4">
      <w:pPr>
        <w:pStyle w:val="FFABody"/>
      </w:pPr>
      <w:r w:rsidRPr="009C3677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062E526" wp14:editId="31FCB3AA">
                <wp:simplePos x="0" y="0"/>
                <wp:positionH relativeFrom="column">
                  <wp:posOffset>514350</wp:posOffset>
                </wp:positionH>
                <wp:positionV relativeFrom="paragraph">
                  <wp:posOffset>48260</wp:posOffset>
                </wp:positionV>
                <wp:extent cx="6010275" cy="1019175"/>
                <wp:effectExtent l="0" t="0" r="28575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10191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4F36F" id="Rounded Rectangle 10" o:spid="_x0000_s1026" style="position:absolute;margin-left:40.5pt;margin-top:3.8pt;width:473.25pt;height:80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" fillcolor="white [3212]" strokecolor="black [3213]" strokeweight="2pt"/>
            </w:pict>
          </mc:Fallback>
        </mc:AlternateContent>
      </w:r>
    </w:p>
    <w:p w14:paraId="0AD26604" w14:textId="24FBA2BC" w:rsidR="000043E4" w:rsidRPr="009C3677" w:rsidRDefault="000043E4" w:rsidP="000043E4">
      <w:pPr>
        <w:pStyle w:val="FFABody"/>
      </w:pPr>
    </w:p>
    <w:p w14:paraId="1FCCFDC9" w14:textId="645EE153" w:rsidR="000043E4" w:rsidRPr="009C3677" w:rsidRDefault="000043E4" w:rsidP="000043E4">
      <w:pPr>
        <w:pStyle w:val="FFABody"/>
      </w:pPr>
    </w:p>
    <w:p w14:paraId="1630C9CF" w14:textId="3560653E" w:rsidR="000043E4" w:rsidRPr="009C3677" w:rsidRDefault="000043E4" w:rsidP="000043E4">
      <w:pPr>
        <w:pStyle w:val="FFABody"/>
      </w:pPr>
    </w:p>
    <w:p w14:paraId="68BAD01B" w14:textId="11C62BF9" w:rsidR="000043E4" w:rsidRPr="009C3677" w:rsidRDefault="000043E4" w:rsidP="000043E4">
      <w:pPr>
        <w:pStyle w:val="FFABody"/>
      </w:pPr>
    </w:p>
    <w:p w14:paraId="61CE87B4" w14:textId="2ADD0631" w:rsidR="000043E4" w:rsidRPr="009C3677" w:rsidRDefault="000043E4" w:rsidP="000043E4">
      <w:pPr>
        <w:pStyle w:val="FFABody"/>
      </w:pPr>
    </w:p>
    <w:p w14:paraId="3789A554" w14:textId="572EA1A1" w:rsidR="000043E4" w:rsidRPr="009C3677" w:rsidRDefault="000043E4" w:rsidP="007B28E3">
      <w:pPr>
        <w:pStyle w:val="FFABody"/>
      </w:pPr>
    </w:p>
    <w:p w14:paraId="3698513F" w14:textId="163F92C9" w:rsidR="000043E4" w:rsidRPr="009C3677" w:rsidRDefault="000043E4" w:rsidP="000043E4">
      <w:pPr>
        <w:pStyle w:val="FFABody"/>
        <w:ind w:left="720"/>
      </w:pPr>
    </w:p>
    <w:p w14:paraId="0C71AD8A" w14:textId="472CCD19" w:rsidR="000043E4" w:rsidRPr="009C3677" w:rsidRDefault="000043E4" w:rsidP="000043E4">
      <w:pPr>
        <w:pStyle w:val="FFABody"/>
        <w:ind w:left="720"/>
      </w:pPr>
    </w:p>
    <w:p w14:paraId="091AF986" w14:textId="4C41D6E7" w:rsidR="00B62B2A" w:rsidRPr="009C3677" w:rsidRDefault="000043E4" w:rsidP="000043E4">
      <w:pPr>
        <w:pStyle w:val="FFABody"/>
        <w:numPr>
          <w:ilvl w:val="0"/>
          <w:numId w:val="16"/>
        </w:numPr>
      </w:pPr>
      <w:r w:rsidRPr="009C3677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34B6D16" wp14:editId="6F2B43DB">
                <wp:simplePos x="0" y="0"/>
                <wp:positionH relativeFrom="column">
                  <wp:posOffset>517585</wp:posOffset>
                </wp:positionH>
                <wp:positionV relativeFrom="paragraph">
                  <wp:posOffset>278573</wp:posOffset>
                </wp:positionV>
                <wp:extent cx="5960853" cy="715993"/>
                <wp:effectExtent l="0" t="0" r="20955" b="2730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0853" cy="71599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72AB8B" id="Rounded Rectangle 11" o:spid="_x0000_s1026" style="position:absolute;margin-left:40.75pt;margin-top:21.95pt;width:469.35pt;height:56.4pt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" fillcolor="white [3212]" strokecolor="black [3213]" strokeweight="2pt"/>
            </w:pict>
          </mc:Fallback>
        </mc:AlternateContent>
      </w:r>
      <w:r w:rsidRPr="009C3677">
        <w:t>¿Cómo cambió su perspectiva después de aprender más sobre el tema, en lugar de limitarse a un titular y un artículo?</w:t>
      </w:r>
    </w:p>
    <w:sectPr w:rsidR="00B62B2A" w:rsidRPr="009C3677" w:rsidSect="00957AE9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990" w:right="720" w:bottom="1170" w:left="72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1C56C" w14:textId="77777777" w:rsidR="00D83B5F" w:rsidRDefault="00D83B5F" w:rsidP="008D333D">
      <w:r>
        <w:separator/>
      </w:r>
    </w:p>
  </w:endnote>
  <w:endnote w:type="continuationSeparator" w:id="0">
    <w:p w14:paraId="5E1FCF45" w14:textId="77777777" w:rsidR="00D83B5F" w:rsidRDefault="00D83B5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15B76" w14:textId="335D1866" w:rsidR="00E01E47" w:rsidRDefault="00957AE9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FFF0A" w14:textId="1B150320" w:rsidR="00C85441" w:rsidRDefault="00957AE9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BF87D" w14:textId="77777777" w:rsidR="00D83B5F" w:rsidRDefault="00D83B5F" w:rsidP="008D333D">
      <w:r>
        <w:separator/>
      </w:r>
    </w:p>
  </w:footnote>
  <w:footnote w:type="continuationSeparator" w:id="0">
    <w:p w14:paraId="4CEB463F" w14:textId="77777777" w:rsidR="00D83B5F" w:rsidRDefault="00D83B5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B6A1C" w14:textId="77777777" w:rsidR="00E01E47" w:rsidRPr="00B62649" w:rsidRDefault="00E01E47" w:rsidP="00E01E47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72EC391C"/>
    <w:lvl w:ilvl="0" w:tplc="62468B9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5"/>
  </w:num>
  <w:num w:numId="8">
    <w:abstractNumId w:val="11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43E4"/>
    <w:rsid w:val="00064CB9"/>
    <w:rsid w:val="00074070"/>
    <w:rsid w:val="00081DA1"/>
    <w:rsid w:val="000B3F14"/>
    <w:rsid w:val="000B47F9"/>
    <w:rsid w:val="00125E81"/>
    <w:rsid w:val="0013705F"/>
    <w:rsid w:val="0016307F"/>
    <w:rsid w:val="00197043"/>
    <w:rsid w:val="001A3DB4"/>
    <w:rsid w:val="001D4052"/>
    <w:rsid w:val="002051FE"/>
    <w:rsid w:val="00254415"/>
    <w:rsid w:val="00263C1D"/>
    <w:rsid w:val="00270ECF"/>
    <w:rsid w:val="002B22AB"/>
    <w:rsid w:val="002B52A5"/>
    <w:rsid w:val="00353D9F"/>
    <w:rsid w:val="003E3C6C"/>
    <w:rsid w:val="003F1A66"/>
    <w:rsid w:val="003F3210"/>
    <w:rsid w:val="00416DAA"/>
    <w:rsid w:val="00436CAD"/>
    <w:rsid w:val="00484212"/>
    <w:rsid w:val="00496637"/>
    <w:rsid w:val="00496AC6"/>
    <w:rsid w:val="004B7173"/>
    <w:rsid w:val="004F017D"/>
    <w:rsid w:val="00512784"/>
    <w:rsid w:val="00532211"/>
    <w:rsid w:val="00544E6F"/>
    <w:rsid w:val="00570420"/>
    <w:rsid w:val="005D77F6"/>
    <w:rsid w:val="005F69AE"/>
    <w:rsid w:val="00667805"/>
    <w:rsid w:val="006A5E06"/>
    <w:rsid w:val="006E63C3"/>
    <w:rsid w:val="00717538"/>
    <w:rsid w:val="00755B02"/>
    <w:rsid w:val="00760FEF"/>
    <w:rsid w:val="007B28E3"/>
    <w:rsid w:val="008414AA"/>
    <w:rsid w:val="00853D97"/>
    <w:rsid w:val="00896A9D"/>
    <w:rsid w:val="008C1F98"/>
    <w:rsid w:val="008D333D"/>
    <w:rsid w:val="00912DC2"/>
    <w:rsid w:val="00915540"/>
    <w:rsid w:val="00916AA3"/>
    <w:rsid w:val="00943B60"/>
    <w:rsid w:val="00957AE9"/>
    <w:rsid w:val="009B7174"/>
    <w:rsid w:val="009C2EF4"/>
    <w:rsid w:val="009C3677"/>
    <w:rsid w:val="009C462E"/>
    <w:rsid w:val="009D2E50"/>
    <w:rsid w:val="009F5FD6"/>
    <w:rsid w:val="00A10AD6"/>
    <w:rsid w:val="00A17E68"/>
    <w:rsid w:val="00A53A83"/>
    <w:rsid w:val="00A9352A"/>
    <w:rsid w:val="00B62649"/>
    <w:rsid w:val="00B62B2A"/>
    <w:rsid w:val="00B83BBC"/>
    <w:rsid w:val="00BB030C"/>
    <w:rsid w:val="00BB62A3"/>
    <w:rsid w:val="00BB7865"/>
    <w:rsid w:val="00BC1770"/>
    <w:rsid w:val="00BD3AEB"/>
    <w:rsid w:val="00C64EF2"/>
    <w:rsid w:val="00C85441"/>
    <w:rsid w:val="00CA283B"/>
    <w:rsid w:val="00CA7D48"/>
    <w:rsid w:val="00CF729B"/>
    <w:rsid w:val="00D129A2"/>
    <w:rsid w:val="00D77246"/>
    <w:rsid w:val="00D83B5F"/>
    <w:rsid w:val="00E01E47"/>
    <w:rsid w:val="00E37A94"/>
    <w:rsid w:val="00E44D6D"/>
    <w:rsid w:val="00EB24E0"/>
    <w:rsid w:val="00EC306F"/>
    <w:rsid w:val="00F10E24"/>
    <w:rsid w:val="00F81E2C"/>
    <w:rsid w:val="00F87B6F"/>
    <w:rsid w:val="00F925D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6HAXTY5FZTHJ-365-155</_dlc_DocId>
    <_dlc_DocIdUrl xmlns="3872032e-a1bf-409a-91d8-79e2561f9457">
      <Url>https://ffanet.ffa.org/sites/collaboration/edresources/_layouts/15/DocIdRedir.aspx?ID=6HAXTY5FZTHJ-365-155</Url>
      <Description>6HAXTY5FZTHJ-365-155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0AE4D-AE4D-4AE5-96D8-C17A7C79F3F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DA2EDB17-1297-4DF4-9109-1DD48907F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201CED-65B9-4A8D-879A-D5A8B2CD202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2016-01-11T13:47:00Z</dcterms:created>
  <dcterms:modified xsi:type="dcterms:W3CDTF">2021-02-26T15:16:00Z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1a045df8-4e5c-41bc-81fe-8ddc64ee66eb</vt:lpwstr>
  </property>
  <property fmtid="{D5CDD505-2E9C-101B-9397-08002B2CF9AE}" pid="4" name="_dlc_DocId">
    <vt:lpwstr>6HAXTY5FZTHJ-43-620</vt:lpwstr>
  </property>
  <property fmtid="{D5CDD505-2E9C-101B-9397-08002B2CF9AE}" pid="5" name="_dlc_DocIdUrl">
    <vt:lpwstr>https://ffanet.ffa.org/sites/collaboration/edresources/_layouts/15/DocIdRedir.aspx?ID=6HAXTY5FZTHJ-43-620, 6HAXTY5FZTHJ-43-620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