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8CC13" w14:textId="2D5D6EFA" w:rsidR="00BB3129" w:rsidRPr="00511D27" w:rsidRDefault="00BB3129" w:rsidP="00BB3129">
      <w:pPr>
        <w:pStyle w:val="Pa5"/>
        <w:spacing w:after="180"/>
        <w:rPr>
          <w:rFonts w:ascii="Times New Roman" w:hAnsi="Times New Roman" w:cs="Times New Roman"/>
          <w:color w:val="221E1F"/>
        </w:rPr>
      </w:pPr>
      <w:r w:rsidRPr="00511D27">
        <w:rPr>
          <w:rFonts w:ascii="Times New Roman" w:hAnsi="Times New Roman" w:cs="Times New Roman"/>
          <w:color w:val="221E1F"/>
        </w:rPr>
        <w:t>SAE is a student-led, instructor supervised, work-based learning experience that results in measurable outcomes within a predefined, agreed upon set of Agriculture, Food and Natural Resources (AFNR) Technical Standards and Career Ready Practices aligned to your career plan of study.</w:t>
      </w:r>
    </w:p>
    <w:p w14:paraId="1629E7EC" w14:textId="74773E7D" w:rsidR="00BB3129" w:rsidRPr="00511D27" w:rsidRDefault="00BB3129" w:rsidP="00BB3129">
      <w:pPr>
        <w:pStyle w:val="Pa5"/>
        <w:spacing w:after="180"/>
        <w:rPr>
          <w:rFonts w:ascii="Times New Roman" w:hAnsi="Times New Roman" w:cs="Times New Roman"/>
          <w:color w:val="221E1F"/>
        </w:rPr>
      </w:pPr>
      <w:r w:rsidRPr="00511D27">
        <w:rPr>
          <w:rFonts w:ascii="Times New Roman" w:hAnsi="Times New Roman" w:cs="Times New Roman"/>
          <w:color w:val="221E1F"/>
        </w:rPr>
        <w:t xml:space="preserve">This agreement must be completed for all </w:t>
      </w:r>
      <w:r w:rsidRPr="006809C5">
        <w:rPr>
          <w:rFonts w:ascii="Times New Roman" w:hAnsi="Times New Roman" w:cs="Times New Roman"/>
          <w:b/>
          <w:bCs/>
          <w:color w:val="221E1F"/>
        </w:rPr>
        <w:t>Placement/Ownership Immersion SAEs.</w:t>
      </w:r>
      <w:r w:rsidRPr="00511D27">
        <w:rPr>
          <w:rFonts w:ascii="Times New Roman" w:hAnsi="Times New Roman" w:cs="Times New Roman"/>
          <w:color w:val="221E1F"/>
        </w:rPr>
        <w:t xml:space="preserve"> Its intent is to define the scope of the experience, responsibilities and roles and identify any safety issues to address.</w:t>
      </w:r>
    </w:p>
    <w:p w14:paraId="60B2F551" w14:textId="647FCFCA" w:rsidR="00BB3129" w:rsidRPr="00511D27" w:rsidRDefault="00BB3129" w:rsidP="000F0C02">
      <w:pPr>
        <w:pStyle w:val="Pa8"/>
        <w:spacing w:after="180"/>
        <w:ind w:left="360" w:hanging="360"/>
        <w:rPr>
          <w:rFonts w:ascii="Times New Roman" w:hAnsi="Times New Roman" w:cs="Times New Roman"/>
          <w:color w:val="221E1F"/>
        </w:rPr>
      </w:pPr>
      <w:r w:rsidRPr="00511D27">
        <w:rPr>
          <w:rFonts w:ascii="Times New Roman" w:hAnsi="Times New Roman" w:cs="Times New Roman"/>
          <w:color w:val="221E1F"/>
        </w:rPr>
        <w:t>A.</w:t>
      </w:r>
      <w:r w:rsidR="000F0C02">
        <w:rPr>
          <w:rFonts w:ascii="Times New Roman" w:hAnsi="Times New Roman" w:cs="Times New Roman"/>
          <w:color w:val="221E1F"/>
        </w:rPr>
        <w:tab/>
      </w:r>
      <w:r w:rsidRPr="00511D27">
        <w:rPr>
          <w:rFonts w:ascii="Times New Roman" w:hAnsi="Times New Roman" w:cs="Times New Roman"/>
          <w:color w:val="221E1F"/>
        </w:rPr>
        <w:t>This agreement is in effect for the _________________________ school year.</w:t>
      </w:r>
    </w:p>
    <w:p w14:paraId="4C7A0130" w14:textId="68B0C580" w:rsidR="00BB3129" w:rsidRPr="00511D27" w:rsidRDefault="00BB3129" w:rsidP="0001386E">
      <w:pPr>
        <w:pStyle w:val="Pa8"/>
        <w:spacing w:after="180"/>
        <w:ind w:left="1080" w:hanging="360"/>
        <w:rPr>
          <w:rFonts w:ascii="Times New Roman" w:hAnsi="Times New Roman" w:cs="Times New Roman"/>
          <w:color w:val="221E1F"/>
        </w:rPr>
      </w:pPr>
      <w:r w:rsidRPr="00511D27">
        <w:rPr>
          <w:rFonts w:ascii="Times New Roman" w:hAnsi="Times New Roman" w:cs="Times New Roman"/>
          <w:color w:val="221E1F"/>
        </w:rPr>
        <w:t>1.</w:t>
      </w:r>
      <w:r w:rsidR="0001386E">
        <w:rPr>
          <w:rFonts w:ascii="Times New Roman" w:hAnsi="Times New Roman" w:cs="Times New Roman"/>
          <w:color w:val="221E1F"/>
        </w:rPr>
        <w:tab/>
      </w:r>
      <w:r w:rsidRPr="00712FC0">
        <w:rPr>
          <w:rFonts w:ascii="Times New Roman" w:hAnsi="Times New Roman" w:cs="Times New Roman"/>
          <w:b/>
          <w:bCs/>
          <w:color w:val="221E1F"/>
        </w:rPr>
        <w:t>Description of SAE</w:t>
      </w:r>
      <w:r w:rsidRPr="00511D27">
        <w:rPr>
          <w:rFonts w:ascii="Times New Roman" w:hAnsi="Times New Roman" w:cs="Times New Roman"/>
          <w:color w:val="221E1F"/>
        </w:rPr>
        <w:t>: (List all roles and responsibilities the student will have. Be as specific as possible.)</w:t>
      </w:r>
    </w:p>
    <w:tbl>
      <w:tblPr>
        <w:tblStyle w:val="TableGrid"/>
        <w:tblW w:w="8579" w:type="dxa"/>
        <w:tblInd w:w="866" w:type="dxa"/>
        <w:tblLook w:val="04A0" w:firstRow="1" w:lastRow="0" w:firstColumn="1" w:lastColumn="0" w:noHBand="0" w:noVBand="1"/>
      </w:tblPr>
      <w:tblGrid>
        <w:gridCol w:w="8579"/>
      </w:tblGrid>
      <w:tr w:rsidR="00401B6E" w:rsidRPr="00511D27" w14:paraId="6D88A0F6" w14:textId="77777777" w:rsidTr="0073463B">
        <w:trPr>
          <w:trHeight w:val="1584"/>
        </w:trPr>
        <w:tc>
          <w:tcPr>
            <w:tcW w:w="8579" w:type="dxa"/>
          </w:tcPr>
          <w:p w14:paraId="003432AC" w14:textId="77777777" w:rsidR="00401B6E" w:rsidRPr="00511D27" w:rsidRDefault="00401B6E" w:rsidP="0073463B">
            <w:pPr>
              <w:rPr>
                <w:bCs/>
                <w:sz w:val="24"/>
                <w:szCs w:val="24"/>
              </w:rPr>
            </w:pPr>
          </w:p>
        </w:tc>
      </w:tr>
    </w:tbl>
    <w:p w14:paraId="7F8C6354" w14:textId="6BD12F18" w:rsidR="00BB3129" w:rsidRPr="00511D27" w:rsidRDefault="00BB3129" w:rsidP="0001386E">
      <w:pPr>
        <w:pStyle w:val="Pa8"/>
        <w:spacing w:after="180"/>
        <w:ind w:left="1080" w:hanging="360"/>
        <w:rPr>
          <w:rFonts w:ascii="Times New Roman" w:hAnsi="Times New Roman" w:cs="Times New Roman"/>
          <w:color w:val="221E1F"/>
        </w:rPr>
      </w:pPr>
      <w:r w:rsidRPr="00511D27">
        <w:rPr>
          <w:rFonts w:ascii="Times New Roman" w:hAnsi="Times New Roman" w:cs="Times New Roman"/>
          <w:color w:val="221E1F"/>
        </w:rPr>
        <w:t>2.</w:t>
      </w:r>
      <w:r w:rsidR="0001386E">
        <w:rPr>
          <w:rFonts w:ascii="Times New Roman" w:hAnsi="Times New Roman" w:cs="Times New Roman"/>
          <w:color w:val="221E1F"/>
        </w:rPr>
        <w:tab/>
      </w:r>
      <w:r w:rsidRPr="00712FC0">
        <w:rPr>
          <w:rFonts w:ascii="Times New Roman" w:hAnsi="Times New Roman" w:cs="Times New Roman"/>
          <w:b/>
          <w:bCs/>
          <w:color w:val="221E1F"/>
        </w:rPr>
        <w:t>Resources and materials</w:t>
      </w:r>
      <w:r w:rsidRPr="00511D27">
        <w:rPr>
          <w:rFonts w:ascii="Times New Roman" w:hAnsi="Times New Roman" w:cs="Times New Roman"/>
          <w:color w:val="221E1F"/>
        </w:rPr>
        <w:t>: (List items that will be required for the SAE and note who (e.g., student, teacher, parent/guardian, employer) will provide the items.)</w:t>
      </w:r>
    </w:p>
    <w:tbl>
      <w:tblPr>
        <w:tblStyle w:val="TableGrid"/>
        <w:tblW w:w="8579" w:type="dxa"/>
        <w:tblInd w:w="866" w:type="dxa"/>
        <w:tblLook w:val="04A0" w:firstRow="1" w:lastRow="0" w:firstColumn="1" w:lastColumn="0" w:noHBand="0" w:noVBand="1"/>
      </w:tblPr>
      <w:tblGrid>
        <w:gridCol w:w="8579"/>
      </w:tblGrid>
      <w:tr w:rsidR="00E246AB" w:rsidRPr="00511D27" w14:paraId="7E65BD80" w14:textId="77777777" w:rsidTr="0073463B">
        <w:trPr>
          <w:trHeight w:val="1584"/>
        </w:trPr>
        <w:tc>
          <w:tcPr>
            <w:tcW w:w="8579" w:type="dxa"/>
          </w:tcPr>
          <w:p w14:paraId="7A4684E8" w14:textId="77777777" w:rsidR="00E246AB" w:rsidRPr="00511D27" w:rsidRDefault="00E246AB" w:rsidP="0073463B">
            <w:pPr>
              <w:rPr>
                <w:bCs/>
                <w:sz w:val="24"/>
                <w:szCs w:val="24"/>
              </w:rPr>
            </w:pPr>
          </w:p>
        </w:tc>
      </w:tr>
    </w:tbl>
    <w:p w14:paraId="47CB8600" w14:textId="0DD81892" w:rsidR="00BB3129" w:rsidRPr="00511D27" w:rsidRDefault="00BB3129" w:rsidP="0001386E">
      <w:pPr>
        <w:pStyle w:val="Pa8"/>
        <w:spacing w:after="180"/>
        <w:ind w:left="1080" w:hanging="360"/>
        <w:rPr>
          <w:rFonts w:ascii="Times New Roman" w:hAnsi="Times New Roman" w:cs="Times New Roman"/>
          <w:color w:val="221E1F"/>
        </w:rPr>
      </w:pPr>
      <w:r w:rsidRPr="00511D27">
        <w:rPr>
          <w:rFonts w:ascii="Times New Roman" w:hAnsi="Times New Roman" w:cs="Times New Roman"/>
          <w:color w:val="221E1F"/>
        </w:rPr>
        <w:t>3.</w:t>
      </w:r>
      <w:r w:rsidR="0001386E">
        <w:rPr>
          <w:rFonts w:ascii="Times New Roman" w:hAnsi="Times New Roman" w:cs="Times New Roman"/>
          <w:color w:val="221E1F"/>
        </w:rPr>
        <w:tab/>
      </w:r>
      <w:r w:rsidRPr="00712FC0">
        <w:rPr>
          <w:rFonts w:ascii="Times New Roman" w:hAnsi="Times New Roman" w:cs="Times New Roman"/>
          <w:b/>
          <w:bCs/>
          <w:color w:val="221E1F"/>
        </w:rPr>
        <w:t>Profit/Loss Responsibility</w:t>
      </w:r>
      <w:r w:rsidRPr="00511D27">
        <w:rPr>
          <w:rFonts w:ascii="Times New Roman" w:hAnsi="Times New Roman" w:cs="Times New Roman"/>
          <w:color w:val="221E1F"/>
        </w:rPr>
        <w:t>: (If the experience includes the potential for a profit or loss, describe who will receive the profit or incur the liability.)</w:t>
      </w:r>
    </w:p>
    <w:tbl>
      <w:tblPr>
        <w:tblStyle w:val="TableGrid"/>
        <w:tblW w:w="8579" w:type="dxa"/>
        <w:tblInd w:w="866" w:type="dxa"/>
        <w:tblLook w:val="04A0" w:firstRow="1" w:lastRow="0" w:firstColumn="1" w:lastColumn="0" w:noHBand="0" w:noVBand="1"/>
      </w:tblPr>
      <w:tblGrid>
        <w:gridCol w:w="8579"/>
      </w:tblGrid>
      <w:tr w:rsidR="00E246AB" w:rsidRPr="00511D27" w14:paraId="6A704F62" w14:textId="77777777" w:rsidTr="0073463B">
        <w:trPr>
          <w:trHeight w:val="1584"/>
        </w:trPr>
        <w:tc>
          <w:tcPr>
            <w:tcW w:w="8579" w:type="dxa"/>
          </w:tcPr>
          <w:p w14:paraId="15EAC410" w14:textId="77777777" w:rsidR="00E246AB" w:rsidRPr="00511D27" w:rsidRDefault="00E246AB" w:rsidP="0073463B">
            <w:pPr>
              <w:rPr>
                <w:bCs/>
                <w:sz w:val="24"/>
                <w:szCs w:val="24"/>
              </w:rPr>
            </w:pPr>
          </w:p>
        </w:tc>
      </w:tr>
    </w:tbl>
    <w:p w14:paraId="7C71F963" w14:textId="77777777" w:rsidR="00EE653C" w:rsidRDefault="00EE653C" w:rsidP="00711556">
      <w:pPr>
        <w:keepNext/>
        <w:keepLines/>
        <w:spacing w:after="160" w:line="259" w:lineRule="auto"/>
        <w:ind w:right="2430"/>
        <w:rPr>
          <w:color w:val="221E1F"/>
          <w:sz w:val="22"/>
          <w:szCs w:val="22"/>
        </w:rPr>
      </w:pPr>
    </w:p>
    <w:p w14:paraId="382B7806" w14:textId="77777777" w:rsidR="00EE653C" w:rsidRDefault="00EE653C">
      <w:pPr>
        <w:spacing w:after="160" w:line="259" w:lineRule="auto"/>
        <w:rPr>
          <w:color w:val="221E1F"/>
          <w:sz w:val="22"/>
          <w:szCs w:val="22"/>
        </w:rPr>
      </w:pPr>
      <w:r>
        <w:rPr>
          <w:color w:val="221E1F"/>
          <w:sz w:val="22"/>
          <w:szCs w:val="22"/>
        </w:rPr>
        <w:br w:type="page"/>
      </w:r>
    </w:p>
    <w:p w14:paraId="75E7A4F5" w14:textId="30D5C58E" w:rsidR="0046131B" w:rsidRDefault="00863BF0" w:rsidP="00EE653C">
      <w:pPr>
        <w:keepNext/>
        <w:keepLines/>
        <w:spacing w:after="160" w:line="259" w:lineRule="auto"/>
        <w:ind w:left="360" w:right="2434" w:hanging="360"/>
        <w:rPr>
          <w:color w:val="221E1F"/>
          <w:sz w:val="22"/>
          <w:szCs w:val="22"/>
        </w:rPr>
      </w:pPr>
      <w:r w:rsidRPr="00E0105E">
        <w:rPr>
          <w:noProof/>
          <w:color w:val="000000"/>
          <w:sz w:val="22"/>
          <w:szCs w:val="22"/>
        </w:rPr>
        <w:lastRenderedPageBreak/>
        <w:drawing>
          <wp:anchor distT="0" distB="0" distL="114300" distR="114300" simplePos="0" relativeHeight="251658240" behindDoc="0" locked="0" layoutInCell="1" allowOverlap="1" wp14:anchorId="51B00A99" wp14:editId="1CB66ECF">
            <wp:simplePos x="0" y="0"/>
            <wp:positionH relativeFrom="column">
              <wp:posOffset>4810125</wp:posOffset>
            </wp:positionH>
            <wp:positionV relativeFrom="paragraph">
              <wp:posOffset>-142875</wp:posOffset>
            </wp:positionV>
            <wp:extent cx="923925" cy="866775"/>
            <wp:effectExtent l="0" t="0" r="9525" b="9525"/>
            <wp:wrapNone/>
            <wp:docPr id="1853063534" name="Picture 3" descr="A circular logo with icons and text&#10;&#10;AI-generated content may be incorrect.">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1537888044" name="Picture 3" descr="A circular logo with icons and text&#10;&#10;AI-generated content may be incorrect.">
                      <a:extLst>
                        <a:ext uri="{FF2B5EF4-FFF2-40B4-BE49-F238E27FC236}">
                          <a16:creationId xmlns:a16="http://schemas.microsoft.com/office/drawing/2014/main" id="{00000000-0008-0000-0000-000005000000}"/>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3925" cy="866775"/>
                    </a:xfrm>
                    <a:prstGeom prst="rect">
                      <a:avLst/>
                    </a:prstGeom>
                  </pic:spPr>
                </pic:pic>
              </a:graphicData>
            </a:graphic>
            <wp14:sizeRelH relativeFrom="margin">
              <wp14:pctWidth>0</wp14:pctWidth>
            </wp14:sizeRelH>
            <wp14:sizeRelV relativeFrom="margin">
              <wp14:pctHeight>0</wp14:pctHeight>
            </wp14:sizeRelV>
          </wp:anchor>
        </w:drawing>
      </w:r>
      <w:r w:rsidR="0046131B">
        <w:rPr>
          <w:color w:val="221E1F"/>
          <w:sz w:val="22"/>
          <w:szCs w:val="22"/>
        </w:rPr>
        <w:t>B</w:t>
      </w:r>
      <w:r w:rsidR="0046131B" w:rsidRPr="00E0105E">
        <w:rPr>
          <w:color w:val="221E1F"/>
          <w:sz w:val="22"/>
          <w:szCs w:val="22"/>
        </w:rPr>
        <w:t>.</w:t>
      </w:r>
      <w:r w:rsidR="00EE653C">
        <w:rPr>
          <w:color w:val="221E1F"/>
          <w:sz w:val="22"/>
          <w:szCs w:val="22"/>
        </w:rPr>
        <w:tab/>
      </w:r>
      <w:r w:rsidR="0046131B" w:rsidRPr="00712FC0">
        <w:rPr>
          <w:b/>
          <w:bCs/>
          <w:color w:val="221E1F"/>
          <w:sz w:val="22"/>
          <w:szCs w:val="22"/>
        </w:rPr>
        <w:t>SAE Risk Assessment Results</w:t>
      </w:r>
      <w:r w:rsidR="0046131B" w:rsidRPr="00E0105E">
        <w:rPr>
          <w:color w:val="221E1F"/>
          <w:sz w:val="22"/>
          <w:szCs w:val="22"/>
        </w:rPr>
        <w:t xml:space="preserve">*: (Student, guardian, teacher and employer will complete the </w:t>
      </w:r>
      <w:r w:rsidR="0046131B" w:rsidRPr="00E0105E">
        <w:rPr>
          <w:i/>
          <w:iCs/>
          <w:color w:val="221E1F"/>
          <w:sz w:val="22"/>
          <w:szCs w:val="22"/>
        </w:rPr>
        <w:t xml:space="preserve">Safety in Agriculture for Youth SAE Risk Assessment </w:t>
      </w:r>
      <w:r w:rsidR="0046131B" w:rsidRPr="00E0105E">
        <w:rPr>
          <w:color w:val="221E1F"/>
          <w:sz w:val="22"/>
          <w:szCs w:val="22"/>
        </w:rPr>
        <w:t>and include findings and action items here.)</w:t>
      </w:r>
    </w:p>
    <w:p w14:paraId="403CACBA" w14:textId="3016CFE3" w:rsidR="006613E3" w:rsidRDefault="006613E3" w:rsidP="00711556">
      <w:pPr>
        <w:keepNext/>
        <w:keepLines/>
        <w:jc w:val="right"/>
        <w:rPr>
          <w:rFonts w:eastAsiaTheme="minorHAnsi"/>
          <w:color w:val="221E1F"/>
          <w:sz w:val="24"/>
          <w:szCs w:val="24"/>
          <w14:ligatures w14:val="standardContextual"/>
        </w:rPr>
      </w:pPr>
    </w:p>
    <w:p w14:paraId="229F25D0" w14:textId="77777777" w:rsidR="008D058A" w:rsidRDefault="008D058A" w:rsidP="00711556">
      <w:pPr>
        <w:keepNext/>
        <w:keepLines/>
        <w:jc w:val="right"/>
        <w:rPr>
          <w:rFonts w:eastAsiaTheme="minorHAnsi"/>
          <w:color w:val="221E1F"/>
          <w:sz w:val="24"/>
          <w:szCs w:val="24"/>
          <w14:ligatures w14:val="standardContextual"/>
        </w:rPr>
      </w:pPr>
    </w:p>
    <w:tbl>
      <w:tblPr>
        <w:tblW w:w="9805" w:type="dxa"/>
        <w:tblInd w:w="-5" w:type="dxa"/>
        <w:tblLayout w:type="fixed"/>
        <w:tblLook w:val="04A0" w:firstRow="1" w:lastRow="0" w:firstColumn="1" w:lastColumn="0" w:noHBand="0" w:noVBand="1"/>
      </w:tblPr>
      <w:tblGrid>
        <w:gridCol w:w="265"/>
        <w:gridCol w:w="2610"/>
        <w:gridCol w:w="990"/>
        <w:gridCol w:w="1350"/>
        <w:gridCol w:w="2250"/>
        <w:gridCol w:w="90"/>
        <w:gridCol w:w="900"/>
        <w:gridCol w:w="1350"/>
      </w:tblGrid>
      <w:tr w:rsidR="008D058A" w:rsidRPr="00547115" w14:paraId="628A093F" w14:textId="77777777" w:rsidTr="0038783F">
        <w:tc>
          <w:tcPr>
            <w:tcW w:w="2875" w:type="dxa"/>
            <w:gridSpan w:val="2"/>
            <w:tcBorders>
              <w:top w:val="single" w:sz="4" w:space="0" w:color="auto"/>
              <w:left w:val="single" w:sz="8" w:space="0" w:color="auto"/>
              <w:bottom w:val="single" w:sz="8" w:space="0" w:color="auto"/>
              <w:right w:val="single" w:sz="8" w:space="0" w:color="auto"/>
            </w:tcBorders>
            <w:hideMark/>
          </w:tcPr>
          <w:p w14:paraId="48E47385" w14:textId="77777777" w:rsidR="008D058A" w:rsidRPr="00547115" w:rsidRDefault="008D058A" w:rsidP="0038783F">
            <w:pPr>
              <w:keepNext/>
              <w:keepLines/>
              <w:rPr>
                <w:color w:val="000000"/>
                <w:sz w:val="22"/>
              </w:rPr>
            </w:pPr>
            <w:r w:rsidRPr="00547115">
              <w:rPr>
                <w:color w:val="000000"/>
                <w:sz w:val="22"/>
              </w:rPr>
              <w:t xml:space="preserve">Name: </w:t>
            </w:r>
          </w:p>
        </w:tc>
        <w:tc>
          <w:tcPr>
            <w:tcW w:w="4590" w:type="dxa"/>
            <w:gridSpan w:val="3"/>
            <w:tcBorders>
              <w:top w:val="single" w:sz="4" w:space="0" w:color="auto"/>
              <w:left w:val="single" w:sz="8" w:space="0" w:color="auto"/>
              <w:bottom w:val="single" w:sz="8" w:space="0" w:color="auto"/>
              <w:right w:val="single" w:sz="8" w:space="0" w:color="auto"/>
            </w:tcBorders>
          </w:tcPr>
          <w:p w14:paraId="7F308DCE" w14:textId="77777777" w:rsidR="008D058A" w:rsidRPr="00547115" w:rsidRDefault="008D058A" w:rsidP="0038783F">
            <w:pPr>
              <w:keepNext/>
              <w:keepLines/>
              <w:rPr>
                <w:color w:val="000000"/>
                <w:sz w:val="22"/>
              </w:rPr>
            </w:pPr>
            <w:r w:rsidRPr="00547115">
              <w:rPr>
                <w:color w:val="000000"/>
                <w:sz w:val="22"/>
              </w:rPr>
              <w:t xml:space="preserve">Worksite: </w:t>
            </w:r>
          </w:p>
        </w:tc>
        <w:tc>
          <w:tcPr>
            <w:tcW w:w="2340" w:type="dxa"/>
            <w:gridSpan w:val="3"/>
            <w:tcBorders>
              <w:top w:val="single" w:sz="4" w:space="0" w:color="auto"/>
              <w:left w:val="nil"/>
              <w:bottom w:val="single" w:sz="4" w:space="0" w:color="auto"/>
              <w:right w:val="single" w:sz="8" w:space="0" w:color="auto"/>
            </w:tcBorders>
          </w:tcPr>
          <w:p w14:paraId="04BD0589" w14:textId="77777777" w:rsidR="008D058A" w:rsidRPr="00547115" w:rsidRDefault="008D058A" w:rsidP="0038783F">
            <w:pPr>
              <w:keepNext/>
              <w:keepLines/>
              <w:rPr>
                <w:color w:val="000000"/>
                <w:sz w:val="22"/>
              </w:rPr>
            </w:pPr>
            <w:r w:rsidRPr="00547115">
              <w:rPr>
                <w:color w:val="000000"/>
                <w:sz w:val="22"/>
              </w:rPr>
              <w:t xml:space="preserve">Date: </w:t>
            </w:r>
          </w:p>
        </w:tc>
      </w:tr>
      <w:tr w:rsidR="008D058A" w:rsidRPr="00547115" w14:paraId="424321B6" w14:textId="77777777" w:rsidTr="0038783F">
        <w:tc>
          <w:tcPr>
            <w:tcW w:w="9805" w:type="dxa"/>
            <w:gridSpan w:val="8"/>
            <w:tcBorders>
              <w:top w:val="single" w:sz="4" w:space="0" w:color="auto"/>
              <w:left w:val="single" w:sz="4" w:space="0" w:color="auto"/>
              <w:bottom w:val="single" w:sz="4" w:space="0" w:color="auto"/>
              <w:right w:val="single" w:sz="4" w:space="0" w:color="auto"/>
            </w:tcBorders>
            <w:noWrap/>
            <w:hideMark/>
          </w:tcPr>
          <w:p w14:paraId="6491A3BB" w14:textId="77777777" w:rsidR="008D058A" w:rsidRPr="00547115" w:rsidRDefault="008D058A" w:rsidP="0038783F">
            <w:pPr>
              <w:keepNext/>
              <w:keepLines/>
              <w:rPr>
                <w:b/>
                <w:bCs/>
                <w:color w:val="000000"/>
                <w:sz w:val="22"/>
              </w:rPr>
            </w:pPr>
            <w:r w:rsidRPr="00547115">
              <w:rPr>
                <w:b/>
                <w:bCs/>
                <w:color w:val="000000"/>
                <w:sz w:val="22"/>
              </w:rPr>
              <w:t>Instructions</w:t>
            </w:r>
            <w:r w:rsidRPr="00547115">
              <w:rPr>
                <w:color w:val="000000"/>
                <w:sz w:val="22"/>
              </w:rPr>
              <w:t xml:space="preserve">: Answer each question with a check mark in the “yes” or “no” boxes. Then determine the level of risk (using the scale below) for each activity, based on your answer. If the level of risk is high, recommend actions to increase the student’s safety. Include a date </w:t>
            </w:r>
            <w:r>
              <w:rPr>
                <w:color w:val="000000"/>
                <w:sz w:val="22"/>
              </w:rPr>
              <w:t>by which you would like the action completed</w:t>
            </w:r>
            <w:r w:rsidRPr="00547115">
              <w:rPr>
                <w:color w:val="000000"/>
                <w:sz w:val="22"/>
              </w:rPr>
              <w:t xml:space="preserve"> and who is responsible.</w:t>
            </w:r>
          </w:p>
        </w:tc>
      </w:tr>
      <w:tr w:rsidR="008D058A" w:rsidRPr="00547115" w14:paraId="24340060" w14:textId="77777777" w:rsidTr="0038783F">
        <w:tc>
          <w:tcPr>
            <w:tcW w:w="9805" w:type="dxa"/>
            <w:gridSpan w:val="8"/>
            <w:tcBorders>
              <w:top w:val="nil"/>
              <w:left w:val="single" w:sz="8" w:space="0" w:color="auto"/>
              <w:bottom w:val="single" w:sz="8" w:space="0" w:color="auto"/>
              <w:right w:val="single" w:sz="8" w:space="0" w:color="000000"/>
            </w:tcBorders>
            <w:hideMark/>
          </w:tcPr>
          <w:p w14:paraId="247128B9" w14:textId="77777777" w:rsidR="008D058A" w:rsidRPr="00547115" w:rsidRDefault="008D058A" w:rsidP="0038783F">
            <w:pPr>
              <w:rPr>
                <w:b/>
                <w:bCs/>
                <w:color w:val="000000"/>
                <w:sz w:val="22"/>
              </w:rPr>
            </w:pPr>
            <w:r w:rsidRPr="00547115">
              <w:rPr>
                <w:b/>
                <w:bCs/>
                <w:color w:val="000000"/>
                <w:sz w:val="22"/>
              </w:rPr>
              <w:t xml:space="preserve">Phase 1: Pre- Work Assessment </w:t>
            </w:r>
          </w:p>
        </w:tc>
      </w:tr>
      <w:tr w:rsidR="008D058A" w:rsidRPr="00547115" w14:paraId="5A4B03BE" w14:textId="77777777" w:rsidTr="0038783F">
        <w:tc>
          <w:tcPr>
            <w:tcW w:w="265" w:type="dxa"/>
            <w:tcBorders>
              <w:top w:val="nil"/>
              <w:left w:val="single" w:sz="8" w:space="0" w:color="auto"/>
              <w:bottom w:val="single" w:sz="8" w:space="0" w:color="auto"/>
              <w:right w:val="nil"/>
            </w:tcBorders>
            <w:noWrap/>
            <w:hideMark/>
          </w:tcPr>
          <w:p w14:paraId="79FF1B11" w14:textId="77777777" w:rsidR="008D058A" w:rsidRPr="00547115" w:rsidRDefault="008D058A" w:rsidP="0038783F">
            <w:pPr>
              <w:rPr>
                <w:color w:val="000000"/>
                <w:sz w:val="22"/>
              </w:rPr>
            </w:pPr>
          </w:p>
        </w:tc>
        <w:tc>
          <w:tcPr>
            <w:tcW w:w="2610" w:type="dxa"/>
            <w:tcBorders>
              <w:top w:val="nil"/>
              <w:left w:val="nil"/>
              <w:bottom w:val="single" w:sz="4" w:space="0" w:color="auto"/>
              <w:right w:val="single" w:sz="8" w:space="0" w:color="auto"/>
            </w:tcBorders>
            <w:hideMark/>
          </w:tcPr>
          <w:p w14:paraId="4ABE6438" w14:textId="77777777" w:rsidR="008D058A" w:rsidRPr="00547115" w:rsidRDefault="008D058A" w:rsidP="0038783F">
            <w:pPr>
              <w:rPr>
                <w:color w:val="000000"/>
                <w:sz w:val="22"/>
              </w:rPr>
            </w:pPr>
          </w:p>
        </w:tc>
        <w:tc>
          <w:tcPr>
            <w:tcW w:w="990" w:type="dxa"/>
            <w:tcBorders>
              <w:top w:val="single" w:sz="4" w:space="0" w:color="auto"/>
              <w:left w:val="nil"/>
              <w:bottom w:val="single" w:sz="4" w:space="0" w:color="auto"/>
              <w:right w:val="single" w:sz="8" w:space="0" w:color="auto"/>
            </w:tcBorders>
            <w:hideMark/>
          </w:tcPr>
          <w:p w14:paraId="05179ABB" w14:textId="77777777" w:rsidR="008D058A" w:rsidRPr="00547115" w:rsidRDefault="008D058A" w:rsidP="0038783F">
            <w:pPr>
              <w:jc w:val="center"/>
              <w:rPr>
                <w:b/>
                <w:bCs/>
                <w:color w:val="000000"/>
                <w:sz w:val="22"/>
              </w:rPr>
            </w:pPr>
            <w:r w:rsidRPr="00547115">
              <w:rPr>
                <w:b/>
                <w:bCs/>
                <w:color w:val="000000"/>
                <w:sz w:val="22"/>
              </w:rPr>
              <w:t>Yes/No</w:t>
            </w:r>
          </w:p>
        </w:tc>
        <w:tc>
          <w:tcPr>
            <w:tcW w:w="1350" w:type="dxa"/>
            <w:tcBorders>
              <w:top w:val="single" w:sz="4" w:space="0" w:color="auto"/>
              <w:left w:val="nil"/>
              <w:bottom w:val="single" w:sz="4" w:space="0" w:color="auto"/>
              <w:right w:val="single" w:sz="8" w:space="0" w:color="auto"/>
            </w:tcBorders>
            <w:hideMark/>
          </w:tcPr>
          <w:p w14:paraId="75979800" w14:textId="77777777" w:rsidR="008D058A" w:rsidRPr="00547115" w:rsidRDefault="008D058A" w:rsidP="0038783F">
            <w:pPr>
              <w:jc w:val="center"/>
              <w:rPr>
                <w:b/>
                <w:bCs/>
                <w:color w:val="000000"/>
                <w:sz w:val="22"/>
              </w:rPr>
            </w:pPr>
            <w:r w:rsidRPr="00547115">
              <w:rPr>
                <w:b/>
                <w:bCs/>
                <w:color w:val="000000"/>
                <w:sz w:val="22"/>
              </w:rPr>
              <w:t>Level of Risk</w:t>
            </w:r>
          </w:p>
        </w:tc>
        <w:tc>
          <w:tcPr>
            <w:tcW w:w="2340" w:type="dxa"/>
            <w:gridSpan w:val="2"/>
            <w:tcBorders>
              <w:top w:val="single" w:sz="4" w:space="0" w:color="auto"/>
              <w:left w:val="nil"/>
              <w:bottom w:val="single" w:sz="4" w:space="0" w:color="auto"/>
              <w:right w:val="single" w:sz="8" w:space="0" w:color="auto"/>
            </w:tcBorders>
            <w:hideMark/>
          </w:tcPr>
          <w:p w14:paraId="53AF2E50" w14:textId="77777777" w:rsidR="008D058A" w:rsidRPr="00547115" w:rsidRDefault="008D058A" w:rsidP="0038783F">
            <w:pPr>
              <w:jc w:val="center"/>
              <w:rPr>
                <w:b/>
                <w:bCs/>
                <w:color w:val="000000"/>
                <w:sz w:val="22"/>
              </w:rPr>
            </w:pPr>
            <w:r w:rsidRPr="00547115">
              <w:rPr>
                <w:b/>
                <w:bCs/>
                <w:color w:val="000000"/>
                <w:sz w:val="22"/>
              </w:rPr>
              <w:t>Recommended Action</w:t>
            </w:r>
          </w:p>
        </w:tc>
        <w:tc>
          <w:tcPr>
            <w:tcW w:w="900" w:type="dxa"/>
            <w:tcBorders>
              <w:top w:val="single" w:sz="4" w:space="0" w:color="auto"/>
              <w:left w:val="nil"/>
              <w:bottom w:val="single" w:sz="4" w:space="0" w:color="auto"/>
              <w:right w:val="single" w:sz="8" w:space="0" w:color="auto"/>
            </w:tcBorders>
            <w:hideMark/>
          </w:tcPr>
          <w:p w14:paraId="029085B6" w14:textId="77777777" w:rsidR="008D058A" w:rsidRPr="00547115" w:rsidRDefault="008D058A" w:rsidP="0038783F">
            <w:pPr>
              <w:jc w:val="center"/>
              <w:rPr>
                <w:b/>
                <w:bCs/>
                <w:color w:val="000000"/>
                <w:sz w:val="22"/>
              </w:rPr>
            </w:pPr>
            <w:r w:rsidRPr="00547115">
              <w:rPr>
                <w:b/>
                <w:bCs/>
                <w:color w:val="000000"/>
                <w:sz w:val="22"/>
              </w:rPr>
              <w:t>Target Date</w:t>
            </w:r>
          </w:p>
        </w:tc>
        <w:tc>
          <w:tcPr>
            <w:tcW w:w="1350" w:type="dxa"/>
            <w:tcBorders>
              <w:top w:val="single" w:sz="4" w:space="0" w:color="auto"/>
              <w:left w:val="nil"/>
              <w:bottom w:val="single" w:sz="4" w:space="0" w:color="auto"/>
              <w:right w:val="single" w:sz="8" w:space="0" w:color="auto"/>
            </w:tcBorders>
            <w:hideMark/>
          </w:tcPr>
          <w:p w14:paraId="7D665800" w14:textId="77777777" w:rsidR="008D058A" w:rsidRPr="00547115" w:rsidRDefault="008D058A" w:rsidP="0038783F">
            <w:pPr>
              <w:jc w:val="center"/>
              <w:rPr>
                <w:b/>
                <w:bCs/>
                <w:color w:val="000000"/>
                <w:sz w:val="22"/>
              </w:rPr>
            </w:pPr>
            <w:r w:rsidRPr="00547115">
              <w:rPr>
                <w:b/>
                <w:bCs/>
                <w:color w:val="000000"/>
                <w:sz w:val="22"/>
              </w:rPr>
              <w:t>Person Responsible</w:t>
            </w:r>
          </w:p>
        </w:tc>
      </w:tr>
      <w:tr w:rsidR="008D058A" w:rsidRPr="00547115" w14:paraId="28A8A326" w14:textId="77777777" w:rsidTr="0038783F">
        <w:tc>
          <w:tcPr>
            <w:tcW w:w="265" w:type="dxa"/>
            <w:tcBorders>
              <w:top w:val="single" w:sz="4" w:space="0" w:color="auto"/>
              <w:left w:val="single" w:sz="4" w:space="0" w:color="auto"/>
              <w:right w:val="single" w:sz="4" w:space="0" w:color="auto"/>
            </w:tcBorders>
            <w:noWrap/>
            <w:hideMark/>
          </w:tcPr>
          <w:p w14:paraId="0ADB77A7" w14:textId="77777777" w:rsidR="008D058A" w:rsidRPr="00547115" w:rsidRDefault="008D058A" w:rsidP="0038783F">
            <w:pPr>
              <w:rPr>
                <w:color w:val="000000"/>
                <w:sz w:val="22"/>
              </w:rPr>
            </w:pPr>
          </w:p>
        </w:tc>
        <w:tc>
          <w:tcPr>
            <w:tcW w:w="2610" w:type="dxa"/>
            <w:tcBorders>
              <w:top w:val="single" w:sz="4" w:space="0" w:color="auto"/>
              <w:left w:val="single" w:sz="4" w:space="0" w:color="auto"/>
              <w:bottom w:val="single" w:sz="4" w:space="0" w:color="auto"/>
              <w:right w:val="single" w:sz="4" w:space="0" w:color="auto"/>
            </w:tcBorders>
            <w:hideMark/>
          </w:tcPr>
          <w:p w14:paraId="2089FD2A" w14:textId="77777777" w:rsidR="008D058A" w:rsidRPr="00547115" w:rsidRDefault="008D058A" w:rsidP="0038783F">
            <w:pPr>
              <w:rPr>
                <w:color w:val="000000"/>
                <w:sz w:val="22"/>
              </w:rPr>
            </w:pPr>
            <w:r w:rsidRPr="00547115">
              <w:rPr>
                <w:color w:val="000000"/>
                <w:sz w:val="22"/>
              </w:rPr>
              <w:t>Does student take job responsibilities seriously?</w:t>
            </w:r>
          </w:p>
        </w:tc>
        <w:sdt>
          <w:sdtPr>
            <w:rPr>
              <w:color w:val="000000"/>
              <w:sz w:val="22"/>
            </w:rPr>
            <w:id w:val="-296065668"/>
            <w:placeholder>
              <w:docPart w:val="E45FF59D539D0242B9632F1D48044ED4"/>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4" w:space="0" w:color="auto"/>
                </w:tcBorders>
                <w:noWrap/>
                <w:hideMark/>
              </w:tcPr>
              <w:p w14:paraId="68C1F046"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8808566"/>
            <w:placeholder>
              <w:docPart w:val="94C8686CC399C7438994EE8E619BE373"/>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single" w:sz="4" w:space="0" w:color="auto"/>
                  <w:bottom w:val="single" w:sz="8" w:space="0" w:color="auto"/>
                  <w:right w:val="single" w:sz="8" w:space="0" w:color="auto"/>
                </w:tcBorders>
                <w:hideMark/>
              </w:tcPr>
              <w:p w14:paraId="732B9A39"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AC87304"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26F15977"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1401EB32" w14:textId="77777777" w:rsidR="008D058A" w:rsidRPr="00547115" w:rsidRDefault="008D058A" w:rsidP="0038783F">
            <w:pPr>
              <w:rPr>
                <w:color w:val="000000"/>
                <w:sz w:val="22"/>
              </w:rPr>
            </w:pPr>
          </w:p>
        </w:tc>
      </w:tr>
      <w:tr w:rsidR="008D058A" w:rsidRPr="00547115" w14:paraId="60BDD3A0" w14:textId="77777777" w:rsidTr="0038783F">
        <w:tc>
          <w:tcPr>
            <w:tcW w:w="265" w:type="dxa"/>
            <w:tcBorders>
              <w:left w:val="single" w:sz="4" w:space="0" w:color="auto"/>
              <w:right w:val="single" w:sz="4" w:space="0" w:color="auto"/>
            </w:tcBorders>
            <w:noWrap/>
            <w:hideMark/>
          </w:tcPr>
          <w:p w14:paraId="6887B54E" w14:textId="77777777" w:rsidR="008D058A" w:rsidRPr="00547115" w:rsidRDefault="008D058A" w:rsidP="0038783F">
            <w:pPr>
              <w:rPr>
                <w:color w:val="000000"/>
                <w:sz w:val="22"/>
              </w:rPr>
            </w:pPr>
          </w:p>
        </w:tc>
        <w:tc>
          <w:tcPr>
            <w:tcW w:w="2610" w:type="dxa"/>
            <w:tcBorders>
              <w:top w:val="single" w:sz="4" w:space="0" w:color="auto"/>
              <w:left w:val="single" w:sz="4" w:space="0" w:color="auto"/>
              <w:bottom w:val="single" w:sz="8" w:space="0" w:color="auto"/>
              <w:right w:val="single" w:sz="8" w:space="0" w:color="auto"/>
            </w:tcBorders>
            <w:hideMark/>
          </w:tcPr>
          <w:p w14:paraId="39435CA2" w14:textId="77777777" w:rsidR="008D058A" w:rsidRPr="00547115" w:rsidRDefault="008D058A" w:rsidP="0038783F">
            <w:pPr>
              <w:rPr>
                <w:color w:val="000000"/>
                <w:sz w:val="22"/>
              </w:rPr>
            </w:pPr>
            <w:r w:rsidRPr="00547115">
              <w:rPr>
                <w:color w:val="000000"/>
                <w:sz w:val="22"/>
              </w:rPr>
              <w:t xml:space="preserve">Is the student </w:t>
            </w:r>
            <w:r>
              <w:rPr>
                <w:color w:val="000000"/>
                <w:sz w:val="22"/>
              </w:rPr>
              <w:t xml:space="preserve">mature </w:t>
            </w:r>
            <w:r w:rsidRPr="00547115">
              <w:rPr>
                <w:color w:val="000000"/>
                <w:sz w:val="22"/>
              </w:rPr>
              <w:t xml:space="preserve">enough to carry out assigned tasks safely? </w:t>
            </w:r>
          </w:p>
        </w:tc>
        <w:sdt>
          <w:sdtPr>
            <w:rPr>
              <w:color w:val="000000"/>
              <w:sz w:val="22"/>
            </w:rPr>
            <w:id w:val="1962374139"/>
            <w:placeholder>
              <w:docPart w:val="60251429C146794099B7F972CCECEEFA"/>
            </w:placeholder>
            <w:comboBox>
              <w:listItem w:displayText="Answer" w:value="Answer"/>
              <w:listItem w:displayText="Yes" w:value="Yes"/>
              <w:listItem w:displayText="No" w:value="No"/>
            </w:comboBox>
          </w:sdtPr>
          <w:sdtEndPr/>
          <w:sdtContent>
            <w:tc>
              <w:tcPr>
                <w:tcW w:w="990" w:type="dxa"/>
                <w:tcBorders>
                  <w:top w:val="single" w:sz="4" w:space="0" w:color="auto"/>
                  <w:left w:val="nil"/>
                  <w:bottom w:val="single" w:sz="8" w:space="0" w:color="auto"/>
                  <w:right w:val="single" w:sz="8" w:space="0" w:color="auto"/>
                </w:tcBorders>
              </w:tcPr>
              <w:p w14:paraId="684590E2"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480929616"/>
            <w:placeholder>
              <w:docPart w:val="0F10E25D21ED8E4FACEE1957B5E50304"/>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4FD42CBB"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9C4DABA"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3007CE6A"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36867EDE" w14:textId="77777777" w:rsidR="008D058A" w:rsidRPr="00547115" w:rsidRDefault="008D058A" w:rsidP="0038783F">
            <w:pPr>
              <w:rPr>
                <w:color w:val="000000"/>
                <w:sz w:val="22"/>
              </w:rPr>
            </w:pPr>
          </w:p>
        </w:tc>
      </w:tr>
      <w:tr w:rsidR="008D058A" w:rsidRPr="00547115" w14:paraId="2DB0CDE6" w14:textId="77777777" w:rsidTr="0038783F">
        <w:tc>
          <w:tcPr>
            <w:tcW w:w="265" w:type="dxa"/>
            <w:tcBorders>
              <w:left w:val="single" w:sz="8" w:space="0" w:color="auto"/>
              <w:bottom w:val="nil"/>
              <w:right w:val="nil"/>
            </w:tcBorders>
            <w:noWrap/>
            <w:hideMark/>
          </w:tcPr>
          <w:p w14:paraId="6D6C9E2E"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7AFD2A9E" w14:textId="77777777" w:rsidR="008D058A" w:rsidRPr="00547115" w:rsidRDefault="008D058A" w:rsidP="0038783F">
            <w:pPr>
              <w:rPr>
                <w:color w:val="000000"/>
                <w:sz w:val="22"/>
              </w:rPr>
            </w:pPr>
            <w:r w:rsidRPr="00547115">
              <w:rPr>
                <w:color w:val="000000"/>
                <w:sz w:val="22"/>
              </w:rPr>
              <w:t>Does student operate equipment (e.g. tractors, vehicles, forklifts, etc.)?</w:t>
            </w:r>
          </w:p>
        </w:tc>
        <w:sdt>
          <w:sdtPr>
            <w:rPr>
              <w:color w:val="000000"/>
              <w:sz w:val="22"/>
            </w:rPr>
            <w:id w:val="-255828710"/>
            <w:placeholder>
              <w:docPart w:val="FBACF5585C25D34AAB95A534C9DDE9A6"/>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5D58DC6B"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557211279"/>
            <w:placeholder>
              <w:docPart w:val="157DA58C72BBE54DA292B228CD0DE011"/>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350CD9CD"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90C5AA6"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79FE6F96"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310BD32A" w14:textId="77777777" w:rsidR="008D058A" w:rsidRPr="00547115" w:rsidRDefault="008D058A" w:rsidP="0038783F">
            <w:pPr>
              <w:rPr>
                <w:color w:val="000000"/>
                <w:sz w:val="22"/>
              </w:rPr>
            </w:pPr>
          </w:p>
        </w:tc>
      </w:tr>
      <w:tr w:rsidR="008D058A" w:rsidRPr="00547115" w14:paraId="633D0633" w14:textId="77777777" w:rsidTr="0038783F">
        <w:tc>
          <w:tcPr>
            <w:tcW w:w="265" w:type="dxa"/>
            <w:tcBorders>
              <w:top w:val="nil"/>
              <w:left w:val="single" w:sz="8" w:space="0" w:color="auto"/>
              <w:bottom w:val="nil"/>
              <w:right w:val="nil"/>
            </w:tcBorders>
            <w:noWrap/>
            <w:hideMark/>
          </w:tcPr>
          <w:p w14:paraId="72D7A9A6"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56942EE1" w14:textId="77777777" w:rsidR="008D058A" w:rsidRPr="00547115" w:rsidRDefault="008D058A" w:rsidP="0038783F">
            <w:pPr>
              <w:rPr>
                <w:color w:val="000000"/>
                <w:sz w:val="22"/>
              </w:rPr>
            </w:pPr>
            <w:r w:rsidRPr="00547115">
              <w:rPr>
                <w:color w:val="000000"/>
                <w:sz w:val="22"/>
              </w:rPr>
              <w:t>Does student interact directly with livestock?</w:t>
            </w:r>
          </w:p>
        </w:tc>
        <w:sdt>
          <w:sdtPr>
            <w:rPr>
              <w:color w:val="000000"/>
              <w:sz w:val="22"/>
            </w:rPr>
            <w:id w:val="21751961"/>
            <w:placeholder>
              <w:docPart w:val="CE320773F63F6945BF89AAA1F539A27E"/>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0DD74508"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918983397"/>
            <w:placeholder>
              <w:docPart w:val="F5A75523E022504F8673A30EADFD7993"/>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16800ED6"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9C5F3CB"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4A269A99"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4605AFFB" w14:textId="77777777" w:rsidR="008D058A" w:rsidRPr="00547115" w:rsidRDefault="008D058A" w:rsidP="0038783F">
            <w:pPr>
              <w:rPr>
                <w:color w:val="000000"/>
                <w:sz w:val="22"/>
              </w:rPr>
            </w:pPr>
          </w:p>
        </w:tc>
      </w:tr>
      <w:tr w:rsidR="008D058A" w:rsidRPr="00547115" w14:paraId="3A1B11C0" w14:textId="77777777" w:rsidTr="0038783F">
        <w:tc>
          <w:tcPr>
            <w:tcW w:w="265" w:type="dxa"/>
            <w:tcBorders>
              <w:top w:val="nil"/>
              <w:left w:val="single" w:sz="8" w:space="0" w:color="auto"/>
              <w:bottom w:val="nil"/>
              <w:right w:val="nil"/>
            </w:tcBorders>
            <w:noWrap/>
            <w:hideMark/>
          </w:tcPr>
          <w:p w14:paraId="3723C073"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719AC129" w14:textId="77777777" w:rsidR="008D058A" w:rsidRPr="00547115" w:rsidRDefault="008D058A" w:rsidP="0038783F">
            <w:pPr>
              <w:rPr>
                <w:color w:val="000000"/>
                <w:sz w:val="22"/>
              </w:rPr>
            </w:pPr>
            <w:r w:rsidRPr="00547115">
              <w:rPr>
                <w:color w:val="000000"/>
                <w:sz w:val="22"/>
              </w:rPr>
              <w:t>Is student’s supervisor present during work hours?</w:t>
            </w:r>
          </w:p>
        </w:tc>
        <w:sdt>
          <w:sdtPr>
            <w:rPr>
              <w:color w:val="000000"/>
              <w:sz w:val="22"/>
            </w:rPr>
            <w:id w:val="136923163"/>
            <w:placeholder>
              <w:docPart w:val="FA2F170E1AE67047899706AB0DFE1856"/>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58F12360"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212854797"/>
            <w:placeholder>
              <w:docPart w:val="6214271B29FFFA44854EC662D1A906B5"/>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35E6FFDA"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9F23033"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5B3004D8"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5C36B719" w14:textId="77777777" w:rsidR="008D058A" w:rsidRPr="00547115" w:rsidRDefault="008D058A" w:rsidP="0038783F">
            <w:pPr>
              <w:rPr>
                <w:color w:val="000000"/>
                <w:sz w:val="22"/>
              </w:rPr>
            </w:pPr>
          </w:p>
        </w:tc>
      </w:tr>
      <w:tr w:rsidR="008D058A" w:rsidRPr="00547115" w14:paraId="17083B15" w14:textId="77777777" w:rsidTr="0038783F">
        <w:tc>
          <w:tcPr>
            <w:tcW w:w="265" w:type="dxa"/>
            <w:tcBorders>
              <w:top w:val="nil"/>
              <w:left w:val="single" w:sz="8" w:space="0" w:color="auto"/>
              <w:bottom w:val="nil"/>
              <w:right w:val="nil"/>
            </w:tcBorders>
            <w:noWrap/>
            <w:hideMark/>
          </w:tcPr>
          <w:p w14:paraId="3B84BA28"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6DE66E57" w14:textId="77777777" w:rsidR="008D058A" w:rsidRPr="00547115" w:rsidRDefault="008D058A" w:rsidP="0038783F">
            <w:pPr>
              <w:rPr>
                <w:color w:val="000000"/>
                <w:sz w:val="22"/>
              </w:rPr>
            </w:pPr>
            <w:r w:rsidRPr="00547115">
              <w:rPr>
                <w:color w:val="000000"/>
                <w:sz w:val="22"/>
              </w:rPr>
              <w:t>Does student check in with supervisor on a regular basis throughout the day?</w:t>
            </w:r>
          </w:p>
        </w:tc>
        <w:sdt>
          <w:sdtPr>
            <w:rPr>
              <w:color w:val="000000"/>
              <w:sz w:val="22"/>
            </w:rPr>
            <w:id w:val="196206512"/>
            <w:placeholder>
              <w:docPart w:val="6A53922013836F4FBCEF4C86BDBD5239"/>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3C23E954"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497041293"/>
            <w:placeholder>
              <w:docPart w:val="108F35BA7B1FD14393B6AB1A031910B2"/>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48BB20BE"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DE40213"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3F305FB4"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3DD45D33" w14:textId="77777777" w:rsidR="008D058A" w:rsidRPr="00547115" w:rsidRDefault="008D058A" w:rsidP="0038783F">
            <w:pPr>
              <w:rPr>
                <w:color w:val="000000"/>
                <w:sz w:val="22"/>
              </w:rPr>
            </w:pPr>
          </w:p>
        </w:tc>
      </w:tr>
      <w:tr w:rsidR="008D058A" w:rsidRPr="00547115" w14:paraId="7CA1BFB2" w14:textId="77777777" w:rsidTr="0038783F">
        <w:tc>
          <w:tcPr>
            <w:tcW w:w="265" w:type="dxa"/>
            <w:tcBorders>
              <w:top w:val="nil"/>
              <w:left w:val="single" w:sz="8" w:space="0" w:color="auto"/>
              <w:bottom w:val="nil"/>
              <w:right w:val="nil"/>
            </w:tcBorders>
            <w:noWrap/>
            <w:hideMark/>
          </w:tcPr>
          <w:p w14:paraId="31CF4808"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780B259B" w14:textId="77777777" w:rsidR="008D058A" w:rsidRPr="00547115" w:rsidRDefault="008D058A" w:rsidP="0038783F">
            <w:pPr>
              <w:rPr>
                <w:color w:val="000000"/>
                <w:sz w:val="22"/>
              </w:rPr>
            </w:pPr>
            <w:r w:rsidRPr="00547115">
              <w:rPr>
                <w:color w:val="000000"/>
                <w:sz w:val="22"/>
              </w:rPr>
              <w:t>Has student successfully completed a relevant training program?</w:t>
            </w:r>
          </w:p>
        </w:tc>
        <w:sdt>
          <w:sdtPr>
            <w:rPr>
              <w:color w:val="000000"/>
              <w:sz w:val="22"/>
            </w:rPr>
            <w:id w:val="-461505182"/>
            <w:placeholder>
              <w:docPart w:val="EB7DAEECDCA3474A9A7EFC17F4BF07F2"/>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5EAEAF2E"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149984750"/>
            <w:placeholder>
              <w:docPart w:val="930CD6A318B8534DB1FDDEB7493ACD1D"/>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6E836BEC"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2D0325F"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48294718"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729942BA" w14:textId="77777777" w:rsidR="008D058A" w:rsidRPr="00547115" w:rsidRDefault="008D058A" w:rsidP="0038783F">
            <w:pPr>
              <w:rPr>
                <w:color w:val="000000"/>
                <w:sz w:val="22"/>
              </w:rPr>
            </w:pPr>
          </w:p>
        </w:tc>
      </w:tr>
      <w:tr w:rsidR="008D058A" w:rsidRPr="00547115" w14:paraId="3A922596" w14:textId="77777777" w:rsidTr="0038783F">
        <w:tc>
          <w:tcPr>
            <w:tcW w:w="265" w:type="dxa"/>
            <w:tcBorders>
              <w:top w:val="nil"/>
              <w:left w:val="single" w:sz="8" w:space="0" w:color="auto"/>
              <w:bottom w:val="nil"/>
              <w:right w:val="nil"/>
            </w:tcBorders>
            <w:noWrap/>
            <w:hideMark/>
          </w:tcPr>
          <w:p w14:paraId="6443FFAE"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1FB4A555" w14:textId="77777777" w:rsidR="008D058A" w:rsidRPr="00547115" w:rsidRDefault="008D058A" w:rsidP="0038783F">
            <w:pPr>
              <w:rPr>
                <w:color w:val="000000"/>
                <w:sz w:val="22"/>
              </w:rPr>
            </w:pPr>
            <w:r w:rsidRPr="00547115">
              <w:rPr>
                <w:color w:val="000000"/>
                <w:sz w:val="22"/>
              </w:rPr>
              <w:t xml:space="preserve">Does student understand the inherent dangers of their work environment? </w:t>
            </w:r>
          </w:p>
        </w:tc>
        <w:sdt>
          <w:sdtPr>
            <w:rPr>
              <w:color w:val="000000"/>
              <w:sz w:val="22"/>
            </w:rPr>
            <w:id w:val="1199054986"/>
            <w:placeholder>
              <w:docPart w:val="51B995A04D9A964295F47547D0F80D71"/>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70376FAA"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1849940028"/>
            <w:placeholder>
              <w:docPart w:val="2F2B4054E2B16A46B00E04AC072299D6"/>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19C3B908"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049E2D85"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4344F0FA"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46DD805C" w14:textId="77777777" w:rsidR="008D058A" w:rsidRPr="00547115" w:rsidRDefault="008D058A" w:rsidP="0038783F">
            <w:pPr>
              <w:rPr>
                <w:color w:val="000000"/>
                <w:sz w:val="22"/>
              </w:rPr>
            </w:pPr>
          </w:p>
        </w:tc>
      </w:tr>
      <w:tr w:rsidR="008D058A" w:rsidRPr="00547115" w14:paraId="643E4D4B" w14:textId="77777777" w:rsidTr="0038783F">
        <w:tc>
          <w:tcPr>
            <w:tcW w:w="265" w:type="dxa"/>
            <w:tcBorders>
              <w:top w:val="nil"/>
              <w:left w:val="single" w:sz="8" w:space="0" w:color="auto"/>
              <w:bottom w:val="nil"/>
              <w:right w:val="nil"/>
            </w:tcBorders>
            <w:noWrap/>
            <w:hideMark/>
          </w:tcPr>
          <w:p w14:paraId="13B8AF01"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2F1E8617" w14:textId="77777777" w:rsidR="008D058A" w:rsidRPr="00547115" w:rsidRDefault="008D058A" w:rsidP="0038783F">
            <w:pPr>
              <w:rPr>
                <w:color w:val="000000"/>
                <w:sz w:val="22"/>
              </w:rPr>
            </w:pPr>
            <w:r w:rsidRPr="00547115">
              <w:rPr>
                <w:color w:val="000000"/>
                <w:sz w:val="22"/>
              </w:rPr>
              <w:t>Was proper on-site training required by supervisor</w:t>
            </w:r>
            <w:r>
              <w:rPr>
                <w:color w:val="000000"/>
                <w:sz w:val="22"/>
              </w:rPr>
              <w:t xml:space="preserve"> (e.g., animal handling, hygiene, etc.)</w:t>
            </w:r>
            <w:r w:rsidRPr="00547115">
              <w:rPr>
                <w:color w:val="000000"/>
                <w:sz w:val="22"/>
              </w:rPr>
              <w:t>?</w:t>
            </w:r>
          </w:p>
        </w:tc>
        <w:sdt>
          <w:sdtPr>
            <w:rPr>
              <w:color w:val="000000"/>
              <w:sz w:val="22"/>
            </w:rPr>
            <w:id w:val="46500837"/>
            <w:placeholder>
              <w:docPart w:val="2FB1203CABD67440B4B59B7C874A87EA"/>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410AFA32"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574100316"/>
            <w:placeholder>
              <w:docPart w:val="ACCB6DFCB0B31A4DAEA6A78E8E473725"/>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5D2D21D6"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777E822"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3E112E94"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3434AF85" w14:textId="77777777" w:rsidR="008D058A" w:rsidRPr="00547115" w:rsidRDefault="008D058A" w:rsidP="0038783F">
            <w:pPr>
              <w:rPr>
                <w:color w:val="000000"/>
                <w:sz w:val="22"/>
              </w:rPr>
            </w:pPr>
          </w:p>
        </w:tc>
      </w:tr>
      <w:tr w:rsidR="008D058A" w:rsidRPr="00547115" w14:paraId="723831DF" w14:textId="77777777" w:rsidTr="0038783F">
        <w:tc>
          <w:tcPr>
            <w:tcW w:w="265" w:type="dxa"/>
            <w:tcBorders>
              <w:top w:val="nil"/>
              <w:left w:val="single" w:sz="8" w:space="0" w:color="auto"/>
              <w:bottom w:val="single" w:sz="4" w:space="0" w:color="auto"/>
              <w:right w:val="nil"/>
            </w:tcBorders>
            <w:noWrap/>
            <w:hideMark/>
          </w:tcPr>
          <w:p w14:paraId="45281721" w14:textId="77777777" w:rsidR="008D058A" w:rsidRPr="00547115" w:rsidRDefault="008D058A" w:rsidP="0038783F">
            <w:pPr>
              <w:rPr>
                <w:color w:val="000000"/>
                <w:sz w:val="22"/>
              </w:rPr>
            </w:pPr>
          </w:p>
        </w:tc>
        <w:tc>
          <w:tcPr>
            <w:tcW w:w="2610" w:type="dxa"/>
            <w:tcBorders>
              <w:top w:val="single" w:sz="8" w:space="0" w:color="auto"/>
              <w:left w:val="single" w:sz="8" w:space="0" w:color="auto"/>
              <w:bottom w:val="single" w:sz="4" w:space="0" w:color="auto"/>
              <w:right w:val="single" w:sz="8" w:space="0" w:color="auto"/>
            </w:tcBorders>
            <w:hideMark/>
          </w:tcPr>
          <w:p w14:paraId="2E0C2182" w14:textId="77777777" w:rsidR="008D058A" w:rsidRPr="00547115" w:rsidRDefault="008D058A" w:rsidP="0038783F">
            <w:pPr>
              <w:rPr>
                <w:color w:val="000000"/>
                <w:sz w:val="22"/>
              </w:rPr>
            </w:pPr>
            <w:r w:rsidRPr="00547115">
              <w:rPr>
                <w:color w:val="000000"/>
                <w:sz w:val="22"/>
              </w:rPr>
              <w:t>Does supervisor consistently enforce safety practices?</w:t>
            </w:r>
          </w:p>
        </w:tc>
        <w:sdt>
          <w:sdtPr>
            <w:rPr>
              <w:color w:val="000000"/>
              <w:sz w:val="22"/>
            </w:rPr>
            <w:id w:val="-294221036"/>
            <w:placeholder>
              <w:docPart w:val="A93C10E14701D540977C3C531D079491"/>
            </w:placeholder>
            <w:comboBox>
              <w:listItem w:displayText="Answer" w:value="Answer"/>
              <w:listItem w:displayText="Yes" w:value="Yes"/>
              <w:listItem w:displayText="No" w:value="No"/>
            </w:comboBox>
          </w:sdtPr>
          <w:sdtEndPr/>
          <w:sdtContent>
            <w:tc>
              <w:tcPr>
                <w:tcW w:w="990" w:type="dxa"/>
                <w:tcBorders>
                  <w:top w:val="single" w:sz="8" w:space="0" w:color="auto"/>
                  <w:left w:val="nil"/>
                  <w:bottom w:val="single" w:sz="4" w:space="0" w:color="auto"/>
                  <w:right w:val="single" w:sz="8" w:space="0" w:color="auto"/>
                </w:tcBorders>
              </w:tcPr>
              <w:p w14:paraId="226E4DDF"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648519769"/>
            <w:placeholder>
              <w:docPart w:val="128004E68987CF4D938CA6C10073BADC"/>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single" w:sz="8" w:space="0" w:color="auto"/>
                  <w:left w:val="nil"/>
                  <w:bottom w:val="single" w:sz="4" w:space="0" w:color="auto"/>
                  <w:right w:val="single" w:sz="8" w:space="0" w:color="auto"/>
                </w:tcBorders>
              </w:tcPr>
              <w:p w14:paraId="7CAE2F16"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single" w:sz="8" w:space="0" w:color="auto"/>
              <w:left w:val="nil"/>
              <w:bottom w:val="single" w:sz="4" w:space="0" w:color="auto"/>
              <w:right w:val="single" w:sz="8" w:space="0" w:color="auto"/>
            </w:tcBorders>
            <w:hideMark/>
          </w:tcPr>
          <w:p w14:paraId="41515F58" w14:textId="77777777" w:rsidR="008D058A" w:rsidRPr="00547115" w:rsidRDefault="008D058A" w:rsidP="0038783F">
            <w:pPr>
              <w:rPr>
                <w:color w:val="000000"/>
                <w:sz w:val="22"/>
              </w:rPr>
            </w:pPr>
          </w:p>
        </w:tc>
        <w:tc>
          <w:tcPr>
            <w:tcW w:w="900" w:type="dxa"/>
            <w:tcBorders>
              <w:top w:val="single" w:sz="8" w:space="0" w:color="auto"/>
              <w:left w:val="nil"/>
              <w:bottom w:val="single" w:sz="4" w:space="0" w:color="auto"/>
              <w:right w:val="single" w:sz="8" w:space="0" w:color="auto"/>
            </w:tcBorders>
            <w:hideMark/>
          </w:tcPr>
          <w:p w14:paraId="69C392A6" w14:textId="77777777" w:rsidR="008D058A" w:rsidRPr="00547115" w:rsidRDefault="008D058A" w:rsidP="0038783F">
            <w:pPr>
              <w:rPr>
                <w:color w:val="000000"/>
                <w:sz w:val="22"/>
              </w:rPr>
            </w:pPr>
          </w:p>
        </w:tc>
        <w:tc>
          <w:tcPr>
            <w:tcW w:w="1350" w:type="dxa"/>
            <w:tcBorders>
              <w:top w:val="single" w:sz="8" w:space="0" w:color="auto"/>
              <w:left w:val="nil"/>
              <w:bottom w:val="single" w:sz="4" w:space="0" w:color="auto"/>
              <w:right w:val="single" w:sz="8" w:space="0" w:color="auto"/>
            </w:tcBorders>
            <w:hideMark/>
          </w:tcPr>
          <w:p w14:paraId="0EDDE8C9" w14:textId="77777777" w:rsidR="008D058A" w:rsidRPr="00547115" w:rsidRDefault="008D058A" w:rsidP="0038783F">
            <w:pPr>
              <w:rPr>
                <w:color w:val="000000"/>
                <w:sz w:val="22"/>
              </w:rPr>
            </w:pPr>
          </w:p>
        </w:tc>
      </w:tr>
      <w:tr w:rsidR="008D058A" w:rsidRPr="00547115" w14:paraId="15032B7B" w14:textId="77777777" w:rsidTr="0038783F">
        <w:tc>
          <w:tcPr>
            <w:tcW w:w="9805" w:type="dxa"/>
            <w:gridSpan w:val="8"/>
            <w:tcBorders>
              <w:top w:val="single" w:sz="8" w:space="0" w:color="auto"/>
              <w:left w:val="single" w:sz="8" w:space="0" w:color="auto"/>
              <w:bottom w:val="single" w:sz="8" w:space="0" w:color="auto"/>
              <w:right w:val="single" w:sz="8" w:space="0" w:color="000000"/>
            </w:tcBorders>
            <w:hideMark/>
          </w:tcPr>
          <w:p w14:paraId="70DE2375" w14:textId="77777777" w:rsidR="008D058A" w:rsidRPr="00547115" w:rsidRDefault="008D058A" w:rsidP="0038783F">
            <w:pPr>
              <w:keepNext/>
              <w:keepLines/>
              <w:rPr>
                <w:b/>
                <w:bCs/>
                <w:color w:val="000000"/>
                <w:sz w:val="22"/>
              </w:rPr>
            </w:pPr>
            <w:r w:rsidRPr="00547115">
              <w:rPr>
                <w:b/>
                <w:bCs/>
                <w:color w:val="000000"/>
                <w:sz w:val="22"/>
              </w:rPr>
              <w:lastRenderedPageBreak/>
              <w:t>Phase 2: Working Condition Assessment</w:t>
            </w:r>
          </w:p>
        </w:tc>
      </w:tr>
      <w:tr w:rsidR="008D058A" w:rsidRPr="00547115" w14:paraId="1379B423" w14:textId="77777777" w:rsidTr="0038783F">
        <w:tc>
          <w:tcPr>
            <w:tcW w:w="265" w:type="dxa"/>
            <w:tcBorders>
              <w:top w:val="nil"/>
              <w:left w:val="single" w:sz="8" w:space="0" w:color="auto"/>
              <w:bottom w:val="single" w:sz="8" w:space="0" w:color="auto"/>
              <w:right w:val="nil"/>
            </w:tcBorders>
            <w:noWrap/>
            <w:hideMark/>
          </w:tcPr>
          <w:p w14:paraId="35A7B76B" w14:textId="77777777" w:rsidR="008D058A" w:rsidRPr="00547115" w:rsidRDefault="008D058A" w:rsidP="0038783F">
            <w:pPr>
              <w:keepNext/>
              <w:keepLines/>
              <w:rPr>
                <w:color w:val="000000"/>
                <w:sz w:val="22"/>
              </w:rPr>
            </w:pPr>
          </w:p>
        </w:tc>
        <w:tc>
          <w:tcPr>
            <w:tcW w:w="2610" w:type="dxa"/>
            <w:tcBorders>
              <w:top w:val="nil"/>
              <w:left w:val="nil"/>
              <w:bottom w:val="single" w:sz="4" w:space="0" w:color="auto"/>
              <w:right w:val="single" w:sz="8" w:space="0" w:color="auto"/>
            </w:tcBorders>
            <w:hideMark/>
          </w:tcPr>
          <w:p w14:paraId="7E346460" w14:textId="77777777" w:rsidR="008D058A" w:rsidRPr="00547115" w:rsidRDefault="008D058A" w:rsidP="0038783F">
            <w:pPr>
              <w:keepNext/>
              <w:keepLines/>
              <w:rPr>
                <w:color w:val="000000"/>
                <w:sz w:val="22"/>
              </w:rPr>
            </w:pPr>
          </w:p>
        </w:tc>
        <w:tc>
          <w:tcPr>
            <w:tcW w:w="990" w:type="dxa"/>
            <w:tcBorders>
              <w:top w:val="single" w:sz="4" w:space="0" w:color="auto"/>
              <w:left w:val="nil"/>
              <w:bottom w:val="single" w:sz="4" w:space="0" w:color="auto"/>
              <w:right w:val="single" w:sz="8" w:space="0" w:color="auto"/>
            </w:tcBorders>
            <w:hideMark/>
          </w:tcPr>
          <w:p w14:paraId="3AFBB548" w14:textId="77777777" w:rsidR="008D058A" w:rsidRPr="00547115" w:rsidRDefault="008D058A" w:rsidP="0038783F">
            <w:pPr>
              <w:keepNext/>
              <w:keepLines/>
              <w:jc w:val="center"/>
              <w:rPr>
                <w:b/>
                <w:bCs/>
                <w:color w:val="000000"/>
                <w:sz w:val="22"/>
              </w:rPr>
            </w:pPr>
            <w:r w:rsidRPr="00547115">
              <w:rPr>
                <w:b/>
                <w:bCs/>
                <w:color w:val="000000"/>
                <w:sz w:val="22"/>
              </w:rPr>
              <w:t>Yes/No</w:t>
            </w:r>
          </w:p>
        </w:tc>
        <w:tc>
          <w:tcPr>
            <w:tcW w:w="1350" w:type="dxa"/>
            <w:tcBorders>
              <w:top w:val="single" w:sz="4" w:space="0" w:color="auto"/>
              <w:left w:val="nil"/>
              <w:bottom w:val="single" w:sz="4" w:space="0" w:color="auto"/>
              <w:right w:val="single" w:sz="8" w:space="0" w:color="auto"/>
            </w:tcBorders>
            <w:hideMark/>
          </w:tcPr>
          <w:p w14:paraId="65664F1D" w14:textId="77777777" w:rsidR="008D058A" w:rsidRPr="00547115" w:rsidRDefault="008D058A" w:rsidP="0038783F">
            <w:pPr>
              <w:keepNext/>
              <w:keepLines/>
              <w:jc w:val="center"/>
              <w:rPr>
                <w:b/>
                <w:bCs/>
                <w:color w:val="000000"/>
                <w:sz w:val="22"/>
              </w:rPr>
            </w:pPr>
            <w:r w:rsidRPr="00547115">
              <w:rPr>
                <w:b/>
                <w:bCs/>
                <w:color w:val="000000"/>
                <w:sz w:val="22"/>
              </w:rPr>
              <w:t>Level of Risk</w:t>
            </w:r>
          </w:p>
        </w:tc>
        <w:tc>
          <w:tcPr>
            <w:tcW w:w="2340" w:type="dxa"/>
            <w:gridSpan w:val="2"/>
            <w:tcBorders>
              <w:top w:val="single" w:sz="4" w:space="0" w:color="auto"/>
              <w:left w:val="nil"/>
              <w:bottom w:val="single" w:sz="4" w:space="0" w:color="auto"/>
              <w:right w:val="single" w:sz="8" w:space="0" w:color="auto"/>
            </w:tcBorders>
            <w:hideMark/>
          </w:tcPr>
          <w:p w14:paraId="20F60213" w14:textId="77777777" w:rsidR="008D058A" w:rsidRPr="00547115" w:rsidRDefault="008D058A" w:rsidP="0038783F">
            <w:pPr>
              <w:keepNext/>
              <w:keepLines/>
              <w:jc w:val="center"/>
              <w:rPr>
                <w:b/>
                <w:bCs/>
                <w:color w:val="000000"/>
                <w:sz w:val="22"/>
              </w:rPr>
            </w:pPr>
            <w:r w:rsidRPr="00547115">
              <w:rPr>
                <w:b/>
                <w:bCs/>
                <w:color w:val="000000"/>
                <w:sz w:val="22"/>
              </w:rPr>
              <w:t>Recommended Action</w:t>
            </w:r>
          </w:p>
        </w:tc>
        <w:tc>
          <w:tcPr>
            <w:tcW w:w="900" w:type="dxa"/>
            <w:tcBorders>
              <w:top w:val="single" w:sz="4" w:space="0" w:color="auto"/>
              <w:left w:val="nil"/>
              <w:bottom w:val="single" w:sz="4" w:space="0" w:color="auto"/>
              <w:right w:val="single" w:sz="8" w:space="0" w:color="auto"/>
            </w:tcBorders>
            <w:hideMark/>
          </w:tcPr>
          <w:p w14:paraId="18BA5405" w14:textId="77777777" w:rsidR="008D058A" w:rsidRPr="00547115" w:rsidRDefault="008D058A" w:rsidP="0038783F">
            <w:pPr>
              <w:keepNext/>
              <w:keepLines/>
              <w:jc w:val="center"/>
              <w:rPr>
                <w:b/>
                <w:bCs/>
                <w:color w:val="000000"/>
                <w:sz w:val="22"/>
              </w:rPr>
            </w:pPr>
            <w:r w:rsidRPr="00547115">
              <w:rPr>
                <w:b/>
                <w:bCs/>
                <w:color w:val="000000"/>
                <w:sz w:val="22"/>
              </w:rPr>
              <w:t>Target Date</w:t>
            </w:r>
          </w:p>
        </w:tc>
        <w:tc>
          <w:tcPr>
            <w:tcW w:w="1350" w:type="dxa"/>
            <w:tcBorders>
              <w:top w:val="single" w:sz="4" w:space="0" w:color="auto"/>
              <w:left w:val="nil"/>
              <w:bottom w:val="single" w:sz="4" w:space="0" w:color="auto"/>
              <w:right w:val="single" w:sz="8" w:space="0" w:color="auto"/>
            </w:tcBorders>
            <w:hideMark/>
          </w:tcPr>
          <w:p w14:paraId="3F35F160" w14:textId="77777777" w:rsidR="008D058A" w:rsidRPr="00547115" w:rsidRDefault="008D058A" w:rsidP="0038783F">
            <w:pPr>
              <w:keepNext/>
              <w:keepLines/>
              <w:jc w:val="center"/>
              <w:rPr>
                <w:b/>
                <w:bCs/>
                <w:color w:val="000000"/>
                <w:sz w:val="22"/>
              </w:rPr>
            </w:pPr>
            <w:r w:rsidRPr="00547115">
              <w:rPr>
                <w:b/>
                <w:bCs/>
                <w:color w:val="000000"/>
                <w:sz w:val="22"/>
              </w:rPr>
              <w:t>Person Responsible</w:t>
            </w:r>
          </w:p>
        </w:tc>
      </w:tr>
      <w:tr w:rsidR="008D058A" w:rsidRPr="00547115" w14:paraId="543DD2F1" w14:textId="77777777" w:rsidTr="0038783F">
        <w:tc>
          <w:tcPr>
            <w:tcW w:w="265" w:type="dxa"/>
            <w:tcBorders>
              <w:top w:val="nil"/>
              <w:left w:val="single" w:sz="8" w:space="0" w:color="auto"/>
              <w:bottom w:val="nil"/>
              <w:right w:val="single" w:sz="4" w:space="0" w:color="auto"/>
            </w:tcBorders>
            <w:noWrap/>
            <w:hideMark/>
          </w:tcPr>
          <w:p w14:paraId="3F006866" w14:textId="77777777" w:rsidR="008D058A" w:rsidRPr="00547115" w:rsidRDefault="008D058A" w:rsidP="0038783F">
            <w:pPr>
              <w:keepNext/>
              <w:keepLines/>
              <w:rPr>
                <w:color w:val="000000"/>
                <w:sz w:val="22"/>
              </w:rPr>
            </w:pPr>
          </w:p>
        </w:tc>
        <w:tc>
          <w:tcPr>
            <w:tcW w:w="2610" w:type="dxa"/>
            <w:tcBorders>
              <w:top w:val="single" w:sz="4" w:space="0" w:color="auto"/>
              <w:left w:val="single" w:sz="4" w:space="0" w:color="auto"/>
              <w:bottom w:val="single" w:sz="4" w:space="0" w:color="auto"/>
              <w:right w:val="single" w:sz="4" w:space="0" w:color="auto"/>
            </w:tcBorders>
            <w:noWrap/>
            <w:hideMark/>
          </w:tcPr>
          <w:p w14:paraId="0DB1E80D" w14:textId="77777777" w:rsidR="008D058A" w:rsidRPr="00547115" w:rsidRDefault="008D058A" w:rsidP="0038783F">
            <w:pPr>
              <w:keepNext/>
              <w:keepLines/>
              <w:rPr>
                <w:color w:val="000000"/>
                <w:sz w:val="22"/>
              </w:rPr>
            </w:pPr>
            <w:r w:rsidRPr="00547115">
              <w:rPr>
                <w:color w:val="000000"/>
                <w:sz w:val="22"/>
              </w:rPr>
              <w:t>Is proper personal protective equipment worn when necessary?</w:t>
            </w:r>
          </w:p>
        </w:tc>
        <w:sdt>
          <w:sdtPr>
            <w:rPr>
              <w:color w:val="000000"/>
              <w:sz w:val="22"/>
            </w:rPr>
            <w:id w:val="593668161"/>
            <w:placeholder>
              <w:docPart w:val="3CFC89ACE029364D96C9FF54256CE961"/>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8" w:space="0" w:color="auto"/>
                </w:tcBorders>
              </w:tcPr>
              <w:p w14:paraId="7D1FE9C6" w14:textId="77777777" w:rsidR="008D058A" w:rsidRPr="00547115" w:rsidRDefault="008D058A" w:rsidP="0038783F">
                <w:pPr>
                  <w:keepNext/>
                  <w:keepLines/>
                  <w:jc w:val="center"/>
                  <w:rPr>
                    <w:color w:val="000000"/>
                    <w:sz w:val="22"/>
                  </w:rPr>
                </w:pPr>
                <w:r w:rsidRPr="00547115">
                  <w:rPr>
                    <w:color w:val="000000"/>
                    <w:sz w:val="22"/>
                  </w:rPr>
                  <w:t>Answer</w:t>
                </w:r>
              </w:p>
            </w:tc>
          </w:sdtContent>
        </w:sdt>
        <w:sdt>
          <w:sdtPr>
            <w:rPr>
              <w:color w:val="000000"/>
              <w:sz w:val="22"/>
            </w:rPr>
            <w:id w:val="555436408"/>
            <w:placeholder>
              <w:docPart w:val="5B4CFB32415DFE4F9E59F8629D3108C6"/>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4C5853D4" w14:textId="77777777" w:rsidR="008D058A" w:rsidRPr="00547115" w:rsidRDefault="008D058A"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394D271" w14:textId="77777777" w:rsidR="008D058A" w:rsidRPr="00547115" w:rsidRDefault="008D058A"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2F5A1E81" w14:textId="77777777" w:rsidR="008D058A" w:rsidRPr="00547115" w:rsidRDefault="008D058A"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2F511275" w14:textId="77777777" w:rsidR="008D058A" w:rsidRPr="00547115" w:rsidRDefault="008D058A" w:rsidP="0038783F">
            <w:pPr>
              <w:keepNext/>
              <w:keepLines/>
              <w:rPr>
                <w:color w:val="000000"/>
                <w:sz w:val="22"/>
              </w:rPr>
            </w:pPr>
          </w:p>
        </w:tc>
      </w:tr>
      <w:tr w:rsidR="008D058A" w:rsidRPr="00547115" w14:paraId="39B50663" w14:textId="77777777" w:rsidTr="0038783F">
        <w:tc>
          <w:tcPr>
            <w:tcW w:w="265" w:type="dxa"/>
            <w:tcBorders>
              <w:top w:val="nil"/>
              <w:left w:val="single" w:sz="8" w:space="0" w:color="auto"/>
              <w:bottom w:val="nil"/>
              <w:right w:val="single" w:sz="4" w:space="0" w:color="auto"/>
            </w:tcBorders>
            <w:noWrap/>
            <w:hideMark/>
          </w:tcPr>
          <w:p w14:paraId="62D2497B" w14:textId="77777777" w:rsidR="008D058A" w:rsidRPr="00547115" w:rsidRDefault="008D058A" w:rsidP="0038783F">
            <w:pPr>
              <w:keepNext/>
              <w:keepLines/>
              <w:rPr>
                <w:color w:val="000000"/>
                <w:sz w:val="22"/>
              </w:rPr>
            </w:pPr>
          </w:p>
        </w:tc>
        <w:tc>
          <w:tcPr>
            <w:tcW w:w="2610" w:type="dxa"/>
            <w:tcBorders>
              <w:top w:val="single" w:sz="4" w:space="0" w:color="auto"/>
              <w:left w:val="single" w:sz="4" w:space="0" w:color="auto"/>
              <w:bottom w:val="single" w:sz="4" w:space="0" w:color="auto"/>
              <w:right w:val="single" w:sz="4" w:space="0" w:color="auto"/>
            </w:tcBorders>
            <w:hideMark/>
          </w:tcPr>
          <w:p w14:paraId="3859DD09" w14:textId="77777777" w:rsidR="008D058A" w:rsidRPr="00547115" w:rsidRDefault="008D058A" w:rsidP="0038783F">
            <w:pPr>
              <w:keepNext/>
              <w:keepLines/>
              <w:rPr>
                <w:color w:val="000000"/>
                <w:sz w:val="22"/>
              </w:rPr>
            </w:pPr>
            <w:r w:rsidRPr="00547115">
              <w:rPr>
                <w:color w:val="000000"/>
                <w:sz w:val="22"/>
              </w:rPr>
              <w:t>Is student dressed appropriately for the type of work being done?</w:t>
            </w:r>
          </w:p>
        </w:tc>
        <w:sdt>
          <w:sdtPr>
            <w:rPr>
              <w:color w:val="000000"/>
              <w:sz w:val="22"/>
            </w:rPr>
            <w:id w:val="-412854541"/>
            <w:placeholder>
              <w:docPart w:val="A35DFBAC2CE5BE43841914F101DEB7F3"/>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8" w:space="0" w:color="auto"/>
                </w:tcBorders>
              </w:tcPr>
              <w:p w14:paraId="6A816494" w14:textId="77777777" w:rsidR="008D058A" w:rsidRPr="00547115" w:rsidRDefault="008D058A" w:rsidP="0038783F">
                <w:pPr>
                  <w:keepNext/>
                  <w:keepLines/>
                  <w:jc w:val="center"/>
                  <w:rPr>
                    <w:color w:val="000000"/>
                    <w:sz w:val="22"/>
                  </w:rPr>
                </w:pPr>
                <w:r w:rsidRPr="00547115">
                  <w:rPr>
                    <w:color w:val="000000"/>
                    <w:sz w:val="22"/>
                  </w:rPr>
                  <w:t>Answer</w:t>
                </w:r>
              </w:p>
            </w:tc>
          </w:sdtContent>
        </w:sdt>
        <w:sdt>
          <w:sdtPr>
            <w:rPr>
              <w:color w:val="000000"/>
              <w:sz w:val="22"/>
            </w:rPr>
            <w:id w:val="-236481651"/>
            <w:placeholder>
              <w:docPart w:val="1C48825E911B704DAEC78FC127D78C74"/>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00FC7875" w14:textId="77777777" w:rsidR="008D058A" w:rsidRPr="00547115" w:rsidRDefault="008D058A"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0A5C930" w14:textId="77777777" w:rsidR="008D058A" w:rsidRPr="00547115" w:rsidRDefault="008D058A"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2324287B" w14:textId="77777777" w:rsidR="008D058A" w:rsidRPr="00547115" w:rsidRDefault="008D058A"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3D31C73B" w14:textId="77777777" w:rsidR="008D058A" w:rsidRPr="00547115" w:rsidRDefault="008D058A" w:rsidP="0038783F">
            <w:pPr>
              <w:keepNext/>
              <w:keepLines/>
              <w:rPr>
                <w:color w:val="000000"/>
                <w:sz w:val="22"/>
              </w:rPr>
            </w:pPr>
          </w:p>
        </w:tc>
      </w:tr>
      <w:tr w:rsidR="008D058A" w:rsidRPr="00547115" w14:paraId="6DA79A2D" w14:textId="77777777" w:rsidTr="0038783F">
        <w:tc>
          <w:tcPr>
            <w:tcW w:w="265" w:type="dxa"/>
            <w:tcBorders>
              <w:top w:val="nil"/>
              <w:left w:val="single" w:sz="8" w:space="0" w:color="auto"/>
              <w:bottom w:val="nil"/>
              <w:right w:val="nil"/>
            </w:tcBorders>
            <w:noWrap/>
            <w:hideMark/>
          </w:tcPr>
          <w:p w14:paraId="70C2E9A4" w14:textId="77777777" w:rsidR="008D058A" w:rsidRPr="00547115" w:rsidRDefault="008D058A" w:rsidP="0038783F">
            <w:pPr>
              <w:rPr>
                <w:color w:val="000000"/>
                <w:sz w:val="22"/>
              </w:rPr>
            </w:pPr>
          </w:p>
        </w:tc>
        <w:tc>
          <w:tcPr>
            <w:tcW w:w="2610" w:type="dxa"/>
            <w:tcBorders>
              <w:top w:val="single" w:sz="4" w:space="0" w:color="auto"/>
              <w:left w:val="single" w:sz="8" w:space="0" w:color="auto"/>
              <w:bottom w:val="single" w:sz="8" w:space="0" w:color="auto"/>
              <w:right w:val="single" w:sz="8" w:space="0" w:color="auto"/>
            </w:tcBorders>
            <w:hideMark/>
          </w:tcPr>
          <w:p w14:paraId="008A2514" w14:textId="77777777" w:rsidR="008D058A" w:rsidRPr="00547115" w:rsidRDefault="008D058A" w:rsidP="0038783F">
            <w:pPr>
              <w:keepNext/>
              <w:keepLines/>
              <w:rPr>
                <w:color w:val="000000"/>
                <w:sz w:val="22"/>
              </w:rPr>
            </w:pPr>
            <w:r>
              <w:rPr>
                <w:color w:val="000000"/>
                <w:sz w:val="22"/>
              </w:rPr>
              <w:t>Is machinery equipped with modern safety features (e.g., ROPS for tractors, etc.)?</w:t>
            </w:r>
          </w:p>
        </w:tc>
        <w:sdt>
          <w:sdtPr>
            <w:rPr>
              <w:color w:val="000000"/>
              <w:sz w:val="22"/>
            </w:rPr>
            <w:id w:val="-451707904"/>
            <w:placeholder>
              <w:docPart w:val="FB506A9994253F4585CFF7F67D70B8D2"/>
            </w:placeholder>
            <w:comboBox>
              <w:listItem w:displayText="Answer" w:value="Answer"/>
              <w:listItem w:displayText="Yes" w:value="Yes"/>
              <w:listItem w:displayText="No" w:value="No"/>
            </w:comboBox>
          </w:sdtPr>
          <w:sdtEndPr/>
          <w:sdtContent>
            <w:tc>
              <w:tcPr>
                <w:tcW w:w="990" w:type="dxa"/>
                <w:tcBorders>
                  <w:top w:val="single" w:sz="4" w:space="0" w:color="auto"/>
                  <w:left w:val="nil"/>
                  <w:bottom w:val="single" w:sz="8" w:space="0" w:color="auto"/>
                  <w:right w:val="single" w:sz="8" w:space="0" w:color="auto"/>
                </w:tcBorders>
              </w:tcPr>
              <w:p w14:paraId="4EBD2457" w14:textId="77777777" w:rsidR="008D058A" w:rsidRPr="00547115" w:rsidRDefault="008D058A" w:rsidP="0038783F">
                <w:pPr>
                  <w:keepNext/>
                  <w:keepLines/>
                  <w:jc w:val="center"/>
                  <w:rPr>
                    <w:color w:val="000000"/>
                    <w:sz w:val="22"/>
                  </w:rPr>
                </w:pPr>
                <w:r w:rsidRPr="00547115">
                  <w:rPr>
                    <w:color w:val="000000"/>
                    <w:sz w:val="22"/>
                  </w:rPr>
                  <w:t>Answer</w:t>
                </w:r>
              </w:p>
            </w:tc>
          </w:sdtContent>
        </w:sdt>
        <w:sdt>
          <w:sdtPr>
            <w:rPr>
              <w:color w:val="000000"/>
              <w:sz w:val="22"/>
            </w:rPr>
            <w:id w:val="2017490870"/>
            <w:placeholder>
              <w:docPart w:val="E9E8F095FAC41144B69D66CEA25CE1AA"/>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492800A9" w14:textId="77777777" w:rsidR="008D058A" w:rsidRPr="00547115" w:rsidRDefault="008D058A"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EAE3DA5" w14:textId="77777777" w:rsidR="008D058A" w:rsidRPr="00547115" w:rsidRDefault="008D058A"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1D7FAC26" w14:textId="77777777" w:rsidR="008D058A" w:rsidRPr="00547115" w:rsidRDefault="008D058A"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45FBF30A" w14:textId="77777777" w:rsidR="008D058A" w:rsidRPr="00547115" w:rsidRDefault="008D058A" w:rsidP="0038783F">
            <w:pPr>
              <w:keepNext/>
              <w:keepLines/>
              <w:rPr>
                <w:color w:val="000000"/>
                <w:sz w:val="22"/>
              </w:rPr>
            </w:pPr>
          </w:p>
        </w:tc>
      </w:tr>
      <w:tr w:rsidR="008D058A" w:rsidRPr="00547115" w14:paraId="46726181" w14:textId="77777777" w:rsidTr="0038783F">
        <w:tc>
          <w:tcPr>
            <w:tcW w:w="265" w:type="dxa"/>
            <w:tcBorders>
              <w:top w:val="nil"/>
              <w:left w:val="single" w:sz="8" w:space="0" w:color="auto"/>
              <w:bottom w:val="nil"/>
              <w:right w:val="nil"/>
            </w:tcBorders>
            <w:noWrap/>
            <w:hideMark/>
          </w:tcPr>
          <w:p w14:paraId="51D29E7E" w14:textId="77777777" w:rsidR="008D058A" w:rsidRPr="00547115" w:rsidRDefault="008D058A" w:rsidP="0038783F">
            <w:pPr>
              <w:rPr>
                <w:color w:val="000000"/>
                <w:sz w:val="22"/>
              </w:rPr>
            </w:pPr>
          </w:p>
        </w:tc>
        <w:tc>
          <w:tcPr>
            <w:tcW w:w="2610" w:type="dxa"/>
            <w:tcBorders>
              <w:top w:val="single" w:sz="8" w:space="0" w:color="auto"/>
              <w:left w:val="single" w:sz="8" w:space="0" w:color="auto"/>
              <w:bottom w:val="single" w:sz="4" w:space="0" w:color="auto"/>
              <w:right w:val="single" w:sz="8" w:space="0" w:color="auto"/>
            </w:tcBorders>
            <w:hideMark/>
          </w:tcPr>
          <w:p w14:paraId="18172211" w14:textId="77777777" w:rsidR="008D058A" w:rsidRPr="00547115" w:rsidRDefault="008D058A" w:rsidP="0038783F">
            <w:pPr>
              <w:rPr>
                <w:color w:val="000000"/>
                <w:sz w:val="22"/>
              </w:rPr>
            </w:pPr>
            <w:r w:rsidRPr="00547115">
              <w:rPr>
                <w:color w:val="000000"/>
                <w:sz w:val="22"/>
              </w:rPr>
              <w:t>Does equipment have proper safeguarding (e.g. Emergency shut offs, stop switches, guards</w:t>
            </w:r>
            <w:r>
              <w:rPr>
                <w:color w:val="000000"/>
                <w:sz w:val="22"/>
              </w:rPr>
              <w:t>, self-locking yokes, anti-backing bar, etc.</w:t>
            </w:r>
            <w:r w:rsidRPr="00547115">
              <w:rPr>
                <w:color w:val="000000"/>
                <w:sz w:val="22"/>
              </w:rPr>
              <w:t>)</w:t>
            </w:r>
            <w:r>
              <w:rPr>
                <w:color w:val="000000"/>
                <w:sz w:val="22"/>
              </w:rPr>
              <w:t>?</w:t>
            </w:r>
          </w:p>
        </w:tc>
        <w:sdt>
          <w:sdtPr>
            <w:rPr>
              <w:color w:val="000000"/>
              <w:sz w:val="22"/>
            </w:rPr>
            <w:id w:val="44492780"/>
            <w:placeholder>
              <w:docPart w:val="A1C59B2C6B9AD847AF797A1D668A571A"/>
            </w:placeholder>
            <w:comboBox>
              <w:listItem w:displayText="Answer" w:value="Answer"/>
              <w:listItem w:displayText="Yes" w:value="Yes"/>
              <w:listItem w:displayText="No" w:value="No"/>
            </w:comboBox>
          </w:sdtPr>
          <w:sdtEndPr/>
          <w:sdtContent>
            <w:tc>
              <w:tcPr>
                <w:tcW w:w="990" w:type="dxa"/>
                <w:tcBorders>
                  <w:top w:val="single" w:sz="8" w:space="0" w:color="auto"/>
                  <w:left w:val="nil"/>
                  <w:bottom w:val="single" w:sz="4" w:space="0" w:color="auto"/>
                  <w:right w:val="single" w:sz="8" w:space="0" w:color="auto"/>
                </w:tcBorders>
              </w:tcPr>
              <w:p w14:paraId="4A8294EE"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1076055174"/>
            <w:placeholder>
              <w:docPart w:val="1DD04F4CCAA88A4C968AAA3307F3197E"/>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single" w:sz="8" w:space="0" w:color="auto"/>
                  <w:left w:val="nil"/>
                  <w:bottom w:val="single" w:sz="4" w:space="0" w:color="auto"/>
                  <w:right w:val="single" w:sz="8" w:space="0" w:color="auto"/>
                </w:tcBorders>
              </w:tcPr>
              <w:p w14:paraId="0E98557E"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single" w:sz="8" w:space="0" w:color="auto"/>
              <w:left w:val="nil"/>
              <w:bottom w:val="single" w:sz="4" w:space="0" w:color="auto"/>
              <w:right w:val="single" w:sz="8" w:space="0" w:color="auto"/>
            </w:tcBorders>
            <w:hideMark/>
          </w:tcPr>
          <w:p w14:paraId="05146CE3" w14:textId="77777777" w:rsidR="008D058A" w:rsidRPr="00547115" w:rsidRDefault="008D058A" w:rsidP="0038783F">
            <w:pPr>
              <w:rPr>
                <w:color w:val="000000"/>
                <w:sz w:val="22"/>
              </w:rPr>
            </w:pPr>
          </w:p>
        </w:tc>
        <w:tc>
          <w:tcPr>
            <w:tcW w:w="900" w:type="dxa"/>
            <w:tcBorders>
              <w:top w:val="single" w:sz="8" w:space="0" w:color="auto"/>
              <w:left w:val="nil"/>
              <w:bottom w:val="single" w:sz="4" w:space="0" w:color="auto"/>
              <w:right w:val="single" w:sz="8" w:space="0" w:color="auto"/>
            </w:tcBorders>
            <w:hideMark/>
          </w:tcPr>
          <w:p w14:paraId="7BA1F716" w14:textId="77777777" w:rsidR="008D058A" w:rsidRPr="00547115" w:rsidRDefault="008D058A" w:rsidP="0038783F">
            <w:pPr>
              <w:rPr>
                <w:color w:val="000000"/>
                <w:sz w:val="22"/>
              </w:rPr>
            </w:pPr>
          </w:p>
        </w:tc>
        <w:tc>
          <w:tcPr>
            <w:tcW w:w="1350" w:type="dxa"/>
            <w:tcBorders>
              <w:top w:val="single" w:sz="8" w:space="0" w:color="auto"/>
              <w:left w:val="nil"/>
              <w:bottom w:val="single" w:sz="4" w:space="0" w:color="auto"/>
              <w:right w:val="single" w:sz="8" w:space="0" w:color="auto"/>
            </w:tcBorders>
            <w:hideMark/>
          </w:tcPr>
          <w:p w14:paraId="0F90F0CB" w14:textId="77777777" w:rsidR="008D058A" w:rsidRPr="00547115" w:rsidRDefault="008D058A" w:rsidP="0038783F">
            <w:pPr>
              <w:rPr>
                <w:color w:val="000000"/>
                <w:sz w:val="22"/>
              </w:rPr>
            </w:pPr>
          </w:p>
        </w:tc>
      </w:tr>
      <w:tr w:rsidR="008D058A" w:rsidRPr="00547115" w14:paraId="5DB5C2F3" w14:textId="77777777" w:rsidTr="0038783F">
        <w:tc>
          <w:tcPr>
            <w:tcW w:w="9805" w:type="dxa"/>
            <w:gridSpan w:val="8"/>
            <w:tcBorders>
              <w:top w:val="single" w:sz="8" w:space="0" w:color="auto"/>
              <w:left w:val="single" w:sz="8" w:space="0" w:color="auto"/>
              <w:bottom w:val="single" w:sz="8" w:space="0" w:color="auto"/>
              <w:right w:val="single" w:sz="8" w:space="0" w:color="000000"/>
            </w:tcBorders>
            <w:hideMark/>
          </w:tcPr>
          <w:p w14:paraId="2D136FD3" w14:textId="77777777" w:rsidR="008D058A" w:rsidRPr="00547115" w:rsidRDefault="008D058A" w:rsidP="0038783F">
            <w:pPr>
              <w:rPr>
                <w:b/>
                <w:bCs/>
                <w:color w:val="000000"/>
                <w:sz w:val="22"/>
              </w:rPr>
            </w:pPr>
            <w:r w:rsidRPr="00547115">
              <w:rPr>
                <w:b/>
                <w:bCs/>
                <w:color w:val="000000"/>
                <w:sz w:val="22"/>
              </w:rPr>
              <w:t>Phase 3: Injury Preparedness Assessment</w:t>
            </w:r>
          </w:p>
        </w:tc>
      </w:tr>
      <w:tr w:rsidR="008D058A" w:rsidRPr="00547115" w14:paraId="6881B9B6" w14:textId="77777777" w:rsidTr="0038783F">
        <w:tc>
          <w:tcPr>
            <w:tcW w:w="265" w:type="dxa"/>
            <w:tcBorders>
              <w:top w:val="nil"/>
              <w:left w:val="single" w:sz="8" w:space="0" w:color="auto"/>
              <w:right w:val="nil"/>
            </w:tcBorders>
            <w:noWrap/>
            <w:hideMark/>
          </w:tcPr>
          <w:p w14:paraId="2104C131"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4" w:space="0" w:color="auto"/>
            </w:tcBorders>
            <w:hideMark/>
          </w:tcPr>
          <w:p w14:paraId="4E743144" w14:textId="77777777" w:rsidR="008D058A" w:rsidRPr="00547115" w:rsidRDefault="008D058A" w:rsidP="0038783F">
            <w:pPr>
              <w:rPr>
                <w:color w:val="000000"/>
                <w:sz w:val="22"/>
              </w:rPr>
            </w:pPr>
            <w:r w:rsidRPr="00547115">
              <w:rPr>
                <w:color w:val="000000"/>
                <w:sz w:val="22"/>
              </w:rPr>
              <w:t>Does student’s workplace have an emergency protocol in place?</w:t>
            </w:r>
          </w:p>
        </w:tc>
        <w:sdt>
          <w:sdtPr>
            <w:rPr>
              <w:color w:val="000000"/>
              <w:sz w:val="22"/>
            </w:rPr>
            <w:id w:val="-152769876"/>
            <w:placeholder>
              <w:docPart w:val="3821C6A559F3FB4D81C4BDF6A7E330EB"/>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4" w:space="0" w:color="auto"/>
                </w:tcBorders>
                <w:noWrap/>
              </w:tcPr>
              <w:p w14:paraId="5A92EDF2"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1104772727"/>
            <w:placeholder>
              <w:docPart w:val="D05DA240760FF54CA83E6A91171F52CB"/>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single" w:sz="4" w:space="0" w:color="auto"/>
                  <w:bottom w:val="single" w:sz="8" w:space="0" w:color="auto"/>
                  <w:right w:val="single" w:sz="8" w:space="0" w:color="auto"/>
                </w:tcBorders>
              </w:tcPr>
              <w:p w14:paraId="51BF3A80"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30341552"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5922B5F1"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23AABF83" w14:textId="77777777" w:rsidR="008D058A" w:rsidRPr="00547115" w:rsidRDefault="008D058A" w:rsidP="0038783F">
            <w:pPr>
              <w:rPr>
                <w:color w:val="000000"/>
                <w:sz w:val="22"/>
              </w:rPr>
            </w:pPr>
          </w:p>
        </w:tc>
      </w:tr>
      <w:tr w:rsidR="008D058A" w:rsidRPr="00547115" w14:paraId="7E439B19" w14:textId="77777777" w:rsidTr="0038783F">
        <w:tc>
          <w:tcPr>
            <w:tcW w:w="265" w:type="dxa"/>
            <w:tcBorders>
              <w:left w:val="single" w:sz="8" w:space="0" w:color="auto"/>
              <w:bottom w:val="nil"/>
              <w:right w:val="nil"/>
            </w:tcBorders>
            <w:noWrap/>
            <w:hideMark/>
          </w:tcPr>
          <w:p w14:paraId="53BE7300" w14:textId="77777777" w:rsidR="008D058A" w:rsidRPr="00547115" w:rsidRDefault="008D058A" w:rsidP="0038783F">
            <w:pPr>
              <w:rPr>
                <w:color w:val="000000"/>
                <w:sz w:val="22"/>
              </w:rPr>
            </w:pPr>
          </w:p>
        </w:tc>
        <w:tc>
          <w:tcPr>
            <w:tcW w:w="2610" w:type="dxa"/>
            <w:tcBorders>
              <w:top w:val="single" w:sz="4" w:space="0" w:color="auto"/>
              <w:left w:val="single" w:sz="8" w:space="0" w:color="auto"/>
              <w:bottom w:val="single" w:sz="8" w:space="0" w:color="auto"/>
              <w:right w:val="single" w:sz="8" w:space="0" w:color="auto"/>
            </w:tcBorders>
            <w:hideMark/>
          </w:tcPr>
          <w:p w14:paraId="4C4EB8D1" w14:textId="77777777" w:rsidR="008D058A" w:rsidRPr="00547115" w:rsidRDefault="008D058A" w:rsidP="0038783F">
            <w:pPr>
              <w:rPr>
                <w:color w:val="000000"/>
                <w:sz w:val="22"/>
              </w:rPr>
            </w:pPr>
            <w:r w:rsidRPr="00547115">
              <w:rPr>
                <w:color w:val="000000"/>
                <w:sz w:val="22"/>
              </w:rPr>
              <w:t>If so, does the student understand the emergency protocol?</w:t>
            </w:r>
          </w:p>
        </w:tc>
        <w:sdt>
          <w:sdtPr>
            <w:rPr>
              <w:color w:val="000000"/>
              <w:sz w:val="22"/>
            </w:rPr>
            <w:id w:val="1928075210"/>
            <w:placeholder>
              <w:docPart w:val="5E291D05515A6F45AB460D0C80585D45"/>
            </w:placeholder>
            <w:comboBox>
              <w:listItem w:displayText="Answer" w:value="Answer"/>
              <w:listItem w:displayText="Yes" w:value="Yes"/>
              <w:listItem w:displayText="No" w:value="No"/>
            </w:comboBox>
          </w:sdtPr>
          <w:sdtEndPr/>
          <w:sdtContent>
            <w:tc>
              <w:tcPr>
                <w:tcW w:w="990" w:type="dxa"/>
                <w:tcBorders>
                  <w:top w:val="single" w:sz="4" w:space="0" w:color="auto"/>
                  <w:left w:val="nil"/>
                  <w:bottom w:val="single" w:sz="8" w:space="0" w:color="auto"/>
                  <w:right w:val="single" w:sz="8" w:space="0" w:color="auto"/>
                </w:tcBorders>
              </w:tcPr>
              <w:p w14:paraId="03150066"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612055534"/>
            <w:placeholder>
              <w:docPart w:val="DB1DCD8B527D634FAC50D19AD8F9A61C"/>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57BCEDB2"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05F798B1"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06A96C50"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2CACDA68" w14:textId="77777777" w:rsidR="008D058A" w:rsidRPr="00547115" w:rsidRDefault="008D058A" w:rsidP="0038783F">
            <w:pPr>
              <w:rPr>
                <w:color w:val="000000"/>
                <w:sz w:val="22"/>
              </w:rPr>
            </w:pPr>
          </w:p>
        </w:tc>
      </w:tr>
      <w:tr w:rsidR="008D058A" w:rsidRPr="00547115" w14:paraId="7E9D7F71" w14:textId="77777777" w:rsidTr="0038783F">
        <w:tc>
          <w:tcPr>
            <w:tcW w:w="265" w:type="dxa"/>
            <w:tcBorders>
              <w:top w:val="nil"/>
              <w:left w:val="single" w:sz="8" w:space="0" w:color="auto"/>
              <w:bottom w:val="nil"/>
              <w:right w:val="nil"/>
            </w:tcBorders>
            <w:noWrap/>
            <w:hideMark/>
          </w:tcPr>
          <w:p w14:paraId="02A20DB0"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1DF3D94E" w14:textId="77777777" w:rsidR="008D058A" w:rsidRPr="00547115" w:rsidRDefault="008D058A" w:rsidP="0038783F">
            <w:pPr>
              <w:rPr>
                <w:color w:val="000000"/>
                <w:sz w:val="22"/>
              </w:rPr>
            </w:pPr>
            <w:r w:rsidRPr="00547115">
              <w:rPr>
                <w:color w:val="000000"/>
                <w:sz w:val="22"/>
              </w:rPr>
              <w:t>Is student’s supervisor trained in CPR or first aid?</w:t>
            </w:r>
          </w:p>
        </w:tc>
        <w:sdt>
          <w:sdtPr>
            <w:rPr>
              <w:color w:val="000000"/>
              <w:sz w:val="22"/>
            </w:rPr>
            <w:id w:val="16823254"/>
            <w:placeholder>
              <w:docPart w:val="5A8C55182A523041A4E6581C0CD44D26"/>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2EE439F0"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2137054662"/>
            <w:placeholder>
              <w:docPart w:val="A9049F3A8D85214A866B20D0CB06DC0A"/>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048F8A4D"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1B964D9"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105E8724"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15732D4C" w14:textId="77777777" w:rsidR="008D058A" w:rsidRPr="00547115" w:rsidRDefault="008D058A" w:rsidP="0038783F">
            <w:pPr>
              <w:rPr>
                <w:color w:val="000000"/>
                <w:sz w:val="22"/>
              </w:rPr>
            </w:pPr>
          </w:p>
        </w:tc>
      </w:tr>
      <w:tr w:rsidR="008D058A" w:rsidRPr="00547115" w14:paraId="4D25D9E0" w14:textId="77777777" w:rsidTr="0038783F">
        <w:tc>
          <w:tcPr>
            <w:tcW w:w="265" w:type="dxa"/>
            <w:tcBorders>
              <w:top w:val="nil"/>
              <w:left w:val="single" w:sz="8" w:space="0" w:color="auto"/>
              <w:bottom w:val="nil"/>
              <w:right w:val="nil"/>
            </w:tcBorders>
            <w:noWrap/>
            <w:hideMark/>
          </w:tcPr>
          <w:p w14:paraId="7B2F1326"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57FE97CF" w14:textId="77777777" w:rsidR="008D058A" w:rsidRPr="00547115" w:rsidRDefault="008D058A" w:rsidP="0038783F">
            <w:pPr>
              <w:rPr>
                <w:color w:val="000000"/>
                <w:sz w:val="22"/>
              </w:rPr>
            </w:pPr>
            <w:r w:rsidRPr="00547115">
              <w:rPr>
                <w:color w:val="000000"/>
                <w:sz w:val="22"/>
              </w:rPr>
              <w:t>Is there any emergency medical equipment on site</w:t>
            </w:r>
            <w:r>
              <w:rPr>
                <w:color w:val="000000"/>
                <w:sz w:val="22"/>
              </w:rPr>
              <w:t xml:space="preserve"> </w:t>
            </w:r>
            <w:r w:rsidRPr="00547115">
              <w:rPr>
                <w:color w:val="000000"/>
                <w:sz w:val="22"/>
              </w:rPr>
              <w:t>(e.g. first aid kit)</w:t>
            </w:r>
            <w:r>
              <w:rPr>
                <w:color w:val="000000"/>
                <w:sz w:val="22"/>
              </w:rPr>
              <w:t>?</w:t>
            </w:r>
          </w:p>
        </w:tc>
        <w:sdt>
          <w:sdtPr>
            <w:rPr>
              <w:color w:val="000000"/>
              <w:sz w:val="22"/>
            </w:rPr>
            <w:id w:val="-209342917"/>
            <w:placeholder>
              <w:docPart w:val="51ADC3F5ECF3DD4C9545473A1EDF87B0"/>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5D12B58B"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1971479635"/>
            <w:placeholder>
              <w:docPart w:val="C965BA1F22AF82419C8A669072ABE99E"/>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31CB6B11"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3D72F49"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513DE1A1"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4E05BCB9" w14:textId="77777777" w:rsidR="008D058A" w:rsidRPr="00547115" w:rsidRDefault="008D058A" w:rsidP="0038783F">
            <w:pPr>
              <w:rPr>
                <w:color w:val="000000"/>
                <w:sz w:val="22"/>
              </w:rPr>
            </w:pPr>
          </w:p>
        </w:tc>
      </w:tr>
      <w:tr w:rsidR="008D058A" w:rsidRPr="00547115" w14:paraId="55303AEC" w14:textId="77777777" w:rsidTr="0038783F">
        <w:tc>
          <w:tcPr>
            <w:tcW w:w="265" w:type="dxa"/>
            <w:tcBorders>
              <w:top w:val="nil"/>
              <w:left w:val="single" w:sz="8" w:space="0" w:color="auto"/>
              <w:bottom w:val="nil"/>
              <w:right w:val="nil"/>
            </w:tcBorders>
            <w:noWrap/>
            <w:hideMark/>
          </w:tcPr>
          <w:p w14:paraId="402449F4"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4B35FED7" w14:textId="77777777" w:rsidR="008D058A" w:rsidRPr="00547115" w:rsidRDefault="008D058A" w:rsidP="0038783F">
            <w:pPr>
              <w:rPr>
                <w:color w:val="000000"/>
                <w:sz w:val="22"/>
              </w:rPr>
            </w:pPr>
            <w:r w:rsidRPr="00547115">
              <w:rPr>
                <w:color w:val="000000"/>
                <w:sz w:val="22"/>
              </w:rPr>
              <w:t>Is there an emergency eyewash station on site?</w:t>
            </w:r>
          </w:p>
        </w:tc>
        <w:sdt>
          <w:sdtPr>
            <w:rPr>
              <w:color w:val="000000"/>
              <w:sz w:val="22"/>
            </w:rPr>
            <w:id w:val="930007846"/>
            <w:placeholder>
              <w:docPart w:val="A2491F62B556EF4DA249A81592CC525B"/>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717E58D7"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696926568"/>
            <w:placeholder>
              <w:docPart w:val="DE0D42DE76C3F04095C1B56D3C1B4725"/>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17232F09"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3BD03A92"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3E63C5C3"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14A691B3" w14:textId="77777777" w:rsidR="008D058A" w:rsidRPr="00547115" w:rsidRDefault="008D058A" w:rsidP="0038783F">
            <w:pPr>
              <w:rPr>
                <w:color w:val="000000"/>
                <w:sz w:val="22"/>
              </w:rPr>
            </w:pPr>
          </w:p>
        </w:tc>
      </w:tr>
      <w:tr w:rsidR="008D058A" w:rsidRPr="00547115" w14:paraId="1F95DE8A" w14:textId="77777777" w:rsidTr="0038783F">
        <w:tc>
          <w:tcPr>
            <w:tcW w:w="265" w:type="dxa"/>
            <w:tcBorders>
              <w:top w:val="nil"/>
              <w:left w:val="single" w:sz="8" w:space="0" w:color="auto"/>
              <w:bottom w:val="nil"/>
              <w:right w:val="nil"/>
            </w:tcBorders>
            <w:noWrap/>
            <w:hideMark/>
          </w:tcPr>
          <w:p w14:paraId="365140BC"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662D2D55" w14:textId="77777777" w:rsidR="008D058A" w:rsidRPr="00547115" w:rsidRDefault="008D058A" w:rsidP="0038783F">
            <w:pPr>
              <w:rPr>
                <w:color w:val="000000"/>
                <w:sz w:val="22"/>
              </w:rPr>
            </w:pPr>
            <w:r w:rsidRPr="00547115">
              <w:rPr>
                <w:color w:val="000000"/>
                <w:sz w:val="22"/>
              </w:rPr>
              <w:t>Is there an emergency safety shower on site?</w:t>
            </w:r>
          </w:p>
        </w:tc>
        <w:sdt>
          <w:sdtPr>
            <w:rPr>
              <w:color w:val="000000"/>
              <w:sz w:val="22"/>
            </w:rPr>
            <w:id w:val="1447116786"/>
            <w:placeholder>
              <w:docPart w:val="9A2E65BC4C9B9B43AC5771C8AF9C374A"/>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6E310931"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1816374261"/>
            <w:placeholder>
              <w:docPart w:val="6B66952993E189428EDA65384BE0E333"/>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6A3A8B8B"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3083F2B"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4E6C2F22"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27591560" w14:textId="77777777" w:rsidR="008D058A" w:rsidRPr="00547115" w:rsidRDefault="008D058A" w:rsidP="0038783F">
            <w:pPr>
              <w:rPr>
                <w:color w:val="000000"/>
                <w:sz w:val="22"/>
              </w:rPr>
            </w:pPr>
          </w:p>
        </w:tc>
      </w:tr>
      <w:tr w:rsidR="008D058A" w:rsidRPr="00547115" w14:paraId="79325A55" w14:textId="77777777" w:rsidTr="0038783F">
        <w:tc>
          <w:tcPr>
            <w:tcW w:w="265" w:type="dxa"/>
            <w:tcBorders>
              <w:top w:val="nil"/>
              <w:left w:val="single" w:sz="8" w:space="0" w:color="auto"/>
              <w:bottom w:val="single" w:sz="8" w:space="0" w:color="auto"/>
              <w:right w:val="nil"/>
            </w:tcBorders>
            <w:noWrap/>
            <w:hideMark/>
          </w:tcPr>
          <w:p w14:paraId="538725BB" w14:textId="77777777" w:rsidR="008D058A" w:rsidRPr="00547115" w:rsidRDefault="008D058A"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02BF495C" w14:textId="77777777" w:rsidR="008D058A" w:rsidRPr="00547115" w:rsidRDefault="008D058A" w:rsidP="0038783F">
            <w:pPr>
              <w:rPr>
                <w:color w:val="000000"/>
                <w:sz w:val="22"/>
              </w:rPr>
            </w:pPr>
            <w:r w:rsidRPr="00547115">
              <w:rPr>
                <w:color w:val="000000"/>
                <w:sz w:val="22"/>
              </w:rPr>
              <w:t>Does the student have access to all of the above listed items?</w:t>
            </w:r>
          </w:p>
        </w:tc>
        <w:sdt>
          <w:sdtPr>
            <w:rPr>
              <w:color w:val="000000"/>
              <w:sz w:val="22"/>
            </w:rPr>
            <w:id w:val="811449764"/>
            <w:placeholder>
              <w:docPart w:val="7F8F534F2EA4AD44ABA822E9E85A5B04"/>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7F6DFA67" w14:textId="77777777" w:rsidR="008D058A" w:rsidRPr="00547115" w:rsidRDefault="008D058A" w:rsidP="0038783F">
                <w:pPr>
                  <w:jc w:val="center"/>
                  <w:rPr>
                    <w:color w:val="000000"/>
                    <w:sz w:val="22"/>
                  </w:rPr>
                </w:pPr>
                <w:r w:rsidRPr="00547115">
                  <w:rPr>
                    <w:color w:val="000000"/>
                    <w:sz w:val="22"/>
                  </w:rPr>
                  <w:t>Answer</w:t>
                </w:r>
              </w:p>
            </w:tc>
          </w:sdtContent>
        </w:sdt>
        <w:sdt>
          <w:sdtPr>
            <w:rPr>
              <w:color w:val="000000"/>
              <w:sz w:val="22"/>
            </w:rPr>
            <w:id w:val="-1673326852"/>
            <w:placeholder>
              <w:docPart w:val="2BEA71FE1E47F4438133A625D07878DA"/>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392C332A" w14:textId="77777777" w:rsidR="008D058A" w:rsidRPr="00547115" w:rsidRDefault="008D058A"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FB39252" w14:textId="77777777" w:rsidR="008D058A" w:rsidRPr="00547115" w:rsidRDefault="008D058A" w:rsidP="0038783F">
            <w:pPr>
              <w:rPr>
                <w:color w:val="000000"/>
                <w:sz w:val="22"/>
              </w:rPr>
            </w:pPr>
          </w:p>
        </w:tc>
        <w:tc>
          <w:tcPr>
            <w:tcW w:w="900" w:type="dxa"/>
            <w:tcBorders>
              <w:top w:val="nil"/>
              <w:left w:val="nil"/>
              <w:bottom w:val="single" w:sz="8" w:space="0" w:color="auto"/>
              <w:right w:val="single" w:sz="8" w:space="0" w:color="auto"/>
            </w:tcBorders>
            <w:hideMark/>
          </w:tcPr>
          <w:p w14:paraId="5701393E" w14:textId="77777777" w:rsidR="008D058A" w:rsidRPr="00547115" w:rsidRDefault="008D058A" w:rsidP="0038783F">
            <w:pPr>
              <w:rPr>
                <w:color w:val="000000"/>
                <w:sz w:val="22"/>
              </w:rPr>
            </w:pPr>
          </w:p>
        </w:tc>
        <w:tc>
          <w:tcPr>
            <w:tcW w:w="1350" w:type="dxa"/>
            <w:tcBorders>
              <w:top w:val="nil"/>
              <w:left w:val="nil"/>
              <w:bottom w:val="single" w:sz="8" w:space="0" w:color="auto"/>
              <w:right w:val="single" w:sz="8" w:space="0" w:color="auto"/>
            </w:tcBorders>
            <w:hideMark/>
          </w:tcPr>
          <w:p w14:paraId="64FDD71D" w14:textId="77777777" w:rsidR="008D058A" w:rsidRPr="00547115" w:rsidRDefault="008D058A" w:rsidP="0038783F">
            <w:pPr>
              <w:rPr>
                <w:color w:val="000000"/>
                <w:sz w:val="22"/>
              </w:rPr>
            </w:pPr>
          </w:p>
        </w:tc>
      </w:tr>
      <w:tr w:rsidR="008D058A" w:rsidRPr="00547115" w14:paraId="0150D16E" w14:textId="77777777" w:rsidTr="0038783F">
        <w:tc>
          <w:tcPr>
            <w:tcW w:w="265" w:type="dxa"/>
            <w:tcBorders>
              <w:top w:val="single" w:sz="4" w:space="0" w:color="auto"/>
              <w:left w:val="single" w:sz="4" w:space="0" w:color="auto"/>
              <w:bottom w:val="single" w:sz="4" w:space="0" w:color="auto"/>
              <w:right w:val="single" w:sz="4" w:space="0" w:color="auto"/>
            </w:tcBorders>
            <w:noWrap/>
          </w:tcPr>
          <w:p w14:paraId="1BC0772D" w14:textId="77777777" w:rsidR="008D058A" w:rsidRPr="00547115" w:rsidRDefault="008D058A"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41A8BC69" w14:textId="77777777" w:rsidR="008D058A" w:rsidRPr="00547115" w:rsidRDefault="008D058A" w:rsidP="0038783F">
            <w:pPr>
              <w:rPr>
                <w:b/>
                <w:bCs/>
                <w:color w:val="000000"/>
                <w:sz w:val="22"/>
              </w:rPr>
            </w:pPr>
            <w:r w:rsidRPr="00783857">
              <w:rPr>
                <w:sz w:val="22"/>
              </w:rPr>
              <w:t>5 = Immediate danger to health and safety of student, property, others, and/or resources. Imminent and immediate danger of death or permanent disability.</w:t>
            </w:r>
          </w:p>
        </w:tc>
      </w:tr>
      <w:tr w:rsidR="008D058A" w:rsidRPr="00547115" w14:paraId="47215436" w14:textId="77777777" w:rsidTr="0038783F">
        <w:tc>
          <w:tcPr>
            <w:tcW w:w="265" w:type="dxa"/>
            <w:tcBorders>
              <w:top w:val="single" w:sz="4" w:space="0" w:color="auto"/>
              <w:left w:val="single" w:sz="4" w:space="0" w:color="auto"/>
              <w:bottom w:val="single" w:sz="4" w:space="0" w:color="auto"/>
              <w:right w:val="single" w:sz="4" w:space="0" w:color="auto"/>
            </w:tcBorders>
            <w:noWrap/>
          </w:tcPr>
          <w:p w14:paraId="147F0ECD" w14:textId="77777777" w:rsidR="008D058A" w:rsidRPr="00547115" w:rsidRDefault="008D058A"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69679DE5" w14:textId="77777777" w:rsidR="008D058A" w:rsidRPr="00547115" w:rsidRDefault="008D058A" w:rsidP="0038783F">
            <w:pPr>
              <w:rPr>
                <w:b/>
                <w:bCs/>
                <w:color w:val="000000"/>
                <w:sz w:val="22"/>
              </w:rPr>
            </w:pPr>
            <w:r w:rsidRPr="00783857">
              <w:rPr>
                <w:sz w:val="22"/>
              </w:rPr>
              <w:t>4 = Probably of injury or illness will occur if not corrected to student or others. Severity of injury or illness will lead to permanent partial disability, temporary total disability.</w:t>
            </w:r>
          </w:p>
        </w:tc>
      </w:tr>
      <w:tr w:rsidR="008D058A" w:rsidRPr="00547115" w14:paraId="6CBD43CA" w14:textId="77777777" w:rsidTr="0038783F">
        <w:tc>
          <w:tcPr>
            <w:tcW w:w="265" w:type="dxa"/>
            <w:tcBorders>
              <w:top w:val="single" w:sz="4" w:space="0" w:color="auto"/>
              <w:left w:val="single" w:sz="4" w:space="0" w:color="auto"/>
              <w:bottom w:val="single" w:sz="4" w:space="0" w:color="auto"/>
              <w:right w:val="single" w:sz="4" w:space="0" w:color="auto"/>
            </w:tcBorders>
            <w:noWrap/>
          </w:tcPr>
          <w:p w14:paraId="64A88111" w14:textId="77777777" w:rsidR="008D058A" w:rsidRPr="00547115" w:rsidRDefault="008D058A"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2F6C6722" w14:textId="77777777" w:rsidR="008D058A" w:rsidRPr="00547115" w:rsidRDefault="008D058A" w:rsidP="0038783F">
            <w:pPr>
              <w:rPr>
                <w:b/>
                <w:bCs/>
                <w:color w:val="000000"/>
                <w:sz w:val="22"/>
              </w:rPr>
            </w:pPr>
            <w:r w:rsidRPr="00783857">
              <w:rPr>
                <w:sz w:val="22"/>
              </w:rPr>
              <w:t>3 = Injury or illness will likely occur one or more times if not corrected. Results could be a hospitalized major injury or reversible illness.</w:t>
            </w:r>
          </w:p>
        </w:tc>
      </w:tr>
      <w:tr w:rsidR="008D058A" w:rsidRPr="00547115" w14:paraId="240600B1" w14:textId="77777777" w:rsidTr="0038783F">
        <w:tc>
          <w:tcPr>
            <w:tcW w:w="265" w:type="dxa"/>
            <w:tcBorders>
              <w:top w:val="single" w:sz="4" w:space="0" w:color="auto"/>
              <w:left w:val="single" w:sz="4" w:space="0" w:color="auto"/>
              <w:bottom w:val="single" w:sz="4" w:space="0" w:color="auto"/>
              <w:right w:val="single" w:sz="4" w:space="0" w:color="auto"/>
            </w:tcBorders>
            <w:noWrap/>
          </w:tcPr>
          <w:p w14:paraId="33DE7E51" w14:textId="77777777" w:rsidR="008D058A" w:rsidRPr="00547115" w:rsidRDefault="008D058A"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79A0AC7C" w14:textId="77777777" w:rsidR="008D058A" w:rsidRPr="00547115" w:rsidRDefault="008D058A" w:rsidP="0038783F">
            <w:pPr>
              <w:rPr>
                <w:b/>
                <w:bCs/>
                <w:color w:val="000000"/>
                <w:sz w:val="22"/>
              </w:rPr>
            </w:pPr>
            <w:r w:rsidRPr="00783857">
              <w:rPr>
                <w:sz w:val="22"/>
              </w:rPr>
              <w:t>2 = Possible to occur in time if not corrected. Results could be a hospitalized minor injury, reversible illness.</w:t>
            </w:r>
          </w:p>
        </w:tc>
      </w:tr>
      <w:tr w:rsidR="008D058A" w:rsidRPr="00547115" w14:paraId="26A4550A" w14:textId="77777777" w:rsidTr="0038783F">
        <w:tc>
          <w:tcPr>
            <w:tcW w:w="265" w:type="dxa"/>
            <w:tcBorders>
              <w:top w:val="single" w:sz="4" w:space="0" w:color="auto"/>
              <w:left w:val="single" w:sz="4" w:space="0" w:color="auto"/>
              <w:bottom w:val="single" w:sz="4" w:space="0" w:color="auto"/>
              <w:right w:val="single" w:sz="4" w:space="0" w:color="auto"/>
            </w:tcBorders>
            <w:noWrap/>
          </w:tcPr>
          <w:p w14:paraId="15555281" w14:textId="77777777" w:rsidR="008D058A" w:rsidRPr="00547115" w:rsidRDefault="008D058A"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054AEE4B" w14:textId="77777777" w:rsidR="008D058A" w:rsidRPr="00547115" w:rsidRDefault="008D058A" w:rsidP="0038783F">
            <w:pPr>
              <w:rPr>
                <w:b/>
                <w:bCs/>
                <w:color w:val="000000"/>
                <w:sz w:val="22"/>
              </w:rPr>
            </w:pPr>
            <w:r w:rsidRPr="00783857">
              <w:rPr>
                <w:sz w:val="22"/>
              </w:rPr>
              <w:t>1 = Injury or illness is unlikely to occur; limited exposure. First aid or minor medical treatment may be needed.</w:t>
            </w:r>
          </w:p>
        </w:tc>
      </w:tr>
    </w:tbl>
    <w:p w14:paraId="359D5C29" w14:textId="26FB0992" w:rsidR="00084275" w:rsidRPr="00662E94" w:rsidRDefault="00084275" w:rsidP="00084275">
      <w:pPr>
        <w:rPr>
          <w:sz w:val="22"/>
        </w:rPr>
      </w:pPr>
      <w:r w:rsidRPr="00662E94">
        <w:rPr>
          <w:color w:val="221E1F"/>
          <w:sz w:val="22"/>
        </w:rPr>
        <w:lastRenderedPageBreak/>
        <w:t xml:space="preserve">* Pate, M. L., Lawver, R.G., &amp; Chambliss, A. G. (2014). Injury Risk Assessment for Production Based SAEs. Utah State University, Logan UT. </w:t>
      </w:r>
      <w:hyperlink r:id="rId7" w:history="1">
        <w:r w:rsidRPr="00662E94">
          <w:rPr>
            <w:rStyle w:val="Hyperlink"/>
            <w:sz w:val="22"/>
          </w:rPr>
          <w:t>https://digitalcommons.usu.edu/aste_facpub/107/</w:t>
        </w:r>
      </w:hyperlink>
    </w:p>
    <w:p w14:paraId="076FAB39" w14:textId="77777777" w:rsidR="005E0AA8" w:rsidRDefault="005E0AA8" w:rsidP="00EE653C">
      <w:pPr>
        <w:pStyle w:val="Pa8"/>
        <w:keepNext/>
        <w:keepLines/>
        <w:spacing w:after="180"/>
        <w:ind w:left="360" w:hanging="360"/>
        <w:rPr>
          <w:rFonts w:ascii="Times New Roman" w:hAnsi="Times New Roman" w:cs="Times New Roman"/>
          <w:color w:val="221E1F"/>
        </w:rPr>
      </w:pPr>
    </w:p>
    <w:p w14:paraId="723B0F9A" w14:textId="2E3D79A0" w:rsidR="00BB3129" w:rsidRPr="00511D27" w:rsidRDefault="00BB3129" w:rsidP="00EE653C">
      <w:pPr>
        <w:pStyle w:val="Pa8"/>
        <w:keepNext/>
        <w:keepLines/>
        <w:spacing w:after="180"/>
        <w:ind w:left="360" w:hanging="360"/>
        <w:rPr>
          <w:rFonts w:ascii="Times New Roman" w:hAnsi="Times New Roman" w:cs="Times New Roman"/>
          <w:color w:val="221E1F"/>
        </w:rPr>
      </w:pPr>
      <w:r w:rsidRPr="00511D27">
        <w:rPr>
          <w:rFonts w:ascii="Times New Roman" w:hAnsi="Times New Roman" w:cs="Times New Roman"/>
          <w:color w:val="221E1F"/>
        </w:rPr>
        <w:t>C.</w:t>
      </w:r>
      <w:r w:rsidR="00EE653C">
        <w:rPr>
          <w:rFonts w:ascii="Times New Roman" w:hAnsi="Times New Roman" w:cs="Times New Roman"/>
          <w:color w:val="221E1F"/>
        </w:rPr>
        <w:tab/>
      </w:r>
      <w:r w:rsidRPr="00511D27">
        <w:rPr>
          <w:rFonts w:ascii="Times New Roman" w:hAnsi="Times New Roman" w:cs="Times New Roman"/>
          <w:color w:val="221E1F"/>
        </w:rPr>
        <w:t>[Add school district specific or employer specific requirements here.]</w:t>
      </w:r>
    </w:p>
    <w:tbl>
      <w:tblPr>
        <w:tblStyle w:val="TableGrid"/>
        <w:tblW w:w="8579" w:type="dxa"/>
        <w:tblInd w:w="866" w:type="dxa"/>
        <w:tblLook w:val="04A0" w:firstRow="1" w:lastRow="0" w:firstColumn="1" w:lastColumn="0" w:noHBand="0" w:noVBand="1"/>
      </w:tblPr>
      <w:tblGrid>
        <w:gridCol w:w="8579"/>
      </w:tblGrid>
      <w:tr w:rsidR="00E246AB" w:rsidRPr="00511D27" w14:paraId="6B408E7F" w14:textId="77777777" w:rsidTr="0073463B">
        <w:trPr>
          <w:trHeight w:val="1584"/>
        </w:trPr>
        <w:tc>
          <w:tcPr>
            <w:tcW w:w="8579" w:type="dxa"/>
          </w:tcPr>
          <w:p w14:paraId="37705383" w14:textId="77777777" w:rsidR="00E246AB" w:rsidRPr="00511D27" w:rsidRDefault="00E246AB" w:rsidP="0046131B">
            <w:pPr>
              <w:keepNext/>
              <w:keepLines/>
              <w:rPr>
                <w:bCs/>
                <w:sz w:val="24"/>
                <w:szCs w:val="24"/>
              </w:rPr>
            </w:pPr>
          </w:p>
        </w:tc>
      </w:tr>
    </w:tbl>
    <w:p w14:paraId="4FC6079F" w14:textId="77777777" w:rsidR="001C6790" w:rsidRDefault="001C6790" w:rsidP="0046131B">
      <w:pPr>
        <w:pStyle w:val="Pa5"/>
        <w:keepNext/>
        <w:keepLines/>
        <w:spacing w:after="180"/>
        <w:rPr>
          <w:rFonts w:ascii="Times New Roman" w:hAnsi="Times New Roman" w:cs="Times New Roman"/>
          <w:color w:val="221E1F"/>
        </w:rPr>
      </w:pPr>
    </w:p>
    <w:p w14:paraId="5ED27B4F" w14:textId="1BDB8690" w:rsidR="00BB3129" w:rsidRPr="00511D27" w:rsidRDefault="00BB3129" w:rsidP="0046131B">
      <w:pPr>
        <w:pStyle w:val="Pa5"/>
        <w:keepNext/>
        <w:keepLines/>
        <w:spacing w:after="360"/>
        <w:rPr>
          <w:rFonts w:ascii="Times New Roman" w:hAnsi="Times New Roman" w:cs="Times New Roman"/>
          <w:color w:val="221E1F"/>
        </w:rPr>
      </w:pPr>
      <w:r w:rsidRPr="00511D27">
        <w:rPr>
          <w:rFonts w:ascii="Times New Roman" w:hAnsi="Times New Roman" w:cs="Times New Roman"/>
          <w:color w:val="221E1F"/>
        </w:rPr>
        <w:t>SIGNATURES</w:t>
      </w:r>
    </w:p>
    <w:p w14:paraId="4BD162FC" w14:textId="39788AB0" w:rsidR="00BB3129" w:rsidRPr="00511D27" w:rsidRDefault="00BB3129" w:rsidP="0046131B">
      <w:pPr>
        <w:pStyle w:val="Pa5"/>
        <w:keepNext/>
        <w:keepLines/>
        <w:spacing w:after="360"/>
        <w:rPr>
          <w:rFonts w:ascii="Times New Roman" w:hAnsi="Times New Roman" w:cs="Times New Roman"/>
          <w:color w:val="221E1F"/>
        </w:rPr>
      </w:pPr>
      <w:r w:rsidRPr="00511D27">
        <w:rPr>
          <w:rFonts w:ascii="Times New Roman" w:hAnsi="Times New Roman" w:cs="Times New Roman"/>
          <w:color w:val="221E1F"/>
        </w:rPr>
        <w:t>Student</w:t>
      </w:r>
      <w:r w:rsidR="004314F1">
        <w:rPr>
          <w:rFonts w:ascii="Times New Roman" w:hAnsi="Times New Roman" w:cs="Times New Roman"/>
          <w:color w:val="221E1F"/>
        </w:rPr>
        <w:t>: ____________________</w:t>
      </w:r>
      <w:r w:rsidR="001C6790">
        <w:rPr>
          <w:rFonts w:ascii="Times New Roman" w:hAnsi="Times New Roman" w:cs="Times New Roman"/>
          <w:color w:val="221E1F"/>
        </w:rPr>
        <w:t>___</w:t>
      </w:r>
      <w:r w:rsidR="004314F1">
        <w:rPr>
          <w:rFonts w:ascii="Times New Roman" w:hAnsi="Times New Roman" w:cs="Times New Roman"/>
          <w:color w:val="221E1F"/>
        </w:rPr>
        <w:t>________________</w:t>
      </w:r>
    </w:p>
    <w:p w14:paraId="3ACF3CDB" w14:textId="74643996" w:rsidR="00BB3129" w:rsidRPr="00511D27" w:rsidRDefault="00BB3129" w:rsidP="00927F02">
      <w:pPr>
        <w:pStyle w:val="Pa5"/>
        <w:spacing w:after="360"/>
        <w:rPr>
          <w:rFonts w:ascii="Times New Roman" w:hAnsi="Times New Roman" w:cs="Times New Roman"/>
          <w:color w:val="221E1F"/>
        </w:rPr>
      </w:pPr>
      <w:r w:rsidRPr="00511D27">
        <w:rPr>
          <w:rFonts w:ascii="Times New Roman" w:hAnsi="Times New Roman" w:cs="Times New Roman"/>
          <w:color w:val="221E1F"/>
        </w:rPr>
        <w:t>Parent/Guardian</w:t>
      </w:r>
      <w:r w:rsidR="004314F1">
        <w:rPr>
          <w:rFonts w:ascii="Times New Roman" w:hAnsi="Times New Roman" w:cs="Times New Roman"/>
          <w:color w:val="221E1F"/>
        </w:rPr>
        <w:t>: _______________________</w:t>
      </w:r>
      <w:r w:rsidR="001C6790">
        <w:rPr>
          <w:rFonts w:ascii="Times New Roman" w:hAnsi="Times New Roman" w:cs="Times New Roman"/>
          <w:color w:val="221E1F"/>
        </w:rPr>
        <w:t>___</w:t>
      </w:r>
      <w:r w:rsidR="004314F1">
        <w:rPr>
          <w:rFonts w:ascii="Times New Roman" w:hAnsi="Times New Roman" w:cs="Times New Roman"/>
          <w:color w:val="221E1F"/>
        </w:rPr>
        <w:t>_____________</w:t>
      </w:r>
    </w:p>
    <w:p w14:paraId="3B5E7932" w14:textId="629D31CD" w:rsidR="00BB3129" w:rsidRPr="00511D27" w:rsidRDefault="00BB3129" w:rsidP="00927F02">
      <w:pPr>
        <w:pStyle w:val="Pa5"/>
        <w:spacing w:after="360"/>
        <w:rPr>
          <w:rFonts w:ascii="Times New Roman" w:hAnsi="Times New Roman" w:cs="Times New Roman"/>
          <w:color w:val="221E1F"/>
        </w:rPr>
      </w:pPr>
      <w:r w:rsidRPr="00511D27">
        <w:rPr>
          <w:rFonts w:ascii="Times New Roman" w:hAnsi="Times New Roman" w:cs="Times New Roman"/>
          <w:color w:val="221E1F"/>
        </w:rPr>
        <w:t>Agriculture Instructor</w:t>
      </w:r>
      <w:r w:rsidR="004314F1">
        <w:rPr>
          <w:rFonts w:ascii="Times New Roman" w:hAnsi="Times New Roman" w:cs="Times New Roman"/>
          <w:color w:val="221E1F"/>
        </w:rPr>
        <w:t>: ____________</w:t>
      </w:r>
      <w:r w:rsidR="001C6790">
        <w:rPr>
          <w:rFonts w:ascii="Times New Roman" w:hAnsi="Times New Roman" w:cs="Times New Roman"/>
          <w:color w:val="221E1F"/>
        </w:rPr>
        <w:t>___</w:t>
      </w:r>
      <w:r w:rsidR="004314F1">
        <w:rPr>
          <w:rFonts w:ascii="Times New Roman" w:hAnsi="Times New Roman" w:cs="Times New Roman"/>
          <w:color w:val="221E1F"/>
        </w:rPr>
        <w:t>________________________</w:t>
      </w:r>
    </w:p>
    <w:p w14:paraId="4BA020A9" w14:textId="5077B805" w:rsidR="009641DD" w:rsidRPr="00511D27" w:rsidRDefault="00BB3129" w:rsidP="00927F02">
      <w:pPr>
        <w:spacing w:after="360"/>
        <w:rPr>
          <w:sz w:val="24"/>
          <w:szCs w:val="24"/>
        </w:rPr>
      </w:pPr>
      <w:r w:rsidRPr="00511D27">
        <w:rPr>
          <w:color w:val="221E1F"/>
          <w:sz w:val="24"/>
          <w:szCs w:val="24"/>
        </w:rPr>
        <w:t>Employer or Mentor</w:t>
      </w:r>
      <w:r w:rsidR="004314F1">
        <w:rPr>
          <w:color w:val="221E1F"/>
          <w:sz w:val="24"/>
          <w:szCs w:val="24"/>
        </w:rPr>
        <w:t>:</w:t>
      </w:r>
      <w:r w:rsidR="004314F1">
        <w:rPr>
          <w:color w:val="221E1F"/>
        </w:rPr>
        <w:t xml:space="preserve"> ________________</w:t>
      </w:r>
      <w:r w:rsidR="001C6790">
        <w:rPr>
          <w:color w:val="221E1F"/>
        </w:rPr>
        <w:t>___</w:t>
      </w:r>
      <w:r w:rsidR="004314F1">
        <w:rPr>
          <w:color w:val="221E1F"/>
        </w:rPr>
        <w:t>____________________</w:t>
      </w:r>
    </w:p>
    <w:sectPr w:rsidR="009641DD" w:rsidRPr="00511D27" w:rsidSect="0046131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B629" w14:textId="77777777" w:rsidR="00042EBE" w:rsidRDefault="00042EBE" w:rsidP="001C6790">
      <w:r>
        <w:separator/>
      </w:r>
    </w:p>
  </w:endnote>
  <w:endnote w:type="continuationSeparator" w:id="0">
    <w:p w14:paraId="5DB3A015" w14:textId="77777777" w:rsidR="00042EBE" w:rsidRDefault="00042EBE" w:rsidP="001C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D4B3" w14:textId="77777777" w:rsidR="00F34613" w:rsidRDefault="00F346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114B" w14:textId="155EE090" w:rsidR="004D212D" w:rsidRPr="00F53C50" w:rsidRDefault="004D212D" w:rsidP="004D212D">
    <w:pPr>
      <w:pStyle w:val="Footer"/>
      <w:jc w:val="right"/>
      <w:rPr>
        <w:sz w:val="22"/>
        <w:szCs w:val="22"/>
      </w:rPr>
    </w:pPr>
    <w:r w:rsidRPr="00F53C50">
      <w:rPr>
        <w:sz w:val="22"/>
        <w:szCs w:val="22"/>
      </w:rPr>
      <w:t xml:space="preserve">Page </w:t>
    </w:r>
    <w:r w:rsidRPr="00F53C50">
      <w:rPr>
        <w:b/>
        <w:bCs/>
        <w:sz w:val="22"/>
        <w:szCs w:val="22"/>
      </w:rPr>
      <w:fldChar w:fldCharType="begin"/>
    </w:r>
    <w:r w:rsidRPr="00F53C50">
      <w:rPr>
        <w:b/>
        <w:bCs/>
        <w:sz w:val="22"/>
        <w:szCs w:val="22"/>
      </w:rPr>
      <w:instrText xml:space="preserve"> PAGE  \* Arabic  \* MERGEFORMAT </w:instrText>
    </w:r>
    <w:r w:rsidRPr="00F53C50">
      <w:rPr>
        <w:b/>
        <w:bCs/>
        <w:sz w:val="22"/>
        <w:szCs w:val="22"/>
      </w:rPr>
      <w:fldChar w:fldCharType="separate"/>
    </w:r>
    <w:r w:rsidRPr="00F53C50">
      <w:rPr>
        <w:b/>
        <w:bCs/>
        <w:noProof/>
        <w:sz w:val="22"/>
        <w:szCs w:val="22"/>
      </w:rPr>
      <w:t>1</w:t>
    </w:r>
    <w:r w:rsidRPr="00F53C50">
      <w:rPr>
        <w:b/>
        <w:bCs/>
        <w:sz w:val="22"/>
        <w:szCs w:val="22"/>
      </w:rPr>
      <w:fldChar w:fldCharType="end"/>
    </w:r>
    <w:r w:rsidRPr="00F53C50">
      <w:rPr>
        <w:sz w:val="22"/>
        <w:szCs w:val="22"/>
      </w:rPr>
      <w:t xml:space="preserve"> of </w:t>
    </w:r>
    <w:r w:rsidRPr="00F53C50">
      <w:rPr>
        <w:b/>
        <w:bCs/>
        <w:sz w:val="22"/>
        <w:szCs w:val="22"/>
      </w:rPr>
      <w:fldChar w:fldCharType="begin"/>
    </w:r>
    <w:r w:rsidRPr="00F53C50">
      <w:rPr>
        <w:b/>
        <w:bCs/>
        <w:sz w:val="22"/>
        <w:szCs w:val="22"/>
      </w:rPr>
      <w:instrText xml:space="preserve"> NUMPAGES  \* Arabic  \* MERGEFORMAT </w:instrText>
    </w:r>
    <w:r w:rsidRPr="00F53C50">
      <w:rPr>
        <w:b/>
        <w:bCs/>
        <w:sz w:val="22"/>
        <w:szCs w:val="22"/>
      </w:rPr>
      <w:fldChar w:fldCharType="separate"/>
    </w:r>
    <w:r w:rsidRPr="00F53C50">
      <w:rPr>
        <w:b/>
        <w:bCs/>
        <w:noProof/>
        <w:sz w:val="22"/>
        <w:szCs w:val="22"/>
      </w:rPr>
      <w:t>2</w:t>
    </w:r>
    <w:r w:rsidRPr="00F53C50">
      <w:rPr>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6581" w14:textId="77777777" w:rsidR="00F34613" w:rsidRDefault="00F346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CD296" w14:textId="77777777" w:rsidR="00042EBE" w:rsidRDefault="00042EBE" w:rsidP="001C6790">
      <w:r>
        <w:separator/>
      </w:r>
    </w:p>
  </w:footnote>
  <w:footnote w:type="continuationSeparator" w:id="0">
    <w:p w14:paraId="36DEF81D" w14:textId="77777777" w:rsidR="00042EBE" w:rsidRDefault="00042EBE" w:rsidP="001C6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4A955" w14:textId="77777777" w:rsidR="00F34613" w:rsidRDefault="00F34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B29A" w14:textId="793BEDE9" w:rsidR="001C6790" w:rsidRPr="001C6790" w:rsidRDefault="00BC6E34" w:rsidP="001C6790">
    <w:pPr>
      <w:pStyle w:val="Pa38"/>
      <w:jc w:val="center"/>
      <w:rPr>
        <w:rFonts w:ascii="Times New Roman" w:hAnsi="Times New Roman" w:cs="Times New Roman"/>
        <w:color w:val="00AF9D"/>
      </w:rPr>
    </w:pPr>
    <w:sdt>
      <w:sdtPr>
        <w:rPr>
          <w:rFonts w:ascii="Times New Roman" w:hAnsi="Times New Roman" w:cs="Times New Roman"/>
          <w:color w:val="00AF9D"/>
        </w:rPr>
        <w:id w:val="-1583364833"/>
        <w:docPartObj>
          <w:docPartGallery w:val="Watermarks"/>
          <w:docPartUnique/>
        </w:docPartObj>
      </w:sdtPr>
      <w:sdtEndPr/>
      <w:sdtContent>
        <w:r>
          <w:rPr>
            <w:rFonts w:ascii="Times New Roman" w:hAnsi="Times New Roman" w:cs="Times New Roman"/>
            <w:noProof/>
            <w:color w:val="00AF9D"/>
          </w:rPr>
          <w:pict w14:anchorId="120E3E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left:0;text-align:left;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1C6790" w:rsidRPr="00511D27">
      <w:rPr>
        <w:rFonts w:ascii="Times New Roman" w:hAnsi="Times New Roman" w:cs="Times New Roman"/>
        <w:color w:val="00AF9D"/>
      </w:rPr>
      <w:t>SUPERVISED AGRICULTURAL EXPERIENCE (SAE) AGREEMENT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0000" w14:textId="77777777" w:rsidR="00F34613" w:rsidRDefault="00F346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29"/>
    <w:rsid w:val="0001386E"/>
    <w:rsid w:val="000401B2"/>
    <w:rsid w:val="00042EBE"/>
    <w:rsid w:val="00081FC2"/>
    <w:rsid w:val="00084275"/>
    <w:rsid w:val="000B2AE6"/>
    <w:rsid w:val="000D6FD8"/>
    <w:rsid w:val="000F0C02"/>
    <w:rsid w:val="000F7E2A"/>
    <w:rsid w:val="00191EAE"/>
    <w:rsid w:val="001C6790"/>
    <w:rsid w:val="00241E09"/>
    <w:rsid w:val="002C55C3"/>
    <w:rsid w:val="002D2311"/>
    <w:rsid w:val="00337765"/>
    <w:rsid w:val="00341F16"/>
    <w:rsid w:val="0036648B"/>
    <w:rsid w:val="003E6F47"/>
    <w:rsid w:val="00401902"/>
    <w:rsid w:val="00401B6E"/>
    <w:rsid w:val="004314F1"/>
    <w:rsid w:val="0046131B"/>
    <w:rsid w:val="004D212D"/>
    <w:rsid w:val="00511D27"/>
    <w:rsid w:val="005847FA"/>
    <w:rsid w:val="00585E19"/>
    <w:rsid w:val="005E0AA8"/>
    <w:rsid w:val="006613E3"/>
    <w:rsid w:val="006809C5"/>
    <w:rsid w:val="00683184"/>
    <w:rsid w:val="006B78F5"/>
    <w:rsid w:val="00711556"/>
    <w:rsid w:val="00712FC0"/>
    <w:rsid w:val="007B0ECB"/>
    <w:rsid w:val="00843380"/>
    <w:rsid w:val="00854B64"/>
    <w:rsid w:val="00863BF0"/>
    <w:rsid w:val="008C52C6"/>
    <w:rsid w:val="008D058A"/>
    <w:rsid w:val="008D7A6E"/>
    <w:rsid w:val="00927F02"/>
    <w:rsid w:val="00942F62"/>
    <w:rsid w:val="00943987"/>
    <w:rsid w:val="009641DD"/>
    <w:rsid w:val="009934F1"/>
    <w:rsid w:val="00B24EDA"/>
    <w:rsid w:val="00B43FEF"/>
    <w:rsid w:val="00BB072F"/>
    <w:rsid w:val="00BB3129"/>
    <w:rsid w:val="00BC6E34"/>
    <w:rsid w:val="00C0489C"/>
    <w:rsid w:val="00C826A9"/>
    <w:rsid w:val="00D71136"/>
    <w:rsid w:val="00D93A58"/>
    <w:rsid w:val="00E246AB"/>
    <w:rsid w:val="00E515D8"/>
    <w:rsid w:val="00EE653C"/>
    <w:rsid w:val="00F34613"/>
    <w:rsid w:val="00F53C50"/>
    <w:rsid w:val="00FA0ADC"/>
    <w:rsid w:val="00FC0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2354F"/>
  <w15:chartTrackingRefBased/>
  <w15:docId w15:val="{4A56531F-A6DC-452A-B0E8-0CB76E7F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13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B312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B312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B3129"/>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B3129"/>
    <w:pPr>
      <w:keepNext/>
      <w:keepLines/>
      <w:spacing w:before="80" w:after="40"/>
      <w:outlineLvl w:val="3"/>
    </w:pPr>
    <w:rPr>
      <w:rFonts w:asciiTheme="minorHAnsi" w:eastAsiaTheme="majorEastAsia" w:hAnsiTheme="minorHAnsi" w:cstheme="majorBidi"/>
      <w:i/>
      <w:iCs/>
      <w:color w:val="0F4761"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BB3129"/>
    <w:pPr>
      <w:keepNext/>
      <w:keepLines/>
      <w:spacing w:before="80" w:after="40"/>
      <w:outlineLvl w:val="4"/>
    </w:pPr>
    <w:rPr>
      <w:rFonts w:asciiTheme="minorHAnsi" w:eastAsiaTheme="majorEastAsia" w:hAnsiTheme="minorHAnsi" w:cstheme="majorBidi"/>
      <w:color w:val="0F4761"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BB3129"/>
    <w:pPr>
      <w:keepNext/>
      <w:keepLines/>
      <w:spacing w:before="40"/>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BB3129"/>
    <w:pPr>
      <w:keepNext/>
      <w:keepLines/>
      <w:spacing w:before="40"/>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BB3129"/>
    <w:pPr>
      <w:keepNext/>
      <w:keepLines/>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BB3129"/>
    <w:pPr>
      <w:keepNext/>
      <w:keepLines/>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1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1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129"/>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BB3129"/>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BB312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BB312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BB312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BB312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BB312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B31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12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31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129"/>
    <w:pPr>
      <w:spacing w:before="160" w:after="160"/>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BB3129"/>
    <w:rPr>
      <w:rFonts w:ascii="Times New Roman" w:hAnsi="Times New Roman"/>
      <w:i/>
      <w:iCs/>
      <w:color w:val="404040" w:themeColor="text1" w:themeTint="BF"/>
      <w:sz w:val="24"/>
    </w:rPr>
  </w:style>
  <w:style w:type="paragraph" w:styleId="ListParagraph">
    <w:name w:val="List Paragraph"/>
    <w:basedOn w:val="Normal"/>
    <w:uiPriority w:val="34"/>
    <w:qFormat/>
    <w:rsid w:val="00BB3129"/>
    <w:pPr>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BB3129"/>
    <w:rPr>
      <w:i/>
      <w:iCs/>
      <w:color w:val="0F4761" w:themeColor="accent1" w:themeShade="BF"/>
    </w:rPr>
  </w:style>
  <w:style w:type="paragraph" w:styleId="IntenseQuote">
    <w:name w:val="Intense Quote"/>
    <w:basedOn w:val="Normal"/>
    <w:next w:val="Normal"/>
    <w:link w:val="IntenseQuoteChar"/>
    <w:uiPriority w:val="30"/>
    <w:qFormat/>
    <w:rsid w:val="00BB312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BB3129"/>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BB3129"/>
    <w:rPr>
      <w:b/>
      <w:bCs/>
      <w:smallCaps/>
      <w:color w:val="0F4761" w:themeColor="accent1" w:themeShade="BF"/>
      <w:spacing w:val="5"/>
    </w:rPr>
  </w:style>
  <w:style w:type="paragraph" w:customStyle="1" w:styleId="Default">
    <w:name w:val="Default"/>
    <w:rsid w:val="00BB3129"/>
    <w:pPr>
      <w:autoSpaceDE w:val="0"/>
      <w:autoSpaceDN w:val="0"/>
      <w:adjustRightInd w:val="0"/>
      <w:spacing w:after="0" w:line="240" w:lineRule="auto"/>
    </w:pPr>
    <w:rPr>
      <w:rFonts w:ascii="Gotham Bold" w:hAnsi="Gotham Bold" w:cs="Gotham Bold"/>
      <w:color w:val="000000"/>
      <w:kern w:val="0"/>
      <w:sz w:val="24"/>
      <w:szCs w:val="24"/>
    </w:rPr>
  </w:style>
  <w:style w:type="paragraph" w:customStyle="1" w:styleId="Pa38">
    <w:name w:val="Pa38"/>
    <w:basedOn w:val="Default"/>
    <w:next w:val="Default"/>
    <w:uiPriority w:val="99"/>
    <w:rsid w:val="00BB3129"/>
    <w:pPr>
      <w:spacing w:line="361" w:lineRule="atLeast"/>
    </w:pPr>
    <w:rPr>
      <w:rFonts w:cstheme="minorBidi"/>
      <w:color w:val="auto"/>
    </w:rPr>
  </w:style>
  <w:style w:type="paragraph" w:customStyle="1" w:styleId="Pa5">
    <w:name w:val="Pa5"/>
    <w:basedOn w:val="Default"/>
    <w:next w:val="Default"/>
    <w:uiPriority w:val="99"/>
    <w:rsid w:val="00BB3129"/>
    <w:pPr>
      <w:spacing w:line="181" w:lineRule="atLeast"/>
    </w:pPr>
    <w:rPr>
      <w:rFonts w:cstheme="minorBidi"/>
      <w:color w:val="auto"/>
    </w:rPr>
  </w:style>
  <w:style w:type="paragraph" w:customStyle="1" w:styleId="Pa8">
    <w:name w:val="Pa8"/>
    <w:basedOn w:val="Default"/>
    <w:next w:val="Default"/>
    <w:uiPriority w:val="99"/>
    <w:rsid w:val="00BB3129"/>
    <w:pPr>
      <w:spacing w:line="181" w:lineRule="atLeast"/>
    </w:pPr>
    <w:rPr>
      <w:rFonts w:cstheme="minorBidi"/>
      <w:color w:val="auto"/>
    </w:rPr>
  </w:style>
  <w:style w:type="table" w:styleId="TableGrid">
    <w:name w:val="Table Grid"/>
    <w:aliases w:val="CDE scoring table"/>
    <w:basedOn w:val="TableNormal"/>
    <w:uiPriority w:val="39"/>
    <w:rsid w:val="00401B6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790"/>
    <w:pPr>
      <w:tabs>
        <w:tab w:val="center" w:pos="4680"/>
        <w:tab w:val="right" w:pos="9360"/>
      </w:tabs>
    </w:pPr>
  </w:style>
  <w:style w:type="character" w:customStyle="1" w:styleId="HeaderChar">
    <w:name w:val="Header Char"/>
    <w:basedOn w:val="DefaultParagraphFont"/>
    <w:link w:val="Header"/>
    <w:uiPriority w:val="99"/>
    <w:rsid w:val="001C6790"/>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1C6790"/>
    <w:pPr>
      <w:tabs>
        <w:tab w:val="center" w:pos="4680"/>
        <w:tab w:val="right" w:pos="9360"/>
      </w:tabs>
    </w:pPr>
  </w:style>
  <w:style w:type="character" w:customStyle="1" w:styleId="FooterChar">
    <w:name w:val="Footer Char"/>
    <w:basedOn w:val="DefaultParagraphFont"/>
    <w:link w:val="Footer"/>
    <w:uiPriority w:val="99"/>
    <w:rsid w:val="001C6790"/>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084275"/>
    <w:rPr>
      <w:color w:val="467886" w:themeColor="hyperlink"/>
      <w:u w:val="single"/>
    </w:rPr>
  </w:style>
  <w:style w:type="paragraph" w:styleId="Revision">
    <w:name w:val="Revision"/>
    <w:hidden/>
    <w:uiPriority w:val="99"/>
    <w:semiHidden/>
    <w:rsid w:val="00FA0ADC"/>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nam11.safelinks.protection.outlook.com/?url=https%3A%2F%2Fdigitalcommons.usu.edu%2Faste_facpub%2F107%2F&amp;data=05%7C02%7Cwwaidelich%40ffa.org%7Ceac70b7f5f234adbc01208dde679feda%7C3b6cffa9aa4140cf8e20d18db20a087d%7C1%7C0%7C638920133836890964%7CUnknown%7CTWFpbGZsb3d8eyJFbXB0eU1hcGkiOnRydWUsIlYiOiIwLjAuMDAwMCIsIlAiOiJXaW4zMiIsIkFOIjoiTWFpbCIsIldUIjoyfQ%3D%3D%7C0%7C%7C%7C&amp;sdata=ez8kSHbQ19qNCDhzVbTp3z2Vjus1tw2RTk6ysDK%2B%2BXo%3D&amp;reserved=0" TargetMode="External"/><Relationship Id="rId12"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5FF59D539D0242B9632F1D48044ED4"/>
        <w:category>
          <w:name w:val="General"/>
          <w:gallery w:val="placeholder"/>
        </w:category>
        <w:types>
          <w:type w:val="bbPlcHdr"/>
        </w:types>
        <w:behaviors>
          <w:behavior w:val="content"/>
        </w:behaviors>
        <w:guid w:val="{3ECAD7EC-BC17-A248-8078-CDD0D394E15F}"/>
      </w:docPartPr>
      <w:docPartBody>
        <w:p w:rsidR="00B14199" w:rsidRDefault="00600F72" w:rsidP="00600F72">
          <w:pPr>
            <w:pStyle w:val="E45FF59D539D0242B9632F1D48044ED4"/>
          </w:pPr>
          <w:r w:rsidRPr="002E1AEF">
            <w:rPr>
              <w:rStyle w:val="PlaceholderText"/>
            </w:rPr>
            <w:t>Choose an item.</w:t>
          </w:r>
        </w:p>
      </w:docPartBody>
    </w:docPart>
    <w:docPart>
      <w:docPartPr>
        <w:name w:val="94C8686CC399C7438994EE8E619BE373"/>
        <w:category>
          <w:name w:val="General"/>
          <w:gallery w:val="placeholder"/>
        </w:category>
        <w:types>
          <w:type w:val="bbPlcHdr"/>
        </w:types>
        <w:behaviors>
          <w:behavior w:val="content"/>
        </w:behaviors>
        <w:guid w:val="{F430C897-C6D2-A540-B4A2-8FD21801FA98}"/>
      </w:docPartPr>
      <w:docPartBody>
        <w:p w:rsidR="00B14199" w:rsidRDefault="00600F72" w:rsidP="00600F72">
          <w:pPr>
            <w:pStyle w:val="94C8686CC399C7438994EE8E619BE373"/>
          </w:pPr>
          <w:r w:rsidRPr="002E1AEF">
            <w:rPr>
              <w:rStyle w:val="PlaceholderText"/>
            </w:rPr>
            <w:t>Choose an item.</w:t>
          </w:r>
        </w:p>
      </w:docPartBody>
    </w:docPart>
    <w:docPart>
      <w:docPartPr>
        <w:name w:val="60251429C146794099B7F972CCECEEFA"/>
        <w:category>
          <w:name w:val="General"/>
          <w:gallery w:val="placeholder"/>
        </w:category>
        <w:types>
          <w:type w:val="bbPlcHdr"/>
        </w:types>
        <w:behaviors>
          <w:behavior w:val="content"/>
        </w:behaviors>
        <w:guid w:val="{BC4AA80B-B464-BC49-9201-600800E9C51A}"/>
      </w:docPartPr>
      <w:docPartBody>
        <w:p w:rsidR="00B14199" w:rsidRDefault="00600F72" w:rsidP="00600F72">
          <w:pPr>
            <w:pStyle w:val="60251429C146794099B7F972CCECEEFA"/>
          </w:pPr>
          <w:r w:rsidRPr="002E1AEF">
            <w:rPr>
              <w:rStyle w:val="PlaceholderText"/>
            </w:rPr>
            <w:t>Choose an item.</w:t>
          </w:r>
        </w:p>
      </w:docPartBody>
    </w:docPart>
    <w:docPart>
      <w:docPartPr>
        <w:name w:val="0F10E25D21ED8E4FACEE1957B5E50304"/>
        <w:category>
          <w:name w:val="General"/>
          <w:gallery w:val="placeholder"/>
        </w:category>
        <w:types>
          <w:type w:val="bbPlcHdr"/>
        </w:types>
        <w:behaviors>
          <w:behavior w:val="content"/>
        </w:behaviors>
        <w:guid w:val="{633E2255-AD8C-5A46-8187-86AA02CD782D}"/>
      </w:docPartPr>
      <w:docPartBody>
        <w:p w:rsidR="00B14199" w:rsidRDefault="00600F72" w:rsidP="00600F72">
          <w:pPr>
            <w:pStyle w:val="0F10E25D21ED8E4FACEE1957B5E50304"/>
          </w:pPr>
          <w:r w:rsidRPr="002E1AEF">
            <w:rPr>
              <w:rStyle w:val="PlaceholderText"/>
            </w:rPr>
            <w:t>Choose an item.</w:t>
          </w:r>
        </w:p>
      </w:docPartBody>
    </w:docPart>
    <w:docPart>
      <w:docPartPr>
        <w:name w:val="FBACF5585C25D34AAB95A534C9DDE9A6"/>
        <w:category>
          <w:name w:val="General"/>
          <w:gallery w:val="placeholder"/>
        </w:category>
        <w:types>
          <w:type w:val="bbPlcHdr"/>
        </w:types>
        <w:behaviors>
          <w:behavior w:val="content"/>
        </w:behaviors>
        <w:guid w:val="{FE8522BF-F93B-0A47-B626-0C76E37B4606}"/>
      </w:docPartPr>
      <w:docPartBody>
        <w:p w:rsidR="00B14199" w:rsidRDefault="00600F72" w:rsidP="00600F72">
          <w:pPr>
            <w:pStyle w:val="FBACF5585C25D34AAB95A534C9DDE9A6"/>
          </w:pPr>
          <w:r w:rsidRPr="002E1AEF">
            <w:rPr>
              <w:rStyle w:val="PlaceholderText"/>
            </w:rPr>
            <w:t>Choose an item.</w:t>
          </w:r>
        </w:p>
      </w:docPartBody>
    </w:docPart>
    <w:docPart>
      <w:docPartPr>
        <w:name w:val="157DA58C72BBE54DA292B228CD0DE011"/>
        <w:category>
          <w:name w:val="General"/>
          <w:gallery w:val="placeholder"/>
        </w:category>
        <w:types>
          <w:type w:val="bbPlcHdr"/>
        </w:types>
        <w:behaviors>
          <w:behavior w:val="content"/>
        </w:behaviors>
        <w:guid w:val="{9D5E77C8-56BB-E348-97D1-715544BE0A95}"/>
      </w:docPartPr>
      <w:docPartBody>
        <w:p w:rsidR="00B14199" w:rsidRDefault="00600F72" w:rsidP="00600F72">
          <w:pPr>
            <w:pStyle w:val="157DA58C72BBE54DA292B228CD0DE011"/>
          </w:pPr>
          <w:r w:rsidRPr="002E1AEF">
            <w:rPr>
              <w:rStyle w:val="PlaceholderText"/>
            </w:rPr>
            <w:t>Choose an item.</w:t>
          </w:r>
        </w:p>
      </w:docPartBody>
    </w:docPart>
    <w:docPart>
      <w:docPartPr>
        <w:name w:val="CE320773F63F6945BF89AAA1F539A27E"/>
        <w:category>
          <w:name w:val="General"/>
          <w:gallery w:val="placeholder"/>
        </w:category>
        <w:types>
          <w:type w:val="bbPlcHdr"/>
        </w:types>
        <w:behaviors>
          <w:behavior w:val="content"/>
        </w:behaviors>
        <w:guid w:val="{5DF713AA-EAF9-E441-8CB0-9310BEF3326B}"/>
      </w:docPartPr>
      <w:docPartBody>
        <w:p w:rsidR="00B14199" w:rsidRDefault="00600F72" w:rsidP="00600F72">
          <w:pPr>
            <w:pStyle w:val="CE320773F63F6945BF89AAA1F539A27E"/>
          </w:pPr>
          <w:r w:rsidRPr="002E1AEF">
            <w:rPr>
              <w:rStyle w:val="PlaceholderText"/>
            </w:rPr>
            <w:t>Choose an item.</w:t>
          </w:r>
        </w:p>
      </w:docPartBody>
    </w:docPart>
    <w:docPart>
      <w:docPartPr>
        <w:name w:val="F5A75523E022504F8673A30EADFD7993"/>
        <w:category>
          <w:name w:val="General"/>
          <w:gallery w:val="placeholder"/>
        </w:category>
        <w:types>
          <w:type w:val="bbPlcHdr"/>
        </w:types>
        <w:behaviors>
          <w:behavior w:val="content"/>
        </w:behaviors>
        <w:guid w:val="{403E15F3-A2A1-6749-B25D-E46CF45954C3}"/>
      </w:docPartPr>
      <w:docPartBody>
        <w:p w:rsidR="00B14199" w:rsidRDefault="00600F72" w:rsidP="00600F72">
          <w:pPr>
            <w:pStyle w:val="F5A75523E022504F8673A30EADFD7993"/>
          </w:pPr>
          <w:r w:rsidRPr="002E1AEF">
            <w:rPr>
              <w:rStyle w:val="PlaceholderText"/>
            </w:rPr>
            <w:t>Choose an item.</w:t>
          </w:r>
        </w:p>
      </w:docPartBody>
    </w:docPart>
    <w:docPart>
      <w:docPartPr>
        <w:name w:val="FA2F170E1AE67047899706AB0DFE1856"/>
        <w:category>
          <w:name w:val="General"/>
          <w:gallery w:val="placeholder"/>
        </w:category>
        <w:types>
          <w:type w:val="bbPlcHdr"/>
        </w:types>
        <w:behaviors>
          <w:behavior w:val="content"/>
        </w:behaviors>
        <w:guid w:val="{C156760E-723E-924E-9D11-105BADA03AE6}"/>
      </w:docPartPr>
      <w:docPartBody>
        <w:p w:rsidR="00B14199" w:rsidRDefault="00600F72" w:rsidP="00600F72">
          <w:pPr>
            <w:pStyle w:val="FA2F170E1AE67047899706AB0DFE1856"/>
          </w:pPr>
          <w:r w:rsidRPr="002E1AEF">
            <w:rPr>
              <w:rStyle w:val="PlaceholderText"/>
            </w:rPr>
            <w:t>Choose an item.</w:t>
          </w:r>
        </w:p>
      </w:docPartBody>
    </w:docPart>
    <w:docPart>
      <w:docPartPr>
        <w:name w:val="6214271B29FFFA44854EC662D1A906B5"/>
        <w:category>
          <w:name w:val="General"/>
          <w:gallery w:val="placeholder"/>
        </w:category>
        <w:types>
          <w:type w:val="bbPlcHdr"/>
        </w:types>
        <w:behaviors>
          <w:behavior w:val="content"/>
        </w:behaviors>
        <w:guid w:val="{89E6A887-D6E1-5449-918C-2881AF6C1253}"/>
      </w:docPartPr>
      <w:docPartBody>
        <w:p w:rsidR="00B14199" w:rsidRDefault="00600F72" w:rsidP="00600F72">
          <w:pPr>
            <w:pStyle w:val="6214271B29FFFA44854EC662D1A906B5"/>
          </w:pPr>
          <w:r w:rsidRPr="002E1AEF">
            <w:rPr>
              <w:rStyle w:val="PlaceholderText"/>
            </w:rPr>
            <w:t>Choose an item.</w:t>
          </w:r>
        </w:p>
      </w:docPartBody>
    </w:docPart>
    <w:docPart>
      <w:docPartPr>
        <w:name w:val="6A53922013836F4FBCEF4C86BDBD5239"/>
        <w:category>
          <w:name w:val="General"/>
          <w:gallery w:val="placeholder"/>
        </w:category>
        <w:types>
          <w:type w:val="bbPlcHdr"/>
        </w:types>
        <w:behaviors>
          <w:behavior w:val="content"/>
        </w:behaviors>
        <w:guid w:val="{BA60E279-D9D4-0841-9E14-FF2102321314}"/>
      </w:docPartPr>
      <w:docPartBody>
        <w:p w:rsidR="00B14199" w:rsidRDefault="00600F72" w:rsidP="00600F72">
          <w:pPr>
            <w:pStyle w:val="6A53922013836F4FBCEF4C86BDBD5239"/>
          </w:pPr>
          <w:r w:rsidRPr="002E1AEF">
            <w:rPr>
              <w:rStyle w:val="PlaceholderText"/>
            </w:rPr>
            <w:t>Choose an item.</w:t>
          </w:r>
        </w:p>
      </w:docPartBody>
    </w:docPart>
    <w:docPart>
      <w:docPartPr>
        <w:name w:val="108F35BA7B1FD14393B6AB1A031910B2"/>
        <w:category>
          <w:name w:val="General"/>
          <w:gallery w:val="placeholder"/>
        </w:category>
        <w:types>
          <w:type w:val="bbPlcHdr"/>
        </w:types>
        <w:behaviors>
          <w:behavior w:val="content"/>
        </w:behaviors>
        <w:guid w:val="{BA7038D3-99C2-B54D-B9D3-8AD4091F3DFC}"/>
      </w:docPartPr>
      <w:docPartBody>
        <w:p w:rsidR="00B14199" w:rsidRDefault="00600F72" w:rsidP="00600F72">
          <w:pPr>
            <w:pStyle w:val="108F35BA7B1FD14393B6AB1A031910B2"/>
          </w:pPr>
          <w:r w:rsidRPr="002E1AEF">
            <w:rPr>
              <w:rStyle w:val="PlaceholderText"/>
            </w:rPr>
            <w:t>Choose an item.</w:t>
          </w:r>
        </w:p>
      </w:docPartBody>
    </w:docPart>
    <w:docPart>
      <w:docPartPr>
        <w:name w:val="EB7DAEECDCA3474A9A7EFC17F4BF07F2"/>
        <w:category>
          <w:name w:val="General"/>
          <w:gallery w:val="placeholder"/>
        </w:category>
        <w:types>
          <w:type w:val="bbPlcHdr"/>
        </w:types>
        <w:behaviors>
          <w:behavior w:val="content"/>
        </w:behaviors>
        <w:guid w:val="{6727D66A-4E48-1C43-B120-7EA90686EDE5}"/>
      </w:docPartPr>
      <w:docPartBody>
        <w:p w:rsidR="00B14199" w:rsidRDefault="00600F72" w:rsidP="00600F72">
          <w:pPr>
            <w:pStyle w:val="EB7DAEECDCA3474A9A7EFC17F4BF07F2"/>
          </w:pPr>
          <w:r w:rsidRPr="002E1AEF">
            <w:rPr>
              <w:rStyle w:val="PlaceholderText"/>
            </w:rPr>
            <w:t>Choose an item.</w:t>
          </w:r>
        </w:p>
      </w:docPartBody>
    </w:docPart>
    <w:docPart>
      <w:docPartPr>
        <w:name w:val="930CD6A318B8534DB1FDDEB7493ACD1D"/>
        <w:category>
          <w:name w:val="General"/>
          <w:gallery w:val="placeholder"/>
        </w:category>
        <w:types>
          <w:type w:val="bbPlcHdr"/>
        </w:types>
        <w:behaviors>
          <w:behavior w:val="content"/>
        </w:behaviors>
        <w:guid w:val="{09B34B6A-7E28-B744-9E23-3B2748134C4C}"/>
      </w:docPartPr>
      <w:docPartBody>
        <w:p w:rsidR="00B14199" w:rsidRDefault="00600F72" w:rsidP="00600F72">
          <w:pPr>
            <w:pStyle w:val="930CD6A318B8534DB1FDDEB7493ACD1D"/>
          </w:pPr>
          <w:r w:rsidRPr="002E1AEF">
            <w:rPr>
              <w:rStyle w:val="PlaceholderText"/>
            </w:rPr>
            <w:t>Choose an item.</w:t>
          </w:r>
        </w:p>
      </w:docPartBody>
    </w:docPart>
    <w:docPart>
      <w:docPartPr>
        <w:name w:val="51B995A04D9A964295F47547D0F80D71"/>
        <w:category>
          <w:name w:val="General"/>
          <w:gallery w:val="placeholder"/>
        </w:category>
        <w:types>
          <w:type w:val="bbPlcHdr"/>
        </w:types>
        <w:behaviors>
          <w:behavior w:val="content"/>
        </w:behaviors>
        <w:guid w:val="{B31FE5DF-82DD-5940-B9F6-A47B102571D6}"/>
      </w:docPartPr>
      <w:docPartBody>
        <w:p w:rsidR="00B14199" w:rsidRDefault="00600F72" w:rsidP="00600F72">
          <w:pPr>
            <w:pStyle w:val="51B995A04D9A964295F47547D0F80D71"/>
          </w:pPr>
          <w:r w:rsidRPr="002E1AEF">
            <w:rPr>
              <w:rStyle w:val="PlaceholderText"/>
            </w:rPr>
            <w:t>Choose an item.</w:t>
          </w:r>
        </w:p>
      </w:docPartBody>
    </w:docPart>
    <w:docPart>
      <w:docPartPr>
        <w:name w:val="2F2B4054E2B16A46B00E04AC072299D6"/>
        <w:category>
          <w:name w:val="General"/>
          <w:gallery w:val="placeholder"/>
        </w:category>
        <w:types>
          <w:type w:val="bbPlcHdr"/>
        </w:types>
        <w:behaviors>
          <w:behavior w:val="content"/>
        </w:behaviors>
        <w:guid w:val="{4105DAF3-BD3D-CC4B-9A44-AA6105EB3F4C}"/>
      </w:docPartPr>
      <w:docPartBody>
        <w:p w:rsidR="00B14199" w:rsidRDefault="00600F72" w:rsidP="00600F72">
          <w:pPr>
            <w:pStyle w:val="2F2B4054E2B16A46B00E04AC072299D6"/>
          </w:pPr>
          <w:r w:rsidRPr="002E1AEF">
            <w:rPr>
              <w:rStyle w:val="PlaceholderText"/>
            </w:rPr>
            <w:t>Choose an item.</w:t>
          </w:r>
        </w:p>
      </w:docPartBody>
    </w:docPart>
    <w:docPart>
      <w:docPartPr>
        <w:name w:val="2FB1203CABD67440B4B59B7C874A87EA"/>
        <w:category>
          <w:name w:val="General"/>
          <w:gallery w:val="placeholder"/>
        </w:category>
        <w:types>
          <w:type w:val="bbPlcHdr"/>
        </w:types>
        <w:behaviors>
          <w:behavior w:val="content"/>
        </w:behaviors>
        <w:guid w:val="{EDE33B10-B51A-AA4D-9EB0-ED175A7148D6}"/>
      </w:docPartPr>
      <w:docPartBody>
        <w:p w:rsidR="00B14199" w:rsidRDefault="00600F72" w:rsidP="00600F72">
          <w:pPr>
            <w:pStyle w:val="2FB1203CABD67440B4B59B7C874A87EA"/>
          </w:pPr>
          <w:r w:rsidRPr="002E1AEF">
            <w:rPr>
              <w:rStyle w:val="PlaceholderText"/>
            </w:rPr>
            <w:t>Choose an item.</w:t>
          </w:r>
        </w:p>
      </w:docPartBody>
    </w:docPart>
    <w:docPart>
      <w:docPartPr>
        <w:name w:val="ACCB6DFCB0B31A4DAEA6A78E8E473725"/>
        <w:category>
          <w:name w:val="General"/>
          <w:gallery w:val="placeholder"/>
        </w:category>
        <w:types>
          <w:type w:val="bbPlcHdr"/>
        </w:types>
        <w:behaviors>
          <w:behavior w:val="content"/>
        </w:behaviors>
        <w:guid w:val="{56CAA5F9-DC89-3A45-B433-ECC64E06EFD1}"/>
      </w:docPartPr>
      <w:docPartBody>
        <w:p w:rsidR="00B14199" w:rsidRDefault="00600F72" w:rsidP="00600F72">
          <w:pPr>
            <w:pStyle w:val="ACCB6DFCB0B31A4DAEA6A78E8E473725"/>
          </w:pPr>
          <w:r w:rsidRPr="002E1AEF">
            <w:rPr>
              <w:rStyle w:val="PlaceholderText"/>
            </w:rPr>
            <w:t>Choose an item.</w:t>
          </w:r>
        </w:p>
      </w:docPartBody>
    </w:docPart>
    <w:docPart>
      <w:docPartPr>
        <w:name w:val="A93C10E14701D540977C3C531D079491"/>
        <w:category>
          <w:name w:val="General"/>
          <w:gallery w:val="placeholder"/>
        </w:category>
        <w:types>
          <w:type w:val="bbPlcHdr"/>
        </w:types>
        <w:behaviors>
          <w:behavior w:val="content"/>
        </w:behaviors>
        <w:guid w:val="{7F5E7C77-F4E3-2447-BB53-B4A90062CF88}"/>
      </w:docPartPr>
      <w:docPartBody>
        <w:p w:rsidR="00B14199" w:rsidRDefault="00600F72" w:rsidP="00600F72">
          <w:pPr>
            <w:pStyle w:val="A93C10E14701D540977C3C531D079491"/>
          </w:pPr>
          <w:r w:rsidRPr="002E1AEF">
            <w:rPr>
              <w:rStyle w:val="PlaceholderText"/>
            </w:rPr>
            <w:t>Choose an item.</w:t>
          </w:r>
        </w:p>
      </w:docPartBody>
    </w:docPart>
    <w:docPart>
      <w:docPartPr>
        <w:name w:val="128004E68987CF4D938CA6C10073BADC"/>
        <w:category>
          <w:name w:val="General"/>
          <w:gallery w:val="placeholder"/>
        </w:category>
        <w:types>
          <w:type w:val="bbPlcHdr"/>
        </w:types>
        <w:behaviors>
          <w:behavior w:val="content"/>
        </w:behaviors>
        <w:guid w:val="{350DF8E8-DCDA-B14B-B4D0-A0CDA21F517B}"/>
      </w:docPartPr>
      <w:docPartBody>
        <w:p w:rsidR="00B14199" w:rsidRDefault="00600F72" w:rsidP="00600F72">
          <w:pPr>
            <w:pStyle w:val="128004E68987CF4D938CA6C10073BADC"/>
          </w:pPr>
          <w:r w:rsidRPr="002E1AEF">
            <w:rPr>
              <w:rStyle w:val="PlaceholderText"/>
            </w:rPr>
            <w:t>Choose an item.</w:t>
          </w:r>
        </w:p>
      </w:docPartBody>
    </w:docPart>
    <w:docPart>
      <w:docPartPr>
        <w:name w:val="3CFC89ACE029364D96C9FF54256CE961"/>
        <w:category>
          <w:name w:val="General"/>
          <w:gallery w:val="placeholder"/>
        </w:category>
        <w:types>
          <w:type w:val="bbPlcHdr"/>
        </w:types>
        <w:behaviors>
          <w:behavior w:val="content"/>
        </w:behaviors>
        <w:guid w:val="{345FBF52-CDA4-1B43-91D4-6F4CF4B1D57B}"/>
      </w:docPartPr>
      <w:docPartBody>
        <w:p w:rsidR="00B14199" w:rsidRDefault="00600F72" w:rsidP="00600F72">
          <w:pPr>
            <w:pStyle w:val="3CFC89ACE029364D96C9FF54256CE961"/>
          </w:pPr>
          <w:r w:rsidRPr="002E1AEF">
            <w:rPr>
              <w:rStyle w:val="PlaceholderText"/>
            </w:rPr>
            <w:t>Choose an item.</w:t>
          </w:r>
        </w:p>
      </w:docPartBody>
    </w:docPart>
    <w:docPart>
      <w:docPartPr>
        <w:name w:val="5B4CFB32415DFE4F9E59F8629D3108C6"/>
        <w:category>
          <w:name w:val="General"/>
          <w:gallery w:val="placeholder"/>
        </w:category>
        <w:types>
          <w:type w:val="bbPlcHdr"/>
        </w:types>
        <w:behaviors>
          <w:behavior w:val="content"/>
        </w:behaviors>
        <w:guid w:val="{8105ABB8-5AF0-A341-84A4-1E4F8F25E0CA}"/>
      </w:docPartPr>
      <w:docPartBody>
        <w:p w:rsidR="00B14199" w:rsidRDefault="00600F72" w:rsidP="00600F72">
          <w:pPr>
            <w:pStyle w:val="5B4CFB32415DFE4F9E59F8629D3108C6"/>
          </w:pPr>
          <w:r w:rsidRPr="002E1AEF">
            <w:rPr>
              <w:rStyle w:val="PlaceholderText"/>
            </w:rPr>
            <w:t>Choose an item.</w:t>
          </w:r>
        </w:p>
      </w:docPartBody>
    </w:docPart>
    <w:docPart>
      <w:docPartPr>
        <w:name w:val="A35DFBAC2CE5BE43841914F101DEB7F3"/>
        <w:category>
          <w:name w:val="General"/>
          <w:gallery w:val="placeholder"/>
        </w:category>
        <w:types>
          <w:type w:val="bbPlcHdr"/>
        </w:types>
        <w:behaviors>
          <w:behavior w:val="content"/>
        </w:behaviors>
        <w:guid w:val="{3708CB6A-C6C8-1748-BD05-9A8B8006D5EF}"/>
      </w:docPartPr>
      <w:docPartBody>
        <w:p w:rsidR="00B14199" w:rsidRDefault="00600F72" w:rsidP="00600F72">
          <w:pPr>
            <w:pStyle w:val="A35DFBAC2CE5BE43841914F101DEB7F3"/>
          </w:pPr>
          <w:r w:rsidRPr="002E1AEF">
            <w:rPr>
              <w:rStyle w:val="PlaceholderText"/>
            </w:rPr>
            <w:t>Choose an item.</w:t>
          </w:r>
        </w:p>
      </w:docPartBody>
    </w:docPart>
    <w:docPart>
      <w:docPartPr>
        <w:name w:val="1C48825E911B704DAEC78FC127D78C74"/>
        <w:category>
          <w:name w:val="General"/>
          <w:gallery w:val="placeholder"/>
        </w:category>
        <w:types>
          <w:type w:val="bbPlcHdr"/>
        </w:types>
        <w:behaviors>
          <w:behavior w:val="content"/>
        </w:behaviors>
        <w:guid w:val="{0407BE64-6C46-C54A-AFAE-2C4AB8695775}"/>
      </w:docPartPr>
      <w:docPartBody>
        <w:p w:rsidR="00B14199" w:rsidRDefault="00600F72" w:rsidP="00600F72">
          <w:pPr>
            <w:pStyle w:val="1C48825E911B704DAEC78FC127D78C74"/>
          </w:pPr>
          <w:r w:rsidRPr="002E1AEF">
            <w:rPr>
              <w:rStyle w:val="PlaceholderText"/>
            </w:rPr>
            <w:t>Choose an item.</w:t>
          </w:r>
        </w:p>
      </w:docPartBody>
    </w:docPart>
    <w:docPart>
      <w:docPartPr>
        <w:name w:val="FB506A9994253F4585CFF7F67D70B8D2"/>
        <w:category>
          <w:name w:val="General"/>
          <w:gallery w:val="placeholder"/>
        </w:category>
        <w:types>
          <w:type w:val="bbPlcHdr"/>
        </w:types>
        <w:behaviors>
          <w:behavior w:val="content"/>
        </w:behaviors>
        <w:guid w:val="{35138D39-5F3A-1849-93AC-91256B783133}"/>
      </w:docPartPr>
      <w:docPartBody>
        <w:p w:rsidR="00B14199" w:rsidRDefault="00600F72" w:rsidP="00600F72">
          <w:pPr>
            <w:pStyle w:val="FB506A9994253F4585CFF7F67D70B8D2"/>
          </w:pPr>
          <w:r w:rsidRPr="002E1AEF">
            <w:rPr>
              <w:rStyle w:val="PlaceholderText"/>
            </w:rPr>
            <w:t>Choose an item.</w:t>
          </w:r>
        </w:p>
      </w:docPartBody>
    </w:docPart>
    <w:docPart>
      <w:docPartPr>
        <w:name w:val="E9E8F095FAC41144B69D66CEA25CE1AA"/>
        <w:category>
          <w:name w:val="General"/>
          <w:gallery w:val="placeholder"/>
        </w:category>
        <w:types>
          <w:type w:val="bbPlcHdr"/>
        </w:types>
        <w:behaviors>
          <w:behavior w:val="content"/>
        </w:behaviors>
        <w:guid w:val="{35D4B850-96F6-AF4E-979F-0F3243C0C26C}"/>
      </w:docPartPr>
      <w:docPartBody>
        <w:p w:rsidR="00B14199" w:rsidRDefault="00600F72" w:rsidP="00600F72">
          <w:pPr>
            <w:pStyle w:val="E9E8F095FAC41144B69D66CEA25CE1AA"/>
          </w:pPr>
          <w:r w:rsidRPr="002E1AEF">
            <w:rPr>
              <w:rStyle w:val="PlaceholderText"/>
            </w:rPr>
            <w:t>Choose an item.</w:t>
          </w:r>
        </w:p>
      </w:docPartBody>
    </w:docPart>
    <w:docPart>
      <w:docPartPr>
        <w:name w:val="A1C59B2C6B9AD847AF797A1D668A571A"/>
        <w:category>
          <w:name w:val="General"/>
          <w:gallery w:val="placeholder"/>
        </w:category>
        <w:types>
          <w:type w:val="bbPlcHdr"/>
        </w:types>
        <w:behaviors>
          <w:behavior w:val="content"/>
        </w:behaviors>
        <w:guid w:val="{38B5ED4A-58A4-AB40-957A-C0C04F780A7F}"/>
      </w:docPartPr>
      <w:docPartBody>
        <w:p w:rsidR="00B14199" w:rsidRDefault="00600F72" w:rsidP="00600F72">
          <w:pPr>
            <w:pStyle w:val="A1C59B2C6B9AD847AF797A1D668A571A"/>
          </w:pPr>
          <w:r w:rsidRPr="002E1AEF">
            <w:rPr>
              <w:rStyle w:val="PlaceholderText"/>
            </w:rPr>
            <w:t>Choose an item.</w:t>
          </w:r>
        </w:p>
      </w:docPartBody>
    </w:docPart>
    <w:docPart>
      <w:docPartPr>
        <w:name w:val="1DD04F4CCAA88A4C968AAA3307F3197E"/>
        <w:category>
          <w:name w:val="General"/>
          <w:gallery w:val="placeholder"/>
        </w:category>
        <w:types>
          <w:type w:val="bbPlcHdr"/>
        </w:types>
        <w:behaviors>
          <w:behavior w:val="content"/>
        </w:behaviors>
        <w:guid w:val="{B850F497-BFA1-7B44-B0C1-63D6B10346B8}"/>
      </w:docPartPr>
      <w:docPartBody>
        <w:p w:rsidR="00B14199" w:rsidRDefault="00600F72" w:rsidP="00600F72">
          <w:pPr>
            <w:pStyle w:val="1DD04F4CCAA88A4C968AAA3307F3197E"/>
          </w:pPr>
          <w:r w:rsidRPr="002E1AEF">
            <w:rPr>
              <w:rStyle w:val="PlaceholderText"/>
            </w:rPr>
            <w:t>Choose an item.</w:t>
          </w:r>
        </w:p>
      </w:docPartBody>
    </w:docPart>
    <w:docPart>
      <w:docPartPr>
        <w:name w:val="3821C6A559F3FB4D81C4BDF6A7E330EB"/>
        <w:category>
          <w:name w:val="General"/>
          <w:gallery w:val="placeholder"/>
        </w:category>
        <w:types>
          <w:type w:val="bbPlcHdr"/>
        </w:types>
        <w:behaviors>
          <w:behavior w:val="content"/>
        </w:behaviors>
        <w:guid w:val="{89992C2C-E653-ED46-9C35-95C65A810E4D}"/>
      </w:docPartPr>
      <w:docPartBody>
        <w:p w:rsidR="00B14199" w:rsidRDefault="00600F72" w:rsidP="00600F72">
          <w:pPr>
            <w:pStyle w:val="3821C6A559F3FB4D81C4BDF6A7E330EB"/>
          </w:pPr>
          <w:r w:rsidRPr="002E1AEF">
            <w:rPr>
              <w:rStyle w:val="PlaceholderText"/>
            </w:rPr>
            <w:t>Choose an item.</w:t>
          </w:r>
        </w:p>
      </w:docPartBody>
    </w:docPart>
    <w:docPart>
      <w:docPartPr>
        <w:name w:val="D05DA240760FF54CA83E6A91171F52CB"/>
        <w:category>
          <w:name w:val="General"/>
          <w:gallery w:val="placeholder"/>
        </w:category>
        <w:types>
          <w:type w:val="bbPlcHdr"/>
        </w:types>
        <w:behaviors>
          <w:behavior w:val="content"/>
        </w:behaviors>
        <w:guid w:val="{1863A25C-7CE8-C644-95F0-0B56FBF07535}"/>
      </w:docPartPr>
      <w:docPartBody>
        <w:p w:rsidR="00B14199" w:rsidRDefault="00600F72" w:rsidP="00600F72">
          <w:pPr>
            <w:pStyle w:val="D05DA240760FF54CA83E6A91171F52CB"/>
          </w:pPr>
          <w:r w:rsidRPr="002E1AEF">
            <w:rPr>
              <w:rStyle w:val="PlaceholderText"/>
            </w:rPr>
            <w:t>Choose an item.</w:t>
          </w:r>
        </w:p>
      </w:docPartBody>
    </w:docPart>
    <w:docPart>
      <w:docPartPr>
        <w:name w:val="5E291D05515A6F45AB460D0C80585D45"/>
        <w:category>
          <w:name w:val="General"/>
          <w:gallery w:val="placeholder"/>
        </w:category>
        <w:types>
          <w:type w:val="bbPlcHdr"/>
        </w:types>
        <w:behaviors>
          <w:behavior w:val="content"/>
        </w:behaviors>
        <w:guid w:val="{C594AD46-4AE3-5E4C-8677-FAB4D4337FCA}"/>
      </w:docPartPr>
      <w:docPartBody>
        <w:p w:rsidR="00B14199" w:rsidRDefault="00600F72" w:rsidP="00600F72">
          <w:pPr>
            <w:pStyle w:val="5E291D05515A6F45AB460D0C80585D45"/>
          </w:pPr>
          <w:r w:rsidRPr="002E1AEF">
            <w:rPr>
              <w:rStyle w:val="PlaceholderText"/>
            </w:rPr>
            <w:t>Choose an item.</w:t>
          </w:r>
        </w:p>
      </w:docPartBody>
    </w:docPart>
    <w:docPart>
      <w:docPartPr>
        <w:name w:val="DB1DCD8B527D634FAC50D19AD8F9A61C"/>
        <w:category>
          <w:name w:val="General"/>
          <w:gallery w:val="placeholder"/>
        </w:category>
        <w:types>
          <w:type w:val="bbPlcHdr"/>
        </w:types>
        <w:behaviors>
          <w:behavior w:val="content"/>
        </w:behaviors>
        <w:guid w:val="{D2EC96A1-0EA2-944D-896B-BBB59C1C3C7C}"/>
      </w:docPartPr>
      <w:docPartBody>
        <w:p w:rsidR="00B14199" w:rsidRDefault="00600F72" w:rsidP="00600F72">
          <w:pPr>
            <w:pStyle w:val="DB1DCD8B527D634FAC50D19AD8F9A61C"/>
          </w:pPr>
          <w:r w:rsidRPr="002E1AEF">
            <w:rPr>
              <w:rStyle w:val="PlaceholderText"/>
            </w:rPr>
            <w:t>Choose an item.</w:t>
          </w:r>
        </w:p>
      </w:docPartBody>
    </w:docPart>
    <w:docPart>
      <w:docPartPr>
        <w:name w:val="5A8C55182A523041A4E6581C0CD44D26"/>
        <w:category>
          <w:name w:val="General"/>
          <w:gallery w:val="placeholder"/>
        </w:category>
        <w:types>
          <w:type w:val="bbPlcHdr"/>
        </w:types>
        <w:behaviors>
          <w:behavior w:val="content"/>
        </w:behaviors>
        <w:guid w:val="{70C96989-26C8-5042-9E60-2CCF0C112F69}"/>
      </w:docPartPr>
      <w:docPartBody>
        <w:p w:rsidR="00B14199" w:rsidRDefault="00600F72" w:rsidP="00600F72">
          <w:pPr>
            <w:pStyle w:val="5A8C55182A523041A4E6581C0CD44D26"/>
          </w:pPr>
          <w:r w:rsidRPr="002E1AEF">
            <w:rPr>
              <w:rStyle w:val="PlaceholderText"/>
            </w:rPr>
            <w:t>Choose an item.</w:t>
          </w:r>
        </w:p>
      </w:docPartBody>
    </w:docPart>
    <w:docPart>
      <w:docPartPr>
        <w:name w:val="A9049F3A8D85214A866B20D0CB06DC0A"/>
        <w:category>
          <w:name w:val="General"/>
          <w:gallery w:val="placeholder"/>
        </w:category>
        <w:types>
          <w:type w:val="bbPlcHdr"/>
        </w:types>
        <w:behaviors>
          <w:behavior w:val="content"/>
        </w:behaviors>
        <w:guid w:val="{6F377EC0-EC35-AA42-A059-BA751AB5A7B1}"/>
      </w:docPartPr>
      <w:docPartBody>
        <w:p w:rsidR="00B14199" w:rsidRDefault="00600F72" w:rsidP="00600F72">
          <w:pPr>
            <w:pStyle w:val="A9049F3A8D85214A866B20D0CB06DC0A"/>
          </w:pPr>
          <w:r w:rsidRPr="002E1AEF">
            <w:rPr>
              <w:rStyle w:val="PlaceholderText"/>
            </w:rPr>
            <w:t>Choose an item.</w:t>
          </w:r>
        </w:p>
      </w:docPartBody>
    </w:docPart>
    <w:docPart>
      <w:docPartPr>
        <w:name w:val="51ADC3F5ECF3DD4C9545473A1EDF87B0"/>
        <w:category>
          <w:name w:val="General"/>
          <w:gallery w:val="placeholder"/>
        </w:category>
        <w:types>
          <w:type w:val="bbPlcHdr"/>
        </w:types>
        <w:behaviors>
          <w:behavior w:val="content"/>
        </w:behaviors>
        <w:guid w:val="{322822E7-9F50-A743-BCEB-F0D8C2F970A1}"/>
      </w:docPartPr>
      <w:docPartBody>
        <w:p w:rsidR="00B14199" w:rsidRDefault="00600F72" w:rsidP="00600F72">
          <w:pPr>
            <w:pStyle w:val="51ADC3F5ECF3DD4C9545473A1EDF87B0"/>
          </w:pPr>
          <w:r w:rsidRPr="002E1AEF">
            <w:rPr>
              <w:rStyle w:val="PlaceholderText"/>
            </w:rPr>
            <w:t>Choose an item.</w:t>
          </w:r>
        </w:p>
      </w:docPartBody>
    </w:docPart>
    <w:docPart>
      <w:docPartPr>
        <w:name w:val="C965BA1F22AF82419C8A669072ABE99E"/>
        <w:category>
          <w:name w:val="General"/>
          <w:gallery w:val="placeholder"/>
        </w:category>
        <w:types>
          <w:type w:val="bbPlcHdr"/>
        </w:types>
        <w:behaviors>
          <w:behavior w:val="content"/>
        </w:behaviors>
        <w:guid w:val="{C8F5E6E6-3C7A-944C-9B6E-FAF30B1C1DD2}"/>
      </w:docPartPr>
      <w:docPartBody>
        <w:p w:rsidR="00B14199" w:rsidRDefault="00600F72" w:rsidP="00600F72">
          <w:pPr>
            <w:pStyle w:val="C965BA1F22AF82419C8A669072ABE99E"/>
          </w:pPr>
          <w:r w:rsidRPr="002E1AEF">
            <w:rPr>
              <w:rStyle w:val="PlaceholderText"/>
            </w:rPr>
            <w:t>Choose an item.</w:t>
          </w:r>
        </w:p>
      </w:docPartBody>
    </w:docPart>
    <w:docPart>
      <w:docPartPr>
        <w:name w:val="A2491F62B556EF4DA249A81592CC525B"/>
        <w:category>
          <w:name w:val="General"/>
          <w:gallery w:val="placeholder"/>
        </w:category>
        <w:types>
          <w:type w:val="bbPlcHdr"/>
        </w:types>
        <w:behaviors>
          <w:behavior w:val="content"/>
        </w:behaviors>
        <w:guid w:val="{55A378DC-9E77-4945-A816-55E8A823B03B}"/>
      </w:docPartPr>
      <w:docPartBody>
        <w:p w:rsidR="00B14199" w:rsidRDefault="00600F72" w:rsidP="00600F72">
          <w:pPr>
            <w:pStyle w:val="A2491F62B556EF4DA249A81592CC525B"/>
          </w:pPr>
          <w:r w:rsidRPr="002E1AEF">
            <w:rPr>
              <w:rStyle w:val="PlaceholderText"/>
            </w:rPr>
            <w:t>Choose an item.</w:t>
          </w:r>
        </w:p>
      </w:docPartBody>
    </w:docPart>
    <w:docPart>
      <w:docPartPr>
        <w:name w:val="DE0D42DE76C3F04095C1B56D3C1B4725"/>
        <w:category>
          <w:name w:val="General"/>
          <w:gallery w:val="placeholder"/>
        </w:category>
        <w:types>
          <w:type w:val="bbPlcHdr"/>
        </w:types>
        <w:behaviors>
          <w:behavior w:val="content"/>
        </w:behaviors>
        <w:guid w:val="{6F913B4F-BF54-704D-B7DE-DAABC9AAB680}"/>
      </w:docPartPr>
      <w:docPartBody>
        <w:p w:rsidR="00B14199" w:rsidRDefault="00600F72" w:rsidP="00600F72">
          <w:pPr>
            <w:pStyle w:val="DE0D42DE76C3F04095C1B56D3C1B4725"/>
          </w:pPr>
          <w:r w:rsidRPr="002E1AEF">
            <w:rPr>
              <w:rStyle w:val="PlaceholderText"/>
            </w:rPr>
            <w:t>Choose an item.</w:t>
          </w:r>
        </w:p>
      </w:docPartBody>
    </w:docPart>
    <w:docPart>
      <w:docPartPr>
        <w:name w:val="9A2E65BC4C9B9B43AC5771C8AF9C374A"/>
        <w:category>
          <w:name w:val="General"/>
          <w:gallery w:val="placeholder"/>
        </w:category>
        <w:types>
          <w:type w:val="bbPlcHdr"/>
        </w:types>
        <w:behaviors>
          <w:behavior w:val="content"/>
        </w:behaviors>
        <w:guid w:val="{72708BFA-5C9B-CD45-A8BA-E7EF3AB3923D}"/>
      </w:docPartPr>
      <w:docPartBody>
        <w:p w:rsidR="00B14199" w:rsidRDefault="00600F72" w:rsidP="00600F72">
          <w:pPr>
            <w:pStyle w:val="9A2E65BC4C9B9B43AC5771C8AF9C374A"/>
          </w:pPr>
          <w:r w:rsidRPr="002E1AEF">
            <w:rPr>
              <w:rStyle w:val="PlaceholderText"/>
            </w:rPr>
            <w:t>Choose an item.</w:t>
          </w:r>
        </w:p>
      </w:docPartBody>
    </w:docPart>
    <w:docPart>
      <w:docPartPr>
        <w:name w:val="6B66952993E189428EDA65384BE0E333"/>
        <w:category>
          <w:name w:val="General"/>
          <w:gallery w:val="placeholder"/>
        </w:category>
        <w:types>
          <w:type w:val="bbPlcHdr"/>
        </w:types>
        <w:behaviors>
          <w:behavior w:val="content"/>
        </w:behaviors>
        <w:guid w:val="{23D255D1-AB1B-C441-861E-1C0084358172}"/>
      </w:docPartPr>
      <w:docPartBody>
        <w:p w:rsidR="00B14199" w:rsidRDefault="00600F72" w:rsidP="00600F72">
          <w:pPr>
            <w:pStyle w:val="6B66952993E189428EDA65384BE0E333"/>
          </w:pPr>
          <w:r w:rsidRPr="002E1AEF">
            <w:rPr>
              <w:rStyle w:val="PlaceholderText"/>
            </w:rPr>
            <w:t>Choose an item.</w:t>
          </w:r>
        </w:p>
      </w:docPartBody>
    </w:docPart>
    <w:docPart>
      <w:docPartPr>
        <w:name w:val="7F8F534F2EA4AD44ABA822E9E85A5B04"/>
        <w:category>
          <w:name w:val="General"/>
          <w:gallery w:val="placeholder"/>
        </w:category>
        <w:types>
          <w:type w:val="bbPlcHdr"/>
        </w:types>
        <w:behaviors>
          <w:behavior w:val="content"/>
        </w:behaviors>
        <w:guid w:val="{E9F372C0-B3E5-DF41-84A4-EDC93DA976F8}"/>
      </w:docPartPr>
      <w:docPartBody>
        <w:p w:rsidR="00B14199" w:rsidRDefault="00600F72" w:rsidP="00600F72">
          <w:pPr>
            <w:pStyle w:val="7F8F534F2EA4AD44ABA822E9E85A5B04"/>
          </w:pPr>
          <w:r w:rsidRPr="002E1AEF">
            <w:rPr>
              <w:rStyle w:val="PlaceholderText"/>
            </w:rPr>
            <w:t>Choose an item.</w:t>
          </w:r>
        </w:p>
      </w:docPartBody>
    </w:docPart>
    <w:docPart>
      <w:docPartPr>
        <w:name w:val="2BEA71FE1E47F4438133A625D07878DA"/>
        <w:category>
          <w:name w:val="General"/>
          <w:gallery w:val="placeholder"/>
        </w:category>
        <w:types>
          <w:type w:val="bbPlcHdr"/>
        </w:types>
        <w:behaviors>
          <w:behavior w:val="content"/>
        </w:behaviors>
        <w:guid w:val="{7A4C30DA-5453-9449-A70A-13A27CEDF1DD}"/>
      </w:docPartPr>
      <w:docPartBody>
        <w:p w:rsidR="00B14199" w:rsidRDefault="00600F72" w:rsidP="00600F72">
          <w:pPr>
            <w:pStyle w:val="2BEA71FE1E47F4438133A625D07878DA"/>
          </w:pPr>
          <w:r w:rsidRPr="002E1A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42"/>
    <w:rsid w:val="00016D71"/>
    <w:rsid w:val="000D6FD8"/>
    <w:rsid w:val="000F7E2A"/>
    <w:rsid w:val="002039C8"/>
    <w:rsid w:val="00241E09"/>
    <w:rsid w:val="002C55C3"/>
    <w:rsid w:val="002D2311"/>
    <w:rsid w:val="003E6F47"/>
    <w:rsid w:val="005847FA"/>
    <w:rsid w:val="00600F72"/>
    <w:rsid w:val="006B78F5"/>
    <w:rsid w:val="006F35B7"/>
    <w:rsid w:val="007B0ECB"/>
    <w:rsid w:val="00854742"/>
    <w:rsid w:val="008972E1"/>
    <w:rsid w:val="009934F1"/>
    <w:rsid w:val="00B14199"/>
    <w:rsid w:val="00DE4DD7"/>
    <w:rsid w:val="00EC561E"/>
    <w:rsid w:val="00F13FFB"/>
    <w:rsid w:val="00F729FE"/>
    <w:rsid w:val="00FC0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0F72"/>
    <w:rPr>
      <w:color w:val="666666"/>
    </w:rPr>
  </w:style>
  <w:style w:type="paragraph" w:customStyle="1" w:styleId="E45FF59D539D0242B9632F1D48044ED4">
    <w:name w:val="E45FF59D539D0242B9632F1D48044ED4"/>
    <w:rsid w:val="00600F72"/>
  </w:style>
  <w:style w:type="paragraph" w:customStyle="1" w:styleId="94C8686CC399C7438994EE8E619BE373">
    <w:name w:val="94C8686CC399C7438994EE8E619BE373"/>
    <w:rsid w:val="00600F72"/>
  </w:style>
  <w:style w:type="paragraph" w:customStyle="1" w:styleId="60251429C146794099B7F972CCECEEFA">
    <w:name w:val="60251429C146794099B7F972CCECEEFA"/>
    <w:rsid w:val="00600F72"/>
  </w:style>
  <w:style w:type="paragraph" w:customStyle="1" w:styleId="0F10E25D21ED8E4FACEE1957B5E50304">
    <w:name w:val="0F10E25D21ED8E4FACEE1957B5E50304"/>
    <w:rsid w:val="00600F72"/>
  </w:style>
  <w:style w:type="paragraph" w:customStyle="1" w:styleId="FBACF5585C25D34AAB95A534C9DDE9A6">
    <w:name w:val="FBACF5585C25D34AAB95A534C9DDE9A6"/>
    <w:rsid w:val="00600F72"/>
  </w:style>
  <w:style w:type="paragraph" w:customStyle="1" w:styleId="157DA58C72BBE54DA292B228CD0DE011">
    <w:name w:val="157DA58C72BBE54DA292B228CD0DE011"/>
    <w:rsid w:val="00600F72"/>
  </w:style>
  <w:style w:type="paragraph" w:customStyle="1" w:styleId="CE320773F63F6945BF89AAA1F539A27E">
    <w:name w:val="CE320773F63F6945BF89AAA1F539A27E"/>
    <w:rsid w:val="00600F72"/>
  </w:style>
  <w:style w:type="paragraph" w:customStyle="1" w:styleId="F5A75523E022504F8673A30EADFD7993">
    <w:name w:val="F5A75523E022504F8673A30EADFD7993"/>
    <w:rsid w:val="00600F72"/>
  </w:style>
  <w:style w:type="paragraph" w:customStyle="1" w:styleId="FA2F170E1AE67047899706AB0DFE1856">
    <w:name w:val="FA2F170E1AE67047899706AB0DFE1856"/>
    <w:rsid w:val="00600F72"/>
  </w:style>
  <w:style w:type="paragraph" w:customStyle="1" w:styleId="6214271B29FFFA44854EC662D1A906B5">
    <w:name w:val="6214271B29FFFA44854EC662D1A906B5"/>
    <w:rsid w:val="00600F72"/>
  </w:style>
  <w:style w:type="paragraph" w:customStyle="1" w:styleId="6A53922013836F4FBCEF4C86BDBD5239">
    <w:name w:val="6A53922013836F4FBCEF4C86BDBD5239"/>
    <w:rsid w:val="00600F72"/>
  </w:style>
  <w:style w:type="paragraph" w:customStyle="1" w:styleId="108F35BA7B1FD14393B6AB1A031910B2">
    <w:name w:val="108F35BA7B1FD14393B6AB1A031910B2"/>
    <w:rsid w:val="00600F72"/>
  </w:style>
  <w:style w:type="paragraph" w:customStyle="1" w:styleId="EB7DAEECDCA3474A9A7EFC17F4BF07F2">
    <w:name w:val="EB7DAEECDCA3474A9A7EFC17F4BF07F2"/>
    <w:rsid w:val="00600F72"/>
  </w:style>
  <w:style w:type="paragraph" w:customStyle="1" w:styleId="930CD6A318B8534DB1FDDEB7493ACD1D">
    <w:name w:val="930CD6A318B8534DB1FDDEB7493ACD1D"/>
    <w:rsid w:val="00600F72"/>
  </w:style>
  <w:style w:type="paragraph" w:customStyle="1" w:styleId="51B995A04D9A964295F47547D0F80D71">
    <w:name w:val="51B995A04D9A964295F47547D0F80D71"/>
    <w:rsid w:val="00600F72"/>
  </w:style>
  <w:style w:type="paragraph" w:customStyle="1" w:styleId="2F2B4054E2B16A46B00E04AC072299D6">
    <w:name w:val="2F2B4054E2B16A46B00E04AC072299D6"/>
    <w:rsid w:val="00600F72"/>
  </w:style>
  <w:style w:type="paragraph" w:customStyle="1" w:styleId="2FB1203CABD67440B4B59B7C874A87EA">
    <w:name w:val="2FB1203CABD67440B4B59B7C874A87EA"/>
    <w:rsid w:val="00600F72"/>
  </w:style>
  <w:style w:type="paragraph" w:customStyle="1" w:styleId="ACCB6DFCB0B31A4DAEA6A78E8E473725">
    <w:name w:val="ACCB6DFCB0B31A4DAEA6A78E8E473725"/>
    <w:rsid w:val="00600F72"/>
  </w:style>
  <w:style w:type="paragraph" w:customStyle="1" w:styleId="A93C10E14701D540977C3C531D079491">
    <w:name w:val="A93C10E14701D540977C3C531D079491"/>
    <w:rsid w:val="00600F72"/>
  </w:style>
  <w:style w:type="paragraph" w:customStyle="1" w:styleId="128004E68987CF4D938CA6C10073BADC">
    <w:name w:val="128004E68987CF4D938CA6C10073BADC"/>
    <w:rsid w:val="00600F72"/>
  </w:style>
  <w:style w:type="paragraph" w:customStyle="1" w:styleId="3CFC89ACE029364D96C9FF54256CE961">
    <w:name w:val="3CFC89ACE029364D96C9FF54256CE961"/>
    <w:rsid w:val="00600F72"/>
  </w:style>
  <w:style w:type="paragraph" w:customStyle="1" w:styleId="5B4CFB32415DFE4F9E59F8629D3108C6">
    <w:name w:val="5B4CFB32415DFE4F9E59F8629D3108C6"/>
    <w:rsid w:val="00600F72"/>
  </w:style>
  <w:style w:type="paragraph" w:customStyle="1" w:styleId="A35DFBAC2CE5BE43841914F101DEB7F3">
    <w:name w:val="A35DFBAC2CE5BE43841914F101DEB7F3"/>
    <w:rsid w:val="00600F72"/>
  </w:style>
  <w:style w:type="paragraph" w:customStyle="1" w:styleId="1C48825E911B704DAEC78FC127D78C74">
    <w:name w:val="1C48825E911B704DAEC78FC127D78C74"/>
    <w:rsid w:val="00600F72"/>
  </w:style>
  <w:style w:type="paragraph" w:customStyle="1" w:styleId="FB506A9994253F4585CFF7F67D70B8D2">
    <w:name w:val="FB506A9994253F4585CFF7F67D70B8D2"/>
    <w:rsid w:val="00600F72"/>
  </w:style>
  <w:style w:type="paragraph" w:customStyle="1" w:styleId="E9E8F095FAC41144B69D66CEA25CE1AA">
    <w:name w:val="E9E8F095FAC41144B69D66CEA25CE1AA"/>
    <w:rsid w:val="00600F72"/>
  </w:style>
  <w:style w:type="paragraph" w:customStyle="1" w:styleId="A1C59B2C6B9AD847AF797A1D668A571A">
    <w:name w:val="A1C59B2C6B9AD847AF797A1D668A571A"/>
    <w:rsid w:val="00600F72"/>
  </w:style>
  <w:style w:type="paragraph" w:customStyle="1" w:styleId="1DD04F4CCAA88A4C968AAA3307F3197E">
    <w:name w:val="1DD04F4CCAA88A4C968AAA3307F3197E"/>
    <w:rsid w:val="00600F72"/>
  </w:style>
  <w:style w:type="paragraph" w:customStyle="1" w:styleId="3821C6A559F3FB4D81C4BDF6A7E330EB">
    <w:name w:val="3821C6A559F3FB4D81C4BDF6A7E330EB"/>
    <w:rsid w:val="00600F72"/>
  </w:style>
  <w:style w:type="paragraph" w:customStyle="1" w:styleId="D05DA240760FF54CA83E6A91171F52CB">
    <w:name w:val="D05DA240760FF54CA83E6A91171F52CB"/>
    <w:rsid w:val="00600F72"/>
  </w:style>
  <w:style w:type="paragraph" w:customStyle="1" w:styleId="5E291D05515A6F45AB460D0C80585D45">
    <w:name w:val="5E291D05515A6F45AB460D0C80585D45"/>
    <w:rsid w:val="00600F72"/>
  </w:style>
  <w:style w:type="paragraph" w:customStyle="1" w:styleId="DB1DCD8B527D634FAC50D19AD8F9A61C">
    <w:name w:val="DB1DCD8B527D634FAC50D19AD8F9A61C"/>
    <w:rsid w:val="00600F72"/>
  </w:style>
  <w:style w:type="paragraph" w:customStyle="1" w:styleId="5A8C55182A523041A4E6581C0CD44D26">
    <w:name w:val="5A8C55182A523041A4E6581C0CD44D26"/>
    <w:rsid w:val="00600F72"/>
  </w:style>
  <w:style w:type="paragraph" w:customStyle="1" w:styleId="A9049F3A8D85214A866B20D0CB06DC0A">
    <w:name w:val="A9049F3A8D85214A866B20D0CB06DC0A"/>
    <w:rsid w:val="00600F72"/>
  </w:style>
  <w:style w:type="paragraph" w:customStyle="1" w:styleId="51ADC3F5ECF3DD4C9545473A1EDF87B0">
    <w:name w:val="51ADC3F5ECF3DD4C9545473A1EDF87B0"/>
    <w:rsid w:val="00600F72"/>
  </w:style>
  <w:style w:type="paragraph" w:customStyle="1" w:styleId="C965BA1F22AF82419C8A669072ABE99E">
    <w:name w:val="C965BA1F22AF82419C8A669072ABE99E"/>
    <w:rsid w:val="00600F72"/>
  </w:style>
  <w:style w:type="paragraph" w:customStyle="1" w:styleId="A2491F62B556EF4DA249A81592CC525B">
    <w:name w:val="A2491F62B556EF4DA249A81592CC525B"/>
    <w:rsid w:val="00600F72"/>
  </w:style>
  <w:style w:type="paragraph" w:customStyle="1" w:styleId="DE0D42DE76C3F04095C1B56D3C1B4725">
    <w:name w:val="DE0D42DE76C3F04095C1B56D3C1B4725"/>
    <w:rsid w:val="00600F72"/>
  </w:style>
  <w:style w:type="paragraph" w:customStyle="1" w:styleId="9A2E65BC4C9B9B43AC5771C8AF9C374A">
    <w:name w:val="9A2E65BC4C9B9B43AC5771C8AF9C374A"/>
    <w:rsid w:val="00600F72"/>
  </w:style>
  <w:style w:type="paragraph" w:customStyle="1" w:styleId="6B66952993E189428EDA65384BE0E333">
    <w:name w:val="6B66952993E189428EDA65384BE0E333"/>
    <w:rsid w:val="00600F72"/>
  </w:style>
  <w:style w:type="paragraph" w:customStyle="1" w:styleId="7F8F534F2EA4AD44ABA822E9E85A5B04">
    <w:name w:val="7F8F534F2EA4AD44ABA822E9E85A5B04"/>
    <w:rsid w:val="00600F72"/>
  </w:style>
  <w:style w:type="paragraph" w:customStyle="1" w:styleId="2BEA71FE1E47F4438133A625D07878DA">
    <w:name w:val="2BEA71FE1E47F4438133A625D07878DA"/>
    <w:rsid w:val="00600F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724</Words>
  <Characters>4123</Characters>
  <Application>Microsoft Office Word</Application>
  <DocSecurity>0</DocSecurity>
  <Lines>290</Lines>
  <Paragraphs>99</Paragraphs>
  <ScaleCrop>false</ScaleCrop>
  <HeadingPairs>
    <vt:vector size="2" baseType="variant">
      <vt:variant>
        <vt:lpstr>Title</vt:lpstr>
      </vt:variant>
      <vt:variant>
        <vt:i4>1</vt:i4>
      </vt:variant>
    </vt:vector>
  </HeadingPairs>
  <TitlesOfParts>
    <vt:vector size="1" baseType="lpstr">
      <vt:lpstr/>
    </vt:vector>
  </TitlesOfParts>
  <Company>National FFA Organization</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Waidelich, Will</dc:creator>
  <cp:keywords/>
  <dc:description/>
  <cp:lastModifiedBy>Waidelich, Will</cp:lastModifiedBy>
  <cp:revision>5</cp:revision>
  <dcterms:created xsi:type="dcterms:W3CDTF">2025-11-12T16:39:00Z</dcterms:created>
  <dcterms:modified xsi:type="dcterms:W3CDTF">2025-11-13T16:19:00Z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5c62e5e7-1306-4842-9953-1a1e745a95fd</vt:lpwstr>
  </property>
</Properties>
</file>